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6531F8">
        <w:rPr>
          <w:rFonts w:ascii="Apple Butter" w:hAnsi="Apple Butter"/>
          <w:sz w:val="32"/>
          <w:u w:val="single"/>
        </w:rPr>
        <w:t xml:space="preserve">marron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 w:rsidR="00B932AA">
        <w:rPr>
          <w:rFonts w:ascii="Apple Butter" w:hAnsi="Apple Butter"/>
          <w:sz w:val="32"/>
          <w:u w:val="single"/>
        </w:rPr>
        <w:t>(</w:t>
      </w:r>
      <w:r w:rsidR="00950643">
        <w:rPr>
          <w:rFonts w:ascii="Apple Butter" w:hAnsi="Apple Butter"/>
          <w:sz w:val="32"/>
          <w:u w:val="single"/>
        </w:rPr>
        <w:t>3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6531F8">
        <w:rPr>
          <w:rFonts w:ascii="Apple Butter" w:hAnsi="Apple Butter"/>
        </w:rPr>
        <w:t>Division posée</w:t>
      </w:r>
      <w:r w:rsidR="00D03117">
        <w:rPr>
          <w:rFonts w:ascii="Apple Butter" w:hAnsi="Apple Butter"/>
        </w:rPr>
        <w:t xml:space="preserve"> à deux chiffres </w:t>
      </w:r>
    </w:p>
    <w:p w:rsidR="00A146C8" w:rsidRDefault="006531F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950643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65</w:t>
            </w:r>
            <w:r w:rsidR="00D03117">
              <w:rPr>
                <w:rFonts w:ascii="Arial" w:eastAsiaTheme="minorEastAsia" w:hAnsi="Arial" w:cs="Arial"/>
              </w:rPr>
              <w:t xml:space="preserve"> 072 : 17</w:t>
            </w:r>
          </w:p>
        </w:tc>
        <w:tc>
          <w:tcPr>
            <w:tcW w:w="2091" w:type="dxa"/>
            <w:vAlign w:val="center"/>
          </w:tcPr>
          <w:p w:rsidR="00A146C8" w:rsidRPr="001B435C" w:rsidRDefault="00950643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32</w:t>
            </w:r>
            <w:r w:rsidR="00D03117">
              <w:rPr>
                <w:rFonts w:ascii="Arial" w:eastAsiaTheme="minorEastAsia" w:hAnsi="Arial" w:cs="Arial"/>
              </w:rPr>
              <w:t xml:space="preserve"> 17</w:t>
            </w:r>
            <w:r>
              <w:rPr>
                <w:rFonts w:ascii="Arial" w:eastAsiaTheme="minorEastAsia" w:hAnsi="Arial" w:cs="Arial"/>
              </w:rPr>
              <w:t xml:space="preserve">5 : </w:t>
            </w:r>
            <w:r w:rsidR="00D03117">
              <w:rPr>
                <w:rFonts w:ascii="Arial" w:eastAsiaTheme="minorEastAsia" w:hAnsi="Arial" w:cs="Arial"/>
              </w:rPr>
              <w:t>1</w:t>
            </w:r>
            <w:r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2091" w:type="dxa"/>
            <w:vAlign w:val="center"/>
          </w:tcPr>
          <w:p w:rsidR="00A146C8" w:rsidRPr="001B435C" w:rsidRDefault="00950643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</w:t>
            </w:r>
            <w:r w:rsidR="00D03117">
              <w:rPr>
                <w:rFonts w:ascii="Arial" w:eastAsiaTheme="minorEastAsia" w:hAnsi="Arial" w:cs="Arial"/>
              </w:rPr>
              <w:t xml:space="preserve"> 08</w:t>
            </w:r>
            <w:r>
              <w:rPr>
                <w:rFonts w:ascii="Arial" w:eastAsiaTheme="minorEastAsia" w:hAnsi="Arial" w:cs="Arial"/>
              </w:rPr>
              <w:t xml:space="preserve">4 : </w:t>
            </w:r>
            <w:r w:rsidR="00D03117">
              <w:rPr>
                <w:rFonts w:ascii="Arial" w:eastAsiaTheme="minorEastAsia" w:hAnsi="Arial" w:cs="Arial"/>
              </w:rPr>
              <w:t>2</w:t>
            </w:r>
            <w:r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091" w:type="dxa"/>
            <w:vAlign w:val="center"/>
          </w:tcPr>
          <w:p w:rsidR="00A146C8" w:rsidRPr="001B435C" w:rsidRDefault="00950643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</w:t>
            </w:r>
            <w:r w:rsidR="00D03117">
              <w:rPr>
                <w:rFonts w:ascii="Arial" w:eastAsiaTheme="minorEastAsia" w:hAnsi="Arial" w:cs="Arial"/>
              </w:rPr>
              <w:t xml:space="preserve"> 30</w:t>
            </w:r>
            <w:r>
              <w:rPr>
                <w:rFonts w:ascii="Arial" w:eastAsiaTheme="minorEastAsia" w:hAnsi="Arial" w:cs="Arial"/>
              </w:rPr>
              <w:t xml:space="preserve">5 : </w:t>
            </w:r>
            <w:r w:rsidR="00D03117">
              <w:rPr>
                <w:rFonts w:ascii="Arial" w:eastAsiaTheme="minorEastAsia" w:hAnsi="Arial" w:cs="Arial"/>
              </w:rPr>
              <w:t>1</w:t>
            </w:r>
            <w:r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92" w:type="dxa"/>
            <w:vAlign w:val="center"/>
          </w:tcPr>
          <w:p w:rsidR="00A146C8" w:rsidRPr="001B435C" w:rsidRDefault="00950643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35</w:t>
            </w:r>
            <w:r w:rsidR="00D03117">
              <w:rPr>
                <w:rFonts w:ascii="Arial" w:eastAsiaTheme="minorEastAsia" w:hAnsi="Arial" w:cs="Arial"/>
              </w:rPr>
              <w:t xml:space="preserve"> 18</w:t>
            </w:r>
            <w:r>
              <w:rPr>
                <w:rFonts w:ascii="Arial" w:eastAsiaTheme="minorEastAsia" w:hAnsi="Arial" w:cs="Arial"/>
              </w:rPr>
              <w:t xml:space="preserve">7 : </w:t>
            </w:r>
            <w:r w:rsidR="00D03117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>7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950643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56</w:t>
            </w:r>
            <w:r w:rsidR="00D03117">
              <w:rPr>
                <w:rFonts w:ascii="Arial" w:eastAsiaTheme="minorEastAsia" w:hAnsi="Arial" w:cs="Arial"/>
              </w:rPr>
              <w:t xml:space="preserve"> 13</w:t>
            </w:r>
            <w:r>
              <w:rPr>
                <w:rFonts w:ascii="Arial" w:eastAsiaTheme="minorEastAsia" w:hAnsi="Arial" w:cs="Arial"/>
              </w:rPr>
              <w:t xml:space="preserve">8 : </w:t>
            </w:r>
            <w:r w:rsidR="00D03117">
              <w:rPr>
                <w:rFonts w:ascii="Arial" w:eastAsiaTheme="minorEastAsia" w:hAnsi="Arial" w:cs="Arial"/>
              </w:rPr>
              <w:t>16</w:t>
            </w:r>
          </w:p>
        </w:tc>
        <w:tc>
          <w:tcPr>
            <w:tcW w:w="2091" w:type="dxa"/>
            <w:vAlign w:val="center"/>
          </w:tcPr>
          <w:p w:rsidR="00A146C8" w:rsidRPr="001B435C" w:rsidRDefault="00950643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</w:t>
            </w:r>
            <w:r w:rsidR="00D03117">
              <w:rPr>
                <w:rFonts w:ascii="Arial" w:eastAsiaTheme="minorEastAsia" w:hAnsi="Arial" w:cs="Arial"/>
              </w:rPr>
              <w:t xml:space="preserve"> 79</w:t>
            </w:r>
            <w:r>
              <w:rPr>
                <w:rFonts w:ascii="Arial" w:eastAsiaTheme="minorEastAsia" w:hAnsi="Arial" w:cs="Arial"/>
              </w:rPr>
              <w:t xml:space="preserve">2 : </w:t>
            </w:r>
            <w:r w:rsidR="00D03117">
              <w:rPr>
                <w:rFonts w:ascii="Arial" w:eastAsiaTheme="minorEastAsia" w:hAnsi="Arial" w:cs="Arial"/>
              </w:rPr>
              <w:t>1</w:t>
            </w:r>
            <w:r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2091" w:type="dxa"/>
            <w:vAlign w:val="center"/>
          </w:tcPr>
          <w:p w:rsidR="00A146C8" w:rsidRPr="001B435C" w:rsidRDefault="00950643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</w:t>
            </w:r>
            <w:r w:rsidR="00D03117">
              <w:rPr>
                <w:rFonts w:ascii="Arial" w:eastAsiaTheme="minorEastAsia" w:hAnsi="Arial" w:cs="Arial"/>
              </w:rPr>
              <w:t xml:space="preserve"> 36</w:t>
            </w:r>
            <w:r>
              <w:rPr>
                <w:rFonts w:ascii="Arial" w:eastAsiaTheme="minorEastAsia" w:hAnsi="Arial" w:cs="Arial"/>
              </w:rPr>
              <w:t xml:space="preserve">7 : </w:t>
            </w:r>
            <w:r w:rsidR="00D03117">
              <w:rPr>
                <w:rFonts w:ascii="Arial" w:eastAsiaTheme="minorEastAsia" w:hAnsi="Arial" w:cs="Arial"/>
              </w:rPr>
              <w:t>2</w:t>
            </w:r>
            <w:r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91" w:type="dxa"/>
            <w:vAlign w:val="center"/>
          </w:tcPr>
          <w:p w:rsidR="00A146C8" w:rsidRPr="001B435C" w:rsidRDefault="00950643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</w:t>
            </w:r>
            <w:r w:rsidR="00D03117">
              <w:rPr>
                <w:rFonts w:ascii="Arial" w:eastAsiaTheme="minorEastAsia" w:hAnsi="Arial" w:cs="Arial"/>
              </w:rPr>
              <w:t xml:space="preserve"> 18</w:t>
            </w:r>
            <w:r>
              <w:rPr>
                <w:rFonts w:ascii="Arial" w:eastAsiaTheme="minorEastAsia" w:hAnsi="Arial" w:cs="Arial"/>
              </w:rPr>
              <w:t xml:space="preserve">6 : </w:t>
            </w:r>
            <w:r w:rsidR="00D03117">
              <w:rPr>
                <w:rFonts w:ascii="Arial" w:eastAsiaTheme="minorEastAsia" w:hAnsi="Arial" w:cs="Arial"/>
              </w:rPr>
              <w:t>2</w:t>
            </w:r>
            <w:r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2092" w:type="dxa"/>
            <w:vAlign w:val="center"/>
          </w:tcPr>
          <w:p w:rsidR="00A146C8" w:rsidRPr="001B435C" w:rsidRDefault="00950643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958</w:t>
            </w:r>
            <w:r w:rsidR="00D03117">
              <w:rPr>
                <w:rFonts w:ascii="Arial" w:eastAsiaTheme="minorEastAsia" w:hAnsi="Arial" w:cs="Arial"/>
              </w:rPr>
              <w:t xml:space="preserve"> 046</w:t>
            </w:r>
            <w:r>
              <w:rPr>
                <w:rFonts w:ascii="Arial" w:eastAsiaTheme="minorEastAsia" w:hAnsi="Arial" w:cs="Arial"/>
              </w:rPr>
              <w:t xml:space="preserve"> : </w:t>
            </w:r>
            <w:r w:rsidR="00D03117">
              <w:rPr>
                <w:rFonts w:ascii="Arial" w:eastAsiaTheme="minorEastAsia" w:hAnsi="Arial" w:cs="Arial"/>
              </w:rPr>
              <w:t>1</w:t>
            </w:r>
            <w:r>
              <w:rPr>
                <w:rFonts w:ascii="Arial" w:eastAsiaTheme="minorEastAsia" w:hAnsi="Arial" w:cs="Arial"/>
              </w:rPr>
              <w:t>8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950643" w:rsidRPr="00A146C8" w:rsidRDefault="00950643" w:rsidP="0095064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>
        <w:rPr>
          <w:rFonts w:ascii="Apple Butter" w:hAnsi="Apple Butter"/>
          <w:sz w:val="32"/>
          <w:u w:val="single"/>
        </w:rPr>
        <w:t xml:space="preserve">marron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D03117" w:rsidRDefault="00D03117" w:rsidP="00D0311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 à deux chiffres </w:t>
      </w:r>
    </w:p>
    <w:p w:rsidR="00950643" w:rsidRDefault="00950643" w:rsidP="0095064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65 072 : 17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32 175 : 18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12 084 : 29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24 305 : 14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35 187 : 37</w:t>
            </w:r>
          </w:p>
        </w:tc>
      </w:tr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56 138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45 792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45 367 : 24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23 186 : 26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958 046 : 18</w:t>
            </w:r>
          </w:p>
        </w:tc>
      </w:tr>
    </w:tbl>
    <w:p w:rsidR="00950643" w:rsidRDefault="00950643" w:rsidP="00950643">
      <w:pPr>
        <w:spacing w:after="0" w:line="360" w:lineRule="auto"/>
        <w:jc w:val="both"/>
        <w:rPr>
          <w:rFonts w:ascii="Apple Butter" w:hAnsi="Apple Butter"/>
        </w:rPr>
      </w:pPr>
    </w:p>
    <w:p w:rsidR="00950643" w:rsidRPr="00A146C8" w:rsidRDefault="00950643" w:rsidP="0095064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>
        <w:rPr>
          <w:rFonts w:ascii="Apple Butter" w:hAnsi="Apple Butter"/>
          <w:sz w:val="32"/>
          <w:u w:val="single"/>
        </w:rPr>
        <w:t xml:space="preserve">marron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D03117" w:rsidRDefault="00D03117" w:rsidP="00D0311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 à deux chiffres </w:t>
      </w:r>
    </w:p>
    <w:p w:rsidR="00950643" w:rsidRDefault="00950643" w:rsidP="0095064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65 072 : 17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32 175 : 18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12 084 : 29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24 305 : 14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35 187 : 37</w:t>
            </w:r>
          </w:p>
        </w:tc>
      </w:tr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56 138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45 792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45 367 : 24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23 186 : 26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958 046 : 18</w:t>
            </w:r>
          </w:p>
        </w:tc>
      </w:tr>
    </w:tbl>
    <w:p w:rsidR="00950643" w:rsidRDefault="00950643" w:rsidP="00950643">
      <w:pPr>
        <w:spacing w:after="0" w:line="360" w:lineRule="auto"/>
        <w:jc w:val="both"/>
        <w:rPr>
          <w:rFonts w:ascii="Apple Butter" w:hAnsi="Apple Butter"/>
        </w:rPr>
      </w:pPr>
    </w:p>
    <w:p w:rsidR="00950643" w:rsidRPr="00A146C8" w:rsidRDefault="00950643" w:rsidP="0095064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>
        <w:rPr>
          <w:rFonts w:ascii="Apple Butter" w:hAnsi="Apple Butter"/>
          <w:sz w:val="32"/>
          <w:u w:val="single"/>
        </w:rPr>
        <w:t xml:space="preserve">marron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D03117" w:rsidRDefault="00D03117" w:rsidP="00D0311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 à deux chiffres </w:t>
      </w:r>
    </w:p>
    <w:p w:rsidR="00950643" w:rsidRDefault="00950643" w:rsidP="00950643">
      <w:pPr>
        <w:spacing w:after="0" w:line="360" w:lineRule="auto"/>
        <w:jc w:val="both"/>
        <w:rPr>
          <w:rFonts w:ascii="Apple Butter" w:hAnsi="Apple Butter"/>
        </w:rPr>
      </w:pPr>
    </w:p>
    <w:p w:rsidR="00950643" w:rsidRDefault="00950643" w:rsidP="0095064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65 072 : 17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32 175 : 18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12 084 : 29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24 305 : 14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35 187 : 37</w:t>
            </w:r>
          </w:p>
        </w:tc>
      </w:tr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56 138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45 792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45 367 : 24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23 186 : 26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958 046 : 18</w:t>
            </w:r>
          </w:p>
        </w:tc>
      </w:tr>
    </w:tbl>
    <w:p w:rsidR="00950643" w:rsidRDefault="00950643" w:rsidP="00950643">
      <w:pPr>
        <w:spacing w:after="0" w:line="360" w:lineRule="auto"/>
        <w:jc w:val="both"/>
        <w:rPr>
          <w:rFonts w:ascii="Apple Butter" w:hAnsi="Apple Butter"/>
        </w:rPr>
      </w:pPr>
    </w:p>
    <w:p w:rsidR="00950643" w:rsidRPr="00A146C8" w:rsidRDefault="00950643" w:rsidP="0095064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>
        <w:rPr>
          <w:rFonts w:ascii="Apple Butter" w:hAnsi="Apple Butter"/>
          <w:sz w:val="32"/>
          <w:u w:val="single"/>
        </w:rPr>
        <w:t xml:space="preserve">marron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D03117" w:rsidRDefault="00D03117" w:rsidP="00D0311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 à deux chiffres </w:t>
      </w:r>
    </w:p>
    <w:p w:rsidR="00950643" w:rsidRDefault="00950643" w:rsidP="0095064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65 072 : 17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32 175 : 18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12 084 : 29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24 305 : 14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35 187 : 37</w:t>
            </w:r>
          </w:p>
        </w:tc>
      </w:tr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56 138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45 792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45 367 : 24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23 186 : 26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958 046 : 18</w:t>
            </w:r>
          </w:p>
        </w:tc>
      </w:tr>
    </w:tbl>
    <w:p w:rsidR="00950643" w:rsidRDefault="00950643" w:rsidP="00950643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6531F8">
      <w:pPr>
        <w:spacing w:after="0" w:line="360" w:lineRule="auto"/>
        <w:rPr>
          <w:rFonts w:ascii="Apple Butter" w:hAnsi="Apple Butter"/>
        </w:rPr>
      </w:pPr>
    </w:p>
    <w:p w:rsidR="00950643" w:rsidRPr="00A146C8" w:rsidRDefault="00950643" w:rsidP="00950643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>
        <w:rPr>
          <w:rFonts w:ascii="Apple Butter" w:hAnsi="Apple Butter"/>
          <w:sz w:val="32"/>
          <w:u w:val="single"/>
        </w:rPr>
        <w:t xml:space="preserve">marron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D03117" w:rsidRDefault="00D03117" w:rsidP="00D0311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 à deux chiffres </w:t>
      </w:r>
    </w:p>
    <w:p w:rsidR="00950643" w:rsidRDefault="00950643" w:rsidP="00950643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65 072 : 17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32 175 : 18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12 084 : 29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24 305 : 14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35 187 : 37</w:t>
            </w:r>
          </w:p>
        </w:tc>
      </w:tr>
      <w:tr w:rsidR="00D03117" w:rsidRPr="001B435C" w:rsidTr="00F3157B"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56 138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45 792 : 16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45 367 : 24</w:t>
            </w:r>
          </w:p>
        </w:tc>
        <w:tc>
          <w:tcPr>
            <w:tcW w:w="2091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23 186 : 26</w:t>
            </w:r>
          </w:p>
        </w:tc>
        <w:tc>
          <w:tcPr>
            <w:tcW w:w="2092" w:type="dxa"/>
            <w:vAlign w:val="center"/>
          </w:tcPr>
          <w:p w:rsidR="00D03117" w:rsidRPr="001B435C" w:rsidRDefault="00D03117" w:rsidP="00D0311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958 046 : 18</w:t>
            </w:r>
          </w:p>
        </w:tc>
      </w:tr>
      <w:bookmarkEnd w:id="0"/>
    </w:tbl>
    <w:p w:rsidR="00950643" w:rsidRDefault="00950643" w:rsidP="00950643">
      <w:pPr>
        <w:spacing w:after="0" w:line="360" w:lineRule="auto"/>
        <w:jc w:val="both"/>
        <w:rPr>
          <w:rFonts w:ascii="Apple Butter" w:hAnsi="Apple Butter"/>
        </w:rPr>
      </w:pPr>
    </w:p>
    <w:p w:rsidR="006531F8" w:rsidRDefault="006531F8" w:rsidP="00AA703C">
      <w:pPr>
        <w:spacing w:after="0" w:line="360" w:lineRule="auto"/>
        <w:jc w:val="center"/>
        <w:rPr>
          <w:rFonts w:ascii="Apple Butter" w:hAnsi="Apple Butter"/>
        </w:rPr>
      </w:pPr>
    </w:p>
    <w:sectPr w:rsidR="006531F8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B435C"/>
    <w:rsid w:val="00281C60"/>
    <w:rsid w:val="002D7C67"/>
    <w:rsid w:val="002F624E"/>
    <w:rsid w:val="00310346"/>
    <w:rsid w:val="00325D7B"/>
    <w:rsid w:val="004E7519"/>
    <w:rsid w:val="004F0C86"/>
    <w:rsid w:val="004F1B6B"/>
    <w:rsid w:val="006531F8"/>
    <w:rsid w:val="0074525F"/>
    <w:rsid w:val="00811B68"/>
    <w:rsid w:val="008C31BA"/>
    <w:rsid w:val="00950643"/>
    <w:rsid w:val="00A146C8"/>
    <w:rsid w:val="00A238A3"/>
    <w:rsid w:val="00A33725"/>
    <w:rsid w:val="00A62931"/>
    <w:rsid w:val="00AA703C"/>
    <w:rsid w:val="00AD2C9C"/>
    <w:rsid w:val="00AD7074"/>
    <w:rsid w:val="00B932AA"/>
    <w:rsid w:val="00CC4832"/>
    <w:rsid w:val="00CE4AE8"/>
    <w:rsid w:val="00D02705"/>
    <w:rsid w:val="00D03117"/>
    <w:rsid w:val="00DC3B5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2015-08-07T12:16:00Z</dcterms:created>
  <dcterms:modified xsi:type="dcterms:W3CDTF">2015-08-07T12:16:00Z</dcterms:modified>
</cp:coreProperties>
</file>