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74" w:rsidRDefault="006917C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4.7pt;margin-top:-19.35pt;width:574.75pt;height:42.2pt;z-index:251658240" filled="f" stroked="f">
            <v:textbox style="mso-next-textbox:#_x0000_s1026">
              <w:txbxContent>
                <w:p w:rsidR="000B31C6" w:rsidRPr="00F71416" w:rsidRDefault="000B31C6">
                  <w:pPr>
                    <w:rPr>
                      <w:rFonts w:ascii="iarnold" w:hAnsi="iarnold"/>
                      <w:sz w:val="44"/>
                      <w:szCs w:val="44"/>
                    </w:rPr>
                  </w:pPr>
                  <w:r w:rsidRPr="00F71416">
                    <w:rPr>
                      <w:rFonts w:ascii="iarnold" w:hAnsi="iarnold"/>
                      <w:sz w:val="44"/>
                      <w:szCs w:val="44"/>
                    </w:rPr>
                    <w:t>Entrainement du sportif</w:t>
                  </w:r>
                  <w:r w:rsidRPr="00331F7B">
                    <w:rPr>
                      <w:rFonts w:ascii="iarnold" w:hAnsi="iarnold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iarnold" w:hAnsi="iarnold"/>
                      <w:sz w:val="60"/>
                      <w:szCs w:val="60"/>
                    </w:rPr>
                    <w:tab/>
                  </w:r>
                  <w:r>
                    <w:rPr>
                      <w:rFonts w:ascii="iarnold" w:hAnsi="iarnold"/>
                      <w:sz w:val="44"/>
                      <w:szCs w:val="44"/>
                    </w:rPr>
                    <w:tab/>
                  </w:r>
                  <w:r w:rsidRPr="00F71416">
                    <w:rPr>
                      <w:rFonts w:ascii="iarnold" w:hAnsi="iarnold"/>
                      <w:sz w:val="44"/>
                      <w:szCs w:val="44"/>
                    </w:rPr>
                    <w:t>CE</w:t>
                  </w:r>
                  <w:r>
                    <w:rPr>
                      <w:rFonts w:ascii="iarnold" w:hAnsi="iarnold"/>
                      <w:sz w:val="44"/>
                      <w:szCs w:val="44"/>
                    </w:rPr>
                    <w:t xml:space="preserve">1 </w:t>
                  </w:r>
                  <w:r w:rsidRPr="002E084E">
                    <w:rPr>
                      <w:rFonts w:ascii="iarnold" w:hAnsi="iarnold"/>
                      <w:b/>
                      <w:sz w:val="36"/>
                      <w:szCs w:val="36"/>
                    </w:rPr>
                    <w:t>n</w:t>
                  </w:r>
                  <w:r w:rsidRPr="002E084E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°</w:t>
                  </w:r>
                  <w:r w:rsidR="00453113">
                    <w:rPr>
                      <w:rFonts w:ascii="iarnold" w:hAnsi="iarnold"/>
                      <w:b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5" type="#_x0000_t202" style="position:absolute;margin-left:-21.1pt;margin-top:4.85pt;width:314.35pt;height:37.15pt;z-index:251736064" filled="f" stroked="f">
            <v:textbox>
              <w:txbxContent>
                <w:p w:rsidR="000B31C6" w:rsidRPr="009E39F3" w:rsidRDefault="000B31C6">
                  <w:pPr>
                    <w:rPr>
                      <w:rFonts w:ascii="TF2 Professor" w:hAnsi="TF2 Professor"/>
                      <w:sz w:val="40"/>
                      <w:szCs w:val="40"/>
                    </w:rPr>
                  </w:pPr>
                  <w:r w:rsidRPr="009E39F3">
                    <w:rPr>
                      <w:rFonts w:ascii="TF2 Professor" w:hAnsi="TF2 Professor"/>
                      <w:b/>
                      <w:sz w:val="40"/>
                      <w:szCs w:val="40"/>
                    </w:rPr>
                    <w:t>TOUJOURS</w:t>
                  </w:r>
                  <w:r w:rsidRPr="009E39F3">
                    <w:rPr>
                      <w:rFonts w:ascii="TF2 Professor" w:hAnsi="TF2 Professor"/>
                      <w:sz w:val="40"/>
                      <w:szCs w:val="40"/>
                    </w:rPr>
                    <w:t xml:space="preserve"> au crayon papier</w:t>
                  </w:r>
                  <w:r w:rsidRPr="009E39F3">
                    <w:rPr>
                      <w:sz w:val="40"/>
                      <w:szCs w:val="40"/>
                    </w:rPr>
                    <w:t> </w:t>
                  </w:r>
                  <w:r w:rsidRPr="009E39F3">
                    <w:rPr>
                      <w:rFonts w:ascii="TF2 Professor" w:hAnsi="TF2 Professor"/>
                      <w:sz w:val="40"/>
                      <w:szCs w:val="40"/>
                    </w:rPr>
                    <w:t>!!!</w:t>
                  </w:r>
                  <w:r w:rsidR="00A24182">
                    <w:rPr>
                      <w:rFonts w:ascii="TF2 Professor" w:hAnsi="TF2 Professor"/>
                      <w:sz w:val="40"/>
                      <w:szCs w:val="40"/>
                    </w:rPr>
                    <w:t xml:space="preserve">       Sauf les dessins libres.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0" type="#_x0000_t202" style="position:absolute;margin-left:321pt;margin-top:10.1pt;width:225.8pt;height:37.15pt;z-index:251882496" filled="f" stroked="f">
            <v:textbox>
              <w:txbxContent>
                <w:p w:rsidR="000B31C6" w:rsidRPr="009E39F3" w:rsidRDefault="000B31C6">
                  <w:pPr>
                    <w:rPr>
                      <w:rFonts w:ascii="Agent Orange" w:hAnsi="Agent Orange" w:cs="Agent Orange"/>
                    </w:rPr>
                  </w:pPr>
                  <w:r w:rsidRPr="009E39F3">
                    <w:rPr>
                      <w:rFonts w:ascii="Agent Orange" w:hAnsi="Agent Orange" w:cs="Agent Orange"/>
                    </w:rPr>
                    <w:t xml:space="preserve">Du </w:t>
                  </w:r>
                  <w:r w:rsidR="00453113">
                    <w:rPr>
                      <w:rFonts w:ascii="Agent Orange" w:hAnsi="Agent Orange" w:cs="Agent Orange"/>
                    </w:rPr>
                    <w:t>17</w:t>
                  </w:r>
                  <w:r w:rsidR="00A24182">
                    <w:rPr>
                      <w:rFonts w:ascii="Alamain" w:hAnsi="Alamain" w:cs="Agent Orange"/>
                    </w:rPr>
                    <w:t xml:space="preserve"> </w:t>
                  </w:r>
                  <w:r w:rsidR="00453113">
                    <w:rPr>
                      <w:rFonts w:ascii="Alamain" w:hAnsi="Alamain" w:cs="Agent Orange"/>
                    </w:rPr>
                    <w:t>mars</w:t>
                  </w:r>
                  <w:r w:rsidRPr="009E39F3">
                    <w:rPr>
                      <w:rFonts w:ascii="Agent Orange" w:hAnsi="Agent Orange" w:cs="Agent Orange"/>
                    </w:rPr>
                    <w:t xml:space="preserve"> </w:t>
                  </w:r>
                  <w:r w:rsidR="00A24182">
                    <w:rPr>
                      <w:rFonts w:ascii="Agent Orange" w:hAnsi="Agent Orange" w:cs="Agent Orange"/>
                    </w:rPr>
                    <w:t xml:space="preserve"> </w:t>
                  </w:r>
                  <w:r w:rsidRPr="009E39F3">
                    <w:rPr>
                      <w:rFonts w:ascii="Agent Orange" w:hAnsi="Agent Orange" w:cs="Agent Orange"/>
                    </w:rPr>
                    <w:t>au</w:t>
                  </w:r>
                  <w:r w:rsidR="00A24182">
                    <w:rPr>
                      <w:rFonts w:ascii="Alamain" w:hAnsi="Alamain" w:cs="Agent Orange"/>
                    </w:rPr>
                    <w:t xml:space="preserve"> </w:t>
                  </w:r>
                  <w:r w:rsidR="00453113">
                    <w:rPr>
                      <w:rFonts w:ascii="Alamain" w:hAnsi="Alamain" w:cs="Agent Orange"/>
                    </w:rPr>
                    <w:t>31</w:t>
                  </w:r>
                  <w:r w:rsidR="00A24182">
                    <w:rPr>
                      <w:rFonts w:ascii="Alamain" w:hAnsi="Alamain" w:cs="Agent Orange"/>
                    </w:rPr>
                    <w:t xml:space="preserve">  </w:t>
                  </w:r>
                  <w:r w:rsidR="00453113">
                    <w:rPr>
                      <w:rFonts w:ascii="Alamain" w:hAnsi="Alamain" w:cs="Agent Orange"/>
                    </w:rPr>
                    <w:t>mars</w:t>
                  </w:r>
                </w:p>
              </w:txbxContent>
            </v:textbox>
          </v:shape>
        </w:pict>
      </w:r>
      <w:r w:rsidR="009E39F3"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114300</wp:posOffset>
            </wp:positionV>
            <wp:extent cx="504825" cy="504825"/>
            <wp:effectExtent l="19050" t="0" r="9525" b="0"/>
            <wp:wrapNone/>
            <wp:docPr id="100" name="il_fi" descr="http://files.myopera.com/Ruben1964/albums/5378022/Crayon%20b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myopera.com/Ruben1964/albums/5378022/Crayon%20bo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page" w:tblpX="3988" w:tblpY="273"/>
        <w:tblW w:w="0" w:type="auto"/>
        <w:tblLook w:val="04A0"/>
      </w:tblPr>
      <w:tblGrid>
        <w:gridCol w:w="817"/>
        <w:gridCol w:w="2268"/>
        <w:gridCol w:w="4111"/>
        <w:gridCol w:w="567"/>
      </w:tblGrid>
      <w:tr w:rsidR="009E39F3" w:rsidTr="00B70A31">
        <w:trPr>
          <w:trHeight w:val="372"/>
        </w:trPr>
        <w:tc>
          <w:tcPr>
            <w:tcW w:w="817" w:type="dxa"/>
            <w:vMerge w:val="restart"/>
            <w:tcBorders>
              <w:top w:val="single" w:sz="18" w:space="0" w:color="95B3D7" w:themeColor="accent1" w:themeTint="99"/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9E39F3" w:rsidRPr="00331F7B" w:rsidRDefault="009E39F3" w:rsidP="00B70A31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  <w:r>
              <w:rPr>
                <w:rFonts w:ascii="Tooney Loons" w:hAnsi="Tooney Loons"/>
                <w:sz w:val="26"/>
                <w:szCs w:val="26"/>
              </w:rPr>
              <w:t>F</w:t>
            </w:r>
            <w:r w:rsidRPr="00331F7B">
              <w:rPr>
                <w:rFonts w:ascii="Tooney Loons" w:hAnsi="Tooney Loons"/>
                <w:sz w:val="26"/>
                <w:szCs w:val="26"/>
              </w:rPr>
              <w:t>rançais</w:t>
            </w:r>
          </w:p>
        </w:tc>
        <w:tc>
          <w:tcPr>
            <w:tcW w:w="2268" w:type="dxa"/>
            <w:tcBorders>
              <w:top w:val="single" w:sz="18" w:space="0" w:color="95B3D7" w:themeColor="accent1" w:themeTint="99"/>
            </w:tcBorders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Lecture</w:t>
            </w:r>
          </w:p>
        </w:tc>
        <w:tc>
          <w:tcPr>
            <w:tcW w:w="4111" w:type="dxa"/>
            <w:tcBorders>
              <w:top w:val="single" w:sz="18" w:space="0" w:color="95B3D7" w:themeColor="accent1" w:themeTint="99"/>
            </w:tcBorders>
          </w:tcPr>
          <w:p w:rsidR="009E39F3" w:rsidRPr="00887263" w:rsidRDefault="009E39F3" w:rsidP="005B2923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6A3A9F">
              <w:rPr>
                <w:rFonts w:ascii="Pere Castor" w:hAnsi="Pere Castor"/>
                <w:sz w:val="24"/>
                <w:szCs w:val="24"/>
              </w:rPr>
              <w:t xml:space="preserve">repère </w:t>
            </w:r>
            <w:r w:rsidR="004F0A07">
              <w:rPr>
                <w:rFonts w:ascii="Pere Castor" w:hAnsi="Pere Castor"/>
                <w:sz w:val="24"/>
                <w:szCs w:val="24"/>
              </w:rPr>
              <w:t xml:space="preserve">de </w:t>
            </w:r>
            <w:r w:rsidR="005B2923">
              <w:rPr>
                <w:rFonts w:ascii="Pere Castor" w:hAnsi="Pere Castor"/>
                <w:sz w:val="24"/>
                <w:szCs w:val="24"/>
              </w:rPr>
              <w:t xml:space="preserve">qui </w:t>
            </w:r>
            <w:r w:rsidR="004F0A07">
              <w:rPr>
                <w:rFonts w:ascii="Pere Castor" w:hAnsi="Pere Castor"/>
                <w:sz w:val="24"/>
                <w:szCs w:val="24"/>
              </w:rPr>
              <w:t xml:space="preserve">on parle </w:t>
            </w:r>
            <w:r w:rsidR="006A3A9F">
              <w:rPr>
                <w:rFonts w:ascii="Pere Castor" w:hAnsi="Pere Castor"/>
                <w:sz w:val="24"/>
                <w:szCs w:val="24"/>
              </w:rPr>
              <w:t xml:space="preserve"> en faisant des inférences.</w:t>
            </w:r>
          </w:p>
        </w:tc>
        <w:tc>
          <w:tcPr>
            <w:tcW w:w="567" w:type="dxa"/>
            <w:tcBorders>
              <w:top w:val="single" w:sz="18" w:space="0" w:color="95B3D7" w:themeColor="accent1" w:themeTint="99"/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Ecriture</w:t>
            </w:r>
          </w:p>
        </w:tc>
        <w:tc>
          <w:tcPr>
            <w:tcW w:w="4111" w:type="dxa"/>
          </w:tcPr>
          <w:p w:rsidR="009E39F3" w:rsidRPr="00887263" w:rsidRDefault="009E39F3" w:rsidP="005B2923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5B2923">
              <w:rPr>
                <w:rFonts w:ascii="Pere Castor" w:hAnsi="Pere Castor"/>
                <w:sz w:val="24"/>
                <w:szCs w:val="24"/>
              </w:rPr>
              <w:t xml:space="preserve">sais recopier une comptine </w:t>
            </w:r>
            <w:r w:rsidR="009E54C8">
              <w:rPr>
                <w:rFonts w:ascii="Pere Castor" w:hAnsi="Pere Castor"/>
                <w:sz w:val="24"/>
                <w:szCs w:val="24"/>
              </w:rPr>
              <w:t>en respectant la forme</w:t>
            </w:r>
            <w:r w:rsidR="00B70A31">
              <w:rPr>
                <w:rFonts w:ascii="Pere Castor" w:hAnsi="Pere Castor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Vocabulaire</w:t>
            </w:r>
          </w:p>
        </w:tc>
        <w:tc>
          <w:tcPr>
            <w:tcW w:w="4111" w:type="dxa"/>
          </w:tcPr>
          <w:p w:rsidR="009E39F3" w:rsidRPr="00887263" w:rsidRDefault="009E39F3" w:rsidP="00CF50B4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B70A31">
              <w:rPr>
                <w:rFonts w:ascii="Pere Castor" w:hAnsi="Pere Castor"/>
                <w:sz w:val="24"/>
                <w:szCs w:val="24"/>
              </w:rPr>
              <w:t xml:space="preserve">sais </w:t>
            </w:r>
            <w:r w:rsidR="00CF50B4">
              <w:rPr>
                <w:rFonts w:ascii="Pere Castor" w:hAnsi="Pere Castor"/>
                <w:sz w:val="24"/>
                <w:szCs w:val="24"/>
              </w:rPr>
              <w:t>chercher un mot dans le dictionnaire.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Grammaire</w:t>
            </w:r>
          </w:p>
        </w:tc>
        <w:tc>
          <w:tcPr>
            <w:tcW w:w="4111" w:type="dxa"/>
          </w:tcPr>
          <w:p w:rsidR="00820A83" w:rsidRPr="00887263" w:rsidRDefault="002F68B9" w:rsidP="00FE4848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sais </w:t>
            </w:r>
            <w:r w:rsidR="00FE4848">
              <w:rPr>
                <w:rFonts w:ascii="Pere Castor" w:hAnsi="Pere Castor"/>
                <w:sz w:val="24"/>
                <w:szCs w:val="24"/>
              </w:rPr>
              <w:t>retrouver le pronom personnel qui convient.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157358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157358" w:rsidRPr="00331F7B" w:rsidRDefault="00157358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157358" w:rsidRPr="00FD7EC5" w:rsidRDefault="00157358" w:rsidP="00B70A3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Conjugaison</w:t>
            </w:r>
          </w:p>
        </w:tc>
        <w:tc>
          <w:tcPr>
            <w:tcW w:w="4111" w:type="dxa"/>
          </w:tcPr>
          <w:p w:rsidR="00157358" w:rsidRDefault="00157358" w:rsidP="005B2923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sais </w:t>
            </w:r>
            <w:r w:rsidR="005B2923">
              <w:rPr>
                <w:rFonts w:ascii="Pere Castor" w:hAnsi="Pere Castor"/>
                <w:sz w:val="24"/>
                <w:szCs w:val="24"/>
              </w:rPr>
              <w:t>différencier le verbe conjugué et l’infinitif.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157358" w:rsidRDefault="00157358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Orthographe</w:t>
            </w:r>
          </w:p>
        </w:tc>
        <w:tc>
          <w:tcPr>
            <w:tcW w:w="4111" w:type="dxa"/>
          </w:tcPr>
          <w:p w:rsidR="009E39F3" w:rsidRPr="00887263" w:rsidRDefault="009E39F3" w:rsidP="005B2923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4472F3">
              <w:rPr>
                <w:rFonts w:ascii="Pere Castor" w:hAnsi="Pere Castor"/>
                <w:sz w:val="24"/>
                <w:szCs w:val="24"/>
              </w:rPr>
              <w:t xml:space="preserve"> sais écrire </w:t>
            </w:r>
            <w:r w:rsidR="005B2923" w:rsidRPr="005B2923">
              <w:rPr>
                <w:rFonts w:ascii="Pere Castor" w:hAnsi="Pere Castor"/>
                <w:b/>
                <w:sz w:val="24"/>
                <w:szCs w:val="24"/>
              </w:rPr>
              <w:t>à</w:t>
            </w:r>
            <w:r w:rsidR="005B2923">
              <w:rPr>
                <w:rFonts w:ascii="Pere Castor" w:hAnsi="Pere Castor"/>
                <w:sz w:val="24"/>
                <w:szCs w:val="24"/>
              </w:rPr>
              <w:t xml:space="preserve"> ou </w:t>
            </w:r>
            <w:r w:rsidR="005B2923" w:rsidRPr="005B2923">
              <w:rPr>
                <w:rFonts w:ascii="Pere Castor" w:hAnsi="Pere Castor"/>
                <w:b/>
                <w:sz w:val="24"/>
                <w:szCs w:val="24"/>
              </w:rPr>
              <w:t>a</w:t>
            </w:r>
            <w:r w:rsidR="005B2923">
              <w:rPr>
                <w:rFonts w:ascii="Pere Castor" w:hAnsi="Pere Castor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333"/>
        </w:trPr>
        <w:tc>
          <w:tcPr>
            <w:tcW w:w="817" w:type="dxa"/>
            <w:vMerge w:val="restart"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9E39F3" w:rsidRPr="00331F7B" w:rsidRDefault="009E39F3" w:rsidP="00B70A31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  <w:r w:rsidRPr="00331F7B">
              <w:rPr>
                <w:rFonts w:ascii="Tooney Loons" w:hAnsi="Tooney Loons"/>
                <w:sz w:val="26"/>
                <w:szCs w:val="26"/>
              </w:rPr>
              <w:t>Maths</w:t>
            </w: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Calcul mental</w:t>
            </w:r>
          </w:p>
        </w:tc>
        <w:tc>
          <w:tcPr>
            <w:tcW w:w="4111" w:type="dxa"/>
          </w:tcPr>
          <w:p w:rsidR="009E39F3" w:rsidRPr="00887263" w:rsidRDefault="009E39F3" w:rsidP="005B2923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connais </w:t>
            </w:r>
            <w:r w:rsidR="00B70A31">
              <w:rPr>
                <w:rFonts w:ascii="Pere Castor" w:hAnsi="Pere Castor"/>
                <w:sz w:val="24"/>
                <w:szCs w:val="24"/>
              </w:rPr>
              <w:t>mes tables d’additions et de soustractions</w:t>
            </w:r>
            <w:r w:rsidR="00157358">
              <w:rPr>
                <w:rFonts w:ascii="Pere Castor" w:hAnsi="Pere Castor"/>
                <w:sz w:val="24"/>
                <w:szCs w:val="24"/>
              </w:rPr>
              <w:t xml:space="preserve"> et les tables de </w:t>
            </w:r>
            <w:r w:rsidR="005B2923">
              <w:rPr>
                <w:rFonts w:ascii="Pere Castor" w:hAnsi="Pere Castor"/>
                <w:sz w:val="24"/>
                <w:szCs w:val="24"/>
              </w:rPr>
              <w:t>3</w:t>
            </w:r>
            <w:r w:rsidR="00157358">
              <w:rPr>
                <w:rFonts w:ascii="Pere Castor" w:hAnsi="Pere Castor"/>
                <w:sz w:val="24"/>
                <w:szCs w:val="24"/>
              </w:rPr>
              <w:t xml:space="preserve"> et de 5.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26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Default="009E39F3" w:rsidP="00B70A31"/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Opérations</w:t>
            </w:r>
          </w:p>
        </w:tc>
        <w:tc>
          <w:tcPr>
            <w:tcW w:w="4111" w:type="dxa"/>
          </w:tcPr>
          <w:p w:rsidR="009E39F3" w:rsidRPr="00887263" w:rsidRDefault="009E39F3" w:rsidP="00B70A31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sais poser les </w:t>
            </w:r>
            <w:r w:rsidR="006A3A9F">
              <w:rPr>
                <w:rFonts w:ascii="Pere Castor" w:hAnsi="Pere Castor"/>
                <w:sz w:val="24"/>
                <w:szCs w:val="24"/>
              </w:rPr>
              <w:t>additions</w:t>
            </w:r>
            <w:r w:rsidR="00FE4848">
              <w:rPr>
                <w:rFonts w:ascii="Pere Castor" w:hAnsi="Pere Castor"/>
                <w:sz w:val="24"/>
                <w:szCs w:val="24"/>
              </w:rPr>
              <w:t xml:space="preserve"> et les soustractions</w:t>
            </w:r>
            <w:r w:rsidR="006A3A9F">
              <w:rPr>
                <w:rFonts w:ascii="Pere Castor" w:hAnsi="Pere Castor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Default="009E39F3" w:rsidP="00B70A31"/>
        </w:tc>
        <w:tc>
          <w:tcPr>
            <w:tcW w:w="2268" w:type="dxa"/>
          </w:tcPr>
          <w:p w:rsidR="009E39F3" w:rsidRPr="00B70A31" w:rsidRDefault="00FE4848" w:rsidP="00B70A3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Numération</w:t>
            </w:r>
          </w:p>
        </w:tc>
        <w:tc>
          <w:tcPr>
            <w:tcW w:w="4111" w:type="dxa"/>
          </w:tcPr>
          <w:p w:rsidR="009E39F3" w:rsidRPr="00887263" w:rsidRDefault="009E39F3" w:rsidP="00FE4848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C7654C">
              <w:rPr>
                <w:rFonts w:ascii="Pere Castor" w:hAnsi="Pere Castor"/>
                <w:sz w:val="24"/>
                <w:szCs w:val="24"/>
              </w:rPr>
              <w:t xml:space="preserve">sais </w:t>
            </w:r>
            <w:r w:rsidR="00FE4848">
              <w:rPr>
                <w:rFonts w:ascii="Pere Castor" w:hAnsi="Pere Castor"/>
                <w:sz w:val="24"/>
                <w:szCs w:val="24"/>
              </w:rPr>
              <w:t xml:space="preserve"> comparer les nombres, les encadrer.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  <w:bottom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Default="009E39F3" w:rsidP="00B70A31"/>
        </w:tc>
        <w:tc>
          <w:tcPr>
            <w:tcW w:w="2268" w:type="dxa"/>
            <w:tcBorders>
              <w:bottom w:val="single" w:sz="18" w:space="0" w:color="95B3D7" w:themeColor="accent1" w:themeTint="99"/>
            </w:tcBorders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Résoudre un problème</w:t>
            </w:r>
          </w:p>
        </w:tc>
        <w:tc>
          <w:tcPr>
            <w:tcW w:w="4111" w:type="dxa"/>
            <w:tcBorders>
              <w:bottom w:val="single" w:sz="18" w:space="0" w:color="95B3D7" w:themeColor="accent1" w:themeTint="99"/>
            </w:tcBorders>
          </w:tcPr>
          <w:p w:rsidR="009E39F3" w:rsidRPr="00887263" w:rsidRDefault="009E39F3" w:rsidP="00B70A31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>Je comprends un problème et le résous</w:t>
            </w:r>
          </w:p>
        </w:tc>
        <w:tc>
          <w:tcPr>
            <w:tcW w:w="567" w:type="dxa"/>
            <w:tcBorders>
              <w:bottom w:val="single" w:sz="18" w:space="0" w:color="95B3D7" w:themeColor="accent1" w:themeTint="99"/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</w:tbl>
    <w:p w:rsidR="00C12A74" w:rsidRPr="00C12A74" w:rsidRDefault="006917C9" w:rsidP="00C12A74">
      <w:r>
        <w:rPr>
          <w:noProof/>
          <w:lang w:eastAsia="fr-FR"/>
        </w:rPr>
        <w:pict>
          <v:roundrect id="_x0000_s1028" style="position:absolute;margin-left:-21.1pt;margin-top:11.8pt;width:170.35pt;height:110.5pt;z-index:251659264;mso-position-horizontal-relative:text;mso-position-vertical-relative:text" arcsize="10923f" strokecolor="#95b3d7 [1940]" strokeweight="3pt">
            <v:textbox>
              <w:txbxContent>
                <w:p w:rsidR="000B31C6" w:rsidRDefault="000B31C6">
                  <w:r>
                    <w:t>Prénom : ………………………………..</w:t>
                  </w:r>
                </w:p>
                <w:p w:rsidR="000B31C6" w:rsidRDefault="000B31C6" w:rsidP="009E39F3">
                  <w:pPr>
                    <w:spacing w:line="240" w:lineRule="auto"/>
                  </w:pPr>
                  <w:r>
                    <w:t xml:space="preserve">J’ai </w:t>
                  </w:r>
                  <w:r w:rsidRPr="009E39F3">
                    <w:rPr>
                      <w:b/>
                      <w:u w:val="single"/>
                    </w:rPr>
                    <w:t>2 semaines</w:t>
                  </w:r>
                  <w:r>
                    <w:t xml:space="preserve"> pour faire ce travail.</w:t>
                  </w:r>
                </w:p>
                <w:p w:rsidR="000B31C6" w:rsidRDefault="000B31C6" w:rsidP="009E39F3">
                  <w:pPr>
                    <w:spacing w:line="240" w:lineRule="auto"/>
                  </w:pPr>
                  <w:r>
                    <w:t xml:space="preserve">Je réalise les exercices </w:t>
                  </w:r>
                  <w:r w:rsidRPr="009E39F3">
                    <w:rPr>
                      <w:b/>
                    </w:rPr>
                    <w:t>dans l’ordre</w:t>
                  </w:r>
                  <w:r>
                    <w:t xml:space="preserve"> des numéros.</w:t>
                  </w:r>
                </w:p>
              </w:txbxContent>
            </v:textbox>
          </v:roundrect>
        </w:pict>
      </w:r>
    </w:p>
    <w:p w:rsidR="00C12A74" w:rsidRPr="00C12A74" w:rsidRDefault="00C12A74" w:rsidP="00C12A74"/>
    <w:p w:rsidR="00C12A74" w:rsidRPr="00C12A74" w:rsidRDefault="00C12A74" w:rsidP="00C12A74"/>
    <w:p w:rsidR="00C12A74" w:rsidRPr="00C12A74" w:rsidRDefault="00C12A74" w:rsidP="00C12A74"/>
    <w:p w:rsidR="00C12A74" w:rsidRPr="00C12A74" w:rsidRDefault="00C12A74" w:rsidP="00C12A74"/>
    <w:p w:rsidR="00C12A74" w:rsidRPr="00C12A74" w:rsidRDefault="006917C9" w:rsidP="00C12A74">
      <w:r>
        <w:rPr>
          <w:noProof/>
          <w:lang w:eastAsia="fr-FR"/>
        </w:rPr>
        <w:pict>
          <v:shape id="_x0000_s1029" type="#_x0000_t202" style="position:absolute;margin-left:-14.7pt;margin-top:1pt;width:183.2pt;height:83.4pt;z-index:251660288" strokecolor="#95b3d7 [1940]" strokeweight="2.25pt">
            <v:textbox>
              <w:txbxContent>
                <w:p w:rsidR="000B31C6" w:rsidRDefault="000B31C6">
                  <w:r>
                    <w:t>Bilan de l’entrainement.</w:t>
                  </w:r>
                </w:p>
                <w:p w:rsidR="000B31C6" w:rsidRDefault="000B31C6">
                  <w:pPr>
                    <w:rPr>
                      <w:rFonts w:ascii="Arial Narrow" w:eastAsia="DotumChe" w:hAnsi="Arial Narrow"/>
                      <w:sz w:val="24"/>
                      <w:szCs w:val="24"/>
                    </w:rPr>
                  </w:pPr>
                  <w:r>
                    <w:rPr>
                      <w:rFonts w:ascii="DotumChe" w:eastAsia="DotumChe" w:hAnsi="DotumChe" w:hint="eastAsia"/>
                    </w:rPr>
                    <w:t>□</w:t>
                  </w:r>
                  <w:r>
                    <w:rPr>
                      <w:rFonts w:ascii="DotumChe" w:eastAsia="DotumChe" w:hAnsi="DotumChe"/>
                    </w:rPr>
                    <w:t xml:space="preserve"> 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J’ai réalisé </w:t>
                  </w:r>
                  <w:r>
                    <w:rPr>
                      <w:rFonts w:ascii="Arial Narrow" w:eastAsia="DotumChe" w:hAnsi="Arial Narrow"/>
                      <w:sz w:val="24"/>
                      <w:szCs w:val="24"/>
                    </w:rPr>
                    <w:t>tout l’entrainement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>.</w:t>
                  </w:r>
                </w:p>
                <w:p w:rsidR="000B31C6" w:rsidRPr="002831E9" w:rsidRDefault="000B31C6">
                  <w:pPr>
                    <w:rPr>
                      <w:rFonts w:ascii="Arial Narrow" w:eastAsia="DotumChe" w:hAnsi="Arial Narrow"/>
                      <w:sz w:val="24"/>
                      <w:szCs w:val="24"/>
                    </w:rPr>
                  </w:pPr>
                  <w:r>
                    <w:rPr>
                      <w:rFonts w:ascii="DotumChe" w:eastAsia="DotumChe" w:hAnsi="DotumChe" w:hint="eastAsia"/>
                    </w:rPr>
                    <w:t>□</w:t>
                  </w:r>
                  <w:r>
                    <w:rPr>
                      <w:rFonts w:ascii="DotumChe" w:eastAsia="DotumChe" w:hAnsi="DotumChe"/>
                    </w:rPr>
                    <w:t xml:space="preserve"> 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Je n’ai pas </w:t>
                  </w:r>
                  <w:proofErr w:type="gramStart"/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>pu</w:t>
                  </w:r>
                  <w:proofErr w:type="gramEnd"/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 terminer.</w:t>
                  </w:r>
                </w:p>
              </w:txbxContent>
            </v:textbox>
          </v:shape>
        </w:pict>
      </w:r>
    </w:p>
    <w:p w:rsidR="00C12A74" w:rsidRPr="00C12A74" w:rsidRDefault="00C12A74" w:rsidP="00C12A74"/>
    <w:p w:rsidR="00C12A74" w:rsidRPr="00C12A74" w:rsidRDefault="00C12A74" w:rsidP="00C12A74"/>
    <w:p w:rsidR="00E31880" w:rsidRDefault="006917C9" w:rsidP="00C12A74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228.1pt;margin-top:8.05pt;width:0;height:82.65pt;z-index:251730944" o:connectortype="straight" strokecolor="#95b3d7 [1940]" strokeweight="3pt">
            <v:stroke dashstyle="dash"/>
          </v:shape>
        </w:pict>
      </w:r>
      <w:r>
        <w:rPr>
          <w:noProof/>
          <w:lang w:eastAsia="fr-FR"/>
        </w:rPr>
        <w:pict>
          <v:shape id="_x0000_s1060" type="#_x0000_t202" style="position:absolute;margin-left:-14.7pt;margin-top:8.05pt;width:423.55pt;height:82.65pt;z-index:251729920" strokecolor="#95b3d7 [1940]" strokeweight="3pt">
            <v:textbox>
              <w:txbxContent>
                <w:p w:rsidR="000B31C6" w:rsidRDefault="000B31C6">
                  <w:r>
                    <w:t>Commentaire :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Signature des parents :</w:t>
                  </w:r>
                </w:p>
              </w:txbxContent>
            </v:textbox>
          </v:shape>
        </w:pict>
      </w:r>
    </w:p>
    <w:p w:rsidR="00E31880" w:rsidRDefault="006917C9" w:rsidP="00C12A74">
      <w:r>
        <w:rPr>
          <w:noProof/>
          <w:lang w:eastAsia="fr-FR"/>
        </w:rPr>
        <w:pict>
          <v:shape id="_x0000_s1062" type="#_x0000_t32" style="position:absolute;margin-left:-14.7pt;margin-top:11.55pt;width:223.9pt;height:0;z-index:251731968" o:connectortype="straight"/>
        </w:pict>
      </w:r>
    </w:p>
    <w:p w:rsidR="00E31880" w:rsidRDefault="006917C9" w:rsidP="00C12A74">
      <w:r>
        <w:rPr>
          <w:noProof/>
          <w:lang w:eastAsia="fr-FR"/>
        </w:rPr>
        <w:pict>
          <v:shape id="_x0000_s1064" type="#_x0000_t32" style="position:absolute;margin-left:-14.7pt;margin-top:22.65pt;width:223.9pt;height:0;z-index:251734016" o:connectortype="straight"/>
        </w:pict>
      </w:r>
      <w:r>
        <w:rPr>
          <w:noProof/>
          <w:lang w:eastAsia="fr-FR"/>
        </w:rPr>
        <w:pict>
          <v:shape id="_x0000_s1063" type="#_x0000_t32" style="position:absolute;margin-left:-14.7pt;margin-top:4.4pt;width:223.9pt;height:0;z-index:251732992" o:connectortype="straight"/>
        </w:pict>
      </w:r>
    </w:p>
    <w:p w:rsidR="00C12A74" w:rsidRDefault="006917C9" w:rsidP="00C12A74">
      <w:r>
        <w:rPr>
          <w:noProof/>
          <w:lang w:eastAsia="fr-FR"/>
        </w:rPr>
        <w:pict>
          <v:roundrect id="_x0000_s1031" style="position:absolute;margin-left:-4.15pt;margin-top:21.25pt;width:116.65pt;height:32.25pt;z-index:251662336" arcsize="10923f" strokecolor="black [3213]" strokeweight="2.25pt">
            <v:textbox style="mso-next-textbox:#_x0000_s1031">
              <w:txbxContent>
                <w:p w:rsidR="000B31C6" w:rsidRPr="00C12A74" w:rsidRDefault="000B31C6" w:rsidP="00C12A74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Lecture</w:t>
                  </w:r>
                </w:p>
              </w:txbxContent>
            </v:textbox>
          </v:roundrect>
        </w:pict>
      </w:r>
    </w:p>
    <w:p w:rsidR="00492F0B" w:rsidRDefault="006917C9" w:rsidP="00C12A74">
      <w:pPr>
        <w:tabs>
          <w:tab w:val="left" w:pos="5785"/>
        </w:tabs>
      </w:pPr>
      <w:r>
        <w:rPr>
          <w:noProof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margin-left:-7.5pt;margin-top:6.3pt;width:562.35pt;height:200.7pt;z-index:251661312" strokecolor="#95b3d7 [1940]" strokeweight="3pt">
            <v:textbox style="mso-next-textbox:#_x0000_s1030">
              <w:txbxContent>
                <w:p w:rsidR="007843B3" w:rsidRDefault="000B31C6" w:rsidP="007843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ooney Loons" w:hAnsi="Tooney Loons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843B3">
                    <w:rPr>
                      <w:rFonts w:ascii="Tooney Loons" w:hAnsi="Tooney Loons" w:cs="Times New Roman"/>
                      <w:sz w:val="28"/>
                      <w:szCs w:val="28"/>
                    </w:rPr>
                    <w:t xml:space="preserve">Lis ces textes. Retrouve </w:t>
                  </w:r>
                  <w:r w:rsidR="004F0A07">
                    <w:rPr>
                      <w:rFonts w:ascii="Tooney Loons" w:hAnsi="Tooney Loons" w:cs="Times New Roman"/>
                      <w:sz w:val="28"/>
                      <w:szCs w:val="28"/>
                    </w:rPr>
                    <w:t xml:space="preserve">de </w:t>
                  </w:r>
                  <w:r w:rsidR="005B2923">
                    <w:rPr>
                      <w:rFonts w:ascii="Tooney Loons" w:hAnsi="Tooney Loons" w:cs="Times New Roman"/>
                      <w:sz w:val="28"/>
                      <w:szCs w:val="28"/>
                    </w:rPr>
                    <w:t>qui l’</w:t>
                  </w:r>
                  <w:r w:rsidR="004F0A07">
                    <w:rPr>
                      <w:rFonts w:ascii="Tooney Loons" w:hAnsi="Tooney Loons" w:cs="Times New Roman"/>
                      <w:sz w:val="28"/>
                      <w:szCs w:val="28"/>
                    </w:rPr>
                    <w:t>on parle</w:t>
                  </w:r>
                  <w:r w:rsidR="007843B3">
                    <w:rPr>
                      <w:rFonts w:ascii="Tooney Loons" w:hAnsi="Tooney Loons" w:cs="Times New Roman"/>
                      <w:sz w:val="28"/>
                      <w:szCs w:val="28"/>
                    </w:rPr>
                    <w:t>.</w:t>
                  </w:r>
                </w:p>
                <w:p w:rsidR="007843B3" w:rsidRDefault="007843B3" w:rsidP="007843B3">
                  <w:pPr>
                    <w:rPr>
                      <w:sz w:val="14"/>
                      <w:szCs w:val="14"/>
                    </w:rPr>
                  </w:pPr>
                </w:p>
                <w:p w:rsidR="008961F8" w:rsidRDefault="008961F8" w:rsidP="008961F8">
                  <w:pPr>
                    <w:rPr>
                      <w:rFonts w:ascii="Arial Narrow" w:hAnsi="Arial Narrow"/>
                    </w:rPr>
                  </w:pPr>
                  <w:proofErr w:type="gramStart"/>
                  <w:r>
                    <w:rPr>
                      <w:rFonts w:ascii="Arial Narrow" w:hAnsi="Arial Narrow"/>
                    </w:rPr>
                    <w:t>1.Gérard</w:t>
                  </w:r>
                  <w:proofErr w:type="gramEnd"/>
                  <w:r>
                    <w:rPr>
                      <w:rFonts w:ascii="Arial Narrow" w:hAnsi="Arial Narrow"/>
                    </w:rPr>
                    <w:t xml:space="preserve"> surveille attentivement tous les véhicules passant devant lui. Il n’hésitera pas à utiliser son sifflet si un conducteur imprudent commet une infraction : refus de priorité, vitesse excessive, non-port de la ceinture de sécurité. .</w:t>
                  </w:r>
                </w:p>
                <w:p w:rsidR="008961F8" w:rsidRDefault="008961F8" w:rsidP="008961F8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Qui est </w:t>
                  </w:r>
                  <w:proofErr w:type="gramStart"/>
                  <w:r>
                    <w:rPr>
                      <w:rFonts w:ascii="Arial Narrow" w:hAnsi="Arial Narrow"/>
                      <w:b/>
                    </w:rPr>
                    <w:t xml:space="preserve">Gérard </w:t>
                  </w:r>
                  <w:r>
                    <w:rPr>
                      <w:rFonts w:ascii="Arial Narrow" w:hAnsi="Arial Narrow"/>
                    </w:rPr>
                    <w:t> ?</w:t>
                  </w:r>
                  <w:proofErr w:type="gramEnd"/>
                  <w:r>
                    <w:rPr>
                      <w:rFonts w:ascii="Arial Narrow" w:hAnsi="Arial Narrow"/>
                    </w:rPr>
                    <w:t xml:space="preserve"> …………………………………………………………………………………..</w:t>
                  </w:r>
                </w:p>
                <w:p w:rsidR="008961F8" w:rsidRDefault="008961F8" w:rsidP="008961F8">
                  <w:pPr>
                    <w:rPr>
                      <w:rFonts w:ascii="Arial Narrow" w:hAnsi="Arial Narrow"/>
                    </w:rPr>
                  </w:pPr>
                </w:p>
                <w:p w:rsidR="008961F8" w:rsidRDefault="008961F8" w:rsidP="008961F8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2. Il est pourtant gentil et fait de son mieux pour que je ne sente rien. Mais dès qu’il approche ses instruments de ma bouche, je ne pense qu’à m’enfuir !</w:t>
                  </w:r>
                </w:p>
                <w:p w:rsidR="008961F8" w:rsidRPr="006A3A9F" w:rsidRDefault="008961F8" w:rsidP="008961F8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b/>
                    </w:rPr>
                    <w:t>Qui est-ce</w:t>
                  </w:r>
                  <w:r w:rsidRPr="006A3A9F">
                    <w:rPr>
                      <w:rFonts w:ascii="Arial Narrow" w:hAnsi="Arial Narrow"/>
                      <w:b/>
                    </w:rPr>
                    <w:t>?</w:t>
                  </w:r>
                  <w:r>
                    <w:rPr>
                      <w:rFonts w:ascii="Arial Narrow" w:hAnsi="Arial Narrow"/>
                    </w:rPr>
                    <w:t xml:space="preserve"> ………………………………………………………………………………………………………………</w:t>
                  </w:r>
                </w:p>
                <w:p w:rsidR="000B31C6" w:rsidRPr="006A3A9F" w:rsidRDefault="000B31C6" w:rsidP="007843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 Narrow" w:hAnsi="Arial Narrow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2" style="position:absolute;margin-left:530.35pt;margin-top:6.3pt;width:23.8pt;height:21.75pt;z-index:251668480" strokeweight="2.25pt"/>
        </w:pict>
      </w:r>
      <w:r>
        <w:rPr>
          <w:noProof/>
          <w:lang w:eastAsia="fr-FR"/>
        </w:rPr>
        <w:pict>
          <v:rect id="_x0000_s1037" style="position:absolute;margin-left:159.5pt;margin-top:224.8pt;width:23.8pt;height:21.75pt;z-index:251688960" strokeweight="2.25pt"/>
        </w:pict>
      </w:r>
      <w:r w:rsidR="00C12A74">
        <w:tab/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6917C9" w:rsidP="00492F0B">
      <w:r>
        <w:rPr>
          <w:noProof/>
          <w:lang w:eastAsia="fr-FR"/>
        </w:rPr>
        <w:pict>
          <v:shape id="_x0000_s1125" type="#_x0000_t32" style="position:absolute;margin-left:183.3pt;margin-top:21.25pt;width:186pt;height:0;z-index:251888640" o:connectortype="straight" strokecolor="#00b0f0" strokeweight="2.25pt">
            <v:stroke dashstyle="dashDot"/>
          </v:shape>
        </w:pict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6917C9" w:rsidP="00492F0B">
      <w:r>
        <w:rPr>
          <w:noProof/>
          <w:lang w:eastAsia="fr-FR"/>
        </w:rPr>
        <w:pict>
          <v:shape id="_x0000_s1034" type="#_x0000_t176" style="position:absolute;margin-left:-14.7pt;margin-top:21.25pt;width:209.25pt;height:234.95pt;z-index:251679744" strokecolor="#95b3d7 [1940]" strokeweight="3pt">
            <v:textbox>
              <w:txbxContent>
                <w:p w:rsidR="000B31C6" w:rsidRPr="00492F0B" w:rsidRDefault="000B31C6" w:rsidP="00492F0B">
                  <w:pPr>
                    <w:rPr>
                      <w:sz w:val="10"/>
                      <w:szCs w:val="10"/>
                    </w:rPr>
                  </w:pPr>
                </w:p>
                <w:p w:rsidR="00FE4848" w:rsidRDefault="00FE4848" w:rsidP="00FE4848">
                  <w:pPr>
                    <w:spacing w:line="240" w:lineRule="auto"/>
                    <w:contextualSpacing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492F0B">
                    <w:rPr>
                      <w:rFonts w:ascii="Arial Black" w:hAnsi="Arial Black"/>
                      <w:sz w:val="16"/>
                      <w:szCs w:val="16"/>
                    </w:rPr>
                    <w:t xml:space="preserve">Recopie </w:t>
                  </w:r>
                  <w:r>
                    <w:rPr>
                      <w:rFonts w:ascii="Arial Black" w:hAnsi="Arial Black"/>
                      <w:sz w:val="16"/>
                      <w:szCs w:val="16"/>
                    </w:rPr>
                    <w:t xml:space="preserve">cette </w:t>
                  </w:r>
                  <w:r w:rsidR="005B2923">
                    <w:rPr>
                      <w:rFonts w:ascii="Arial Black" w:hAnsi="Arial Black"/>
                      <w:sz w:val="16"/>
                      <w:szCs w:val="16"/>
                    </w:rPr>
                    <w:t>comptine</w:t>
                  </w:r>
                  <w:r>
                    <w:rPr>
                      <w:rFonts w:ascii="Arial Black" w:hAnsi="Arial Black"/>
                      <w:sz w:val="16"/>
                      <w:szCs w:val="16"/>
                    </w:rPr>
                    <w:t xml:space="preserve"> </w:t>
                  </w:r>
                  <w:r w:rsidRPr="00492F0B">
                    <w:rPr>
                      <w:rFonts w:ascii="Arial Black" w:hAnsi="Arial Black"/>
                      <w:sz w:val="16"/>
                      <w:szCs w:val="16"/>
                    </w:rPr>
                    <w:t xml:space="preserve"> sur ton cahier du jour. Attention à ne pas faire d’erreur de copie.</w:t>
                  </w:r>
                </w:p>
                <w:p w:rsidR="00EF7345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Une souris grise </w:t>
                  </w:r>
                </w:p>
                <w:p w:rsidR="005B2923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 Narrow" w:hAnsi="Arial Narrow"/>
                      <w:sz w:val="24"/>
                      <w:szCs w:val="24"/>
                    </w:rPr>
                    <w:t>repasse</w:t>
                  </w:r>
                  <w:proofErr w:type="gram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ses chemises</w:t>
                  </w:r>
                </w:p>
                <w:p w:rsidR="005B2923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B2923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Un jeune souriceau</w:t>
                  </w:r>
                </w:p>
                <w:p w:rsidR="005B2923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 Narrow" w:hAnsi="Arial Narrow"/>
                      <w:sz w:val="24"/>
                      <w:szCs w:val="24"/>
                    </w:rPr>
                    <w:t>recoud</w:t>
                  </w:r>
                  <w:proofErr w:type="gram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son chapeau</w:t>
                  </w:r>
                </w:p>
                <w:p w:rsidR="005B2923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B2923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Une </w:t>
                  </w: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</w:rPr>
                    <w:t>souricette</w:t>
                  </w:r>
                  <w:proofErr w:type="spellEnd"/>
                </w:p>
                <w:p w:rsidR="005B2923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 Narrow" w:hAnsi="Arial Narrow"/>
                      <w:sz w:val="24"/>
                      <w:szCs w:val="24"/>
                    </w:rPr>
                    <w:t>lave</w:t>
                  </w:r>
                  <w:proofErr w:type="gram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ses chaussettes</w:t>
                  </w:r>
                </w:p>
                <w:p w:rsidR="005B2923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5B2923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Un petit rat d’hôtel</w:t>
                  </w:r>
                </w:p>
                <w:p w:rsidR="005B2923" w:rsidRPr="00437D29" w:rsidRDefault="005B292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 Narrow" w:hAnsi="Arial Narrow"/>
                      <w:sz w:val="24"/>
                      <w:szCs w:val="24"/>
                    </w:rPr>
                    <w:t>fixe</w:t>
                  </w:r>
                  <w:proofErr w:type="gramEnd"/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ses bretelles</w:t>
                  </w:r>
                </w:p>
                <w:p w:rsidR="00756B75" w:rsidRPr="00756B75" w:rsidRDefault="00756B75" w:rsidP="005B2923">
                  <w:pPr>
                    <w:pStyle w:val="Default"/>
                    <w:rPr>
                      <w:rFonts w:ascii="Arial Black" w:hAnsi="Arial Black"/>
                      <w:i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9" style="position:absolute;margin-left:492pt;margin-top:15.4pt;width:23.8pt;height:21.75pt;z-index:251693056" strokeweight="2.25pt"/>
        </w:pict>
      </w:r>
      <w:r>
        <w:rPr>
          <w:noProof/>
          <w:lang w:eastAsia="fr-FR"/>
        </w:rPr>
        <w:pict>
          <v:shape id="_x0000_s1036" type="#_x0000_t176" style="position:absolute;margin-left:209.2pt;margin-top:24.55pt;width:345.65pt;height:231.65pt;z-index:251685888" strokecolor="#95b3d7 [1940]" strokeweight="3pt">
            <v:textbox>
              <w:txbxContent>
                <w:p w:rsidR="000B31C6" w:rsidRDefault="000B31C6" w:rsidP="00492F0B"/>
              </w:txbxContent>
            </v:textbox>
          </v:shape>
        </w:pict>
      </w:r>
      <w:r>
        <w:rPr>
          <w:noProof/>
          <w:lang w:eastAsia="fr-FR"/>
        </w:rPr>
        <w:pict>
          <v:roundrect id="_x0000_s1035" style="position:absolute;margin-left:2.5pt;margin-top:10.75pt;width:97.2pt;height:32.25pt;z-index:251680768" arcsize="10923f" strokecolor="black [3213]" strokeweight="2.25pt">
            <v:textbox>
              <w:txbxContent>
                <w:p w:rsidR="000B31C6" w:rsidRPr="00C12A74" w:rsidRDefault="000B31C6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 xml:space="preserve">Ecriture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8" style="position:absolute;margin-left:221.75pt;margin-top:10.75pt;width:116.65pt;height:32.25pt;z-index:251695104" arcsize="10923f" strokecolor="black [3213]" strokeweight="2.25pt">
            <v:textbox>
              <w:txbxContent>
                <w:p w:rsidR="000B31C6" w:rsidRPr="00C12A74" w:rsidRDefault="000B31C6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Probl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è</w:t>
                  </w:r>
                  <w:r w:rsidRPr="00492F0B">
                    <w:rPr>
                      <w:rFonts w:ascii="geometric" w:hAnsi="geometric" w:cs="Times New Roman"/>
                      <w:sz w:val="36"/>
                      <w:szCs w:val="36"/>
                    </w:rPr>
                    <w:t>me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492F0B" w:rsidRPr="00492F0B" w:rsidRDefault="00920373" w:rsidP="00157358">
      <w:pPr>
        <w:tabs>
          <w:tab w:val="right" w:pos="10886"/>
        </w:tabs>
      </w:pPr>
      <w:r>
        <w:rPr>
          <w:noProof/>
          <w:lang w:eastAsia="fr-FR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6190890</wp:posOffset>
            </wp:positionH>
            <wp:positionV relativeFrom="paragraph">
              <wp:posOffset>254096</wp:posOffset>
            </wp:positionV>
            <wp:extent cx="955735" cy="526211"/>
            <wp:effectExtent l="19050" t="0" r="0" b="0"/>
            <wp:wrapNone/>
            <wp:docPr id="7" name="il_fi" descr="http://cache3.asset-cache.net/xc/164641639.jpg?v=1&amp;c=IWSAsset&amp;k=2&amp;d=B53F616F4B95E553BA0001CB3DB40181AFCF8C16470544821FC6A5522B04D10CBCC685C059D6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che3.asset-cache.net/xc/164641639.jpg?v=1&amp;c=IWSAsset&amp;k=2&amp;d=B53F616F4B95E553BA0001CB3DB40181AFCF8C16470544821FC6A5522B04D10CBCC685C059D636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5" cy="5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7C9">
        <w:rPr>
          <w:noProof/>
          <w:lang w:eastAsia="fr-FR"/>
        </w:rPr>
        <w:pict>
          <v:shape id="_x0000_s1040" type="#_x0000_t202" style="position:absolute;margin-left:215.25pt;margin-top:17.6pt;width:331.55pt;height:197.45pt;z-index:251694080;mso-position-horizontal-relative:text;mso-position-vertical-relative:text" filled="f" stroked="f">
            <v:textbox>
              <w:txbxContent>
                <w:p w:rsidR="000B31C6" w:rsidRDefault="000B31C6">
                  <w:pPr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 xml:space="preserve">Résous ce problème. N’oublie pas le calcul et la </w:t>
                  </w:r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             </w:t>
                  </w: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>phrase de réponse !</w:t>
                  </w:r>
                </w:p>
                <w:p w:rsidR="00FE4848" w:rsidRDefault="00920373" w:rsidP="00FE4848">
                  <w:r>
                    <w:t>L’autobus qui assure le transport des enfants à l’école comporte soixante-quatre places assises. Trente et une de ces places sont déjà occupées.</w:t>
                  </w:r>
                </w:p>
                <w:p w:rsidR="00920373" w:rsidRDefault="00FE4848" w:rsidP="00FE4848">
                  <w:pPr>
                    <w:spacing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 xml:space="preserve">Combien </w:t>
                  </w:r>
                  <w:r w:rsidR="00157358">
                    <w:rPr>
                      <w:b/>
                    </w:rPr>
                    <w:t xml:space="preserve"> </w:t>
                  </w:r>
                  <w:r w:rsidR="00920373">
                    <w:rPr>
                      <w:b/>
                    </w:rPr>
                    <w:t xml:space="preserve">d’enfants peuvent encore monter </w:t>
                  </w:r>
                </w:p>
                <w:p w:rsidR="00FE4848" w:rsidRDefault="00920373" w:rsidP="00FE4848">
                  <w:pPr>
                    <w:spacing w:line="240" w:lineRule="auto"/>
                    <w:contextualSpacing/>
                  </w:pPr>
                  <w:proofErr w:type="gramStart"/>
                  <w:r>
                    <w:rPr>
                      <w:b/>
                    </w:rPr>
                    <w:t>dans</w:t>
                  </w:r>
                  <w:proofErr w:type="gramEnd"/>
                  <w:r>
                    <w:rPr>
                      <w:b/>
                    </w:rPr>
                    <w:t xml:space="preserve"> le bus</w:t>
                  </w:r>
                  <w:r w:rsidR="00157358">
                    <w:rPr>
                      <w:b/>
                    </w:rPr>
                    <w:t xml:space="preserve"> </w:t>
                  </w:r>
                  <w:r w:rsidR="00FE4848">
                    <w:rPr>
                      <w:b/>
                    </w:rPr>
                    <w:t>? </w:t>
                  </w:r>
                </w:p>
                <w:p w:rsidR="00FE4848" w:rsidRDefault="00FE4848" w:rsidP="00FE4848">
                  <w:pPr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848" w:rsidRDefault="00FE4848" w:rsidP="00FE4848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</w:t>
                  </w:r>
                </w:p>
                <w:p w:rsidR="00FE4848" w:rsidRPr="001F0B89" w:rsidRDefault="00FE4848" w:rsidP="00FE4848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F0B89"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…………………………………………………………………..</w:t>
                  </w:r>
                </w:p>
                <w:p w:rsidR="000B31C6" w:rsidRPr="001F0B89" w:rsidRDefault="000B31C6" w:rsidP="00FE4848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57358">
        <w:tab/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6917C9" w:rsidP="00492F0B">
      <w:r>
        <w:rPr>
          <w:noProof/>
          <w:lang w:eastAsia="fr-FR"/>
        </w:rPr>
        <w:pict>
          <v:roundrect id="_x0000_s1085" style="position:absolute;margin-left:452.25pt;margin-top:19.45pt;width:94.55pt;height:108pt;z-index:251795456" arcsize="10923f" strokecolor="#365f91 [2404]" strokeweight="1.5pt"/>
        </w:pict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FD7EC5" w:rsidRDefault="006917C9" w:rsidP="00492F0B">
      <w:r>
        <w:rPr>
          <w:noProof/>
          <w:lang w:eastAsia="fr-FR"/>
        </w:rPr>
        <w:lastRenderedPageBreak/>
        <w:pict>
          <v:rect id="_x0000_s1043" style="position:absolute;margin-left:512.75pt;margin-top:-14.85pt;width:23.8pt;height:21.75pt;z-index:251737088" strokeweight="2.25pt"/>
        </w:pict>
      </w:r>
      <w:r>
        <w:rPr>
          <w:noProof/>
          <w:lang w:eastAsia="fr-FR"/>
        </w:rPr>
        <w:pict>
          <v:roundrect id="_x0000_s1045" style="position:absolute;margin-left:-6.35pt;margin-top:-14.85pt;width:116.65pt;height:32.25pt;z-index:251702272" arcsize="10923f" strokecolor="black [3213]" strokeweight="2.25pt">
            <v:textbox style="mso-next-textbox:#_x0000_s1045">
              <w:txbxContent>
                <w:p w:rsidR="000B31C6" w:rsidRPr="002057CD" w:rsidRDefault="000B31C6" w:rsidP="002057C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Op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é</w:t>
                  </w:r>
                  <w:r w:rsidRPr="002057CD">
                    <w:rPr>
                      <w:rFonts w:ascii="geometric" w:hAnsi="geometric" w:cs="Times New Roman"/>
                      <w:sz w:val="36"/>
                      <w:szCs w:val="36"/>
                    </w:rPr>
                    <w:t xml:space="preserve">rations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044" type="#_x0000_t176" style="position:absolute;margin-left:-13.45pt;margin-top:-4.35pt;width:562.35pt;height:249.35pt;z-index:251699200" strokecolor="#95b3d7 [1940]" strokeweight="3pt">
            <v:textbox style="mso-next-textbox:#_x0000_s1044">
              <w:txbxContent>
                <w:p w:rsidR="000B31C6" w:rsidRPr="002057CD" w:rsidRDefault="000B31C6" w:rsidP="002057CD"/>
              </w:txbxContent>
            </v:textbox>
          </v:shape>
        </w:pict>
      </w:r>
    </w:p>
    <w:p w:rsidR="00F029D7" w:rsidRDefault="007D6E42" w:rsidP="00492F0B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857885</wp:posOffset>
            </wp:positionV>
            <wp:extent cx="1523365" cy="1828800"/>
            <wp:effectExtent l="19050" t="0" r="635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857885</wp:posOffset>
            </wp:positionV>
            <wp:extent cx="1522730" cy="1828800"/>
            <wp:effectExtent l="19050" t="0" r="127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857885</wp:posOffset>
            </wp:positionV>
            <wp:extent cx="1522730" cy="1828800"/>
            <wp:effectExtent l="19050" t="0" r="1270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857885</wp:posOffset>
            </wp:positionV>
            <wp:extent cx="1522730" cy="1828800"/>
            <wp:effectExtent l="19050" t="0" r="1270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9D7">
        <w:rPr>
          <w:noProof/>
          <w:lang w:eastAsia="fr-FR"/>
        </w:rPr>
        <w:drawing>
          <wp:inline distT="0" distB="0" distL="0" distR="0">
            <wp:extent cx="6387465" cy="2211070"/>
            <wp:effectExtent l="19050" t="0" r="0" b="0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7C9">
        <w:rPr>
          <w:noProof/>
          <w:lang w:eastAsia="fr-FR"/>
        </w:rPr>
        <w:pict>
          <v:shape id="_x0000_s1046" type="#_x0000_t202" style="position:absolute;margin-left:2.7pt;margin-top:-8.05pt;width:515.8pt;height:214.9pt;z-index:251701248;mso-position-horizontal-relative:text;mso-position-vertical-relative:text" stroked="f">
            <v:textbox style="mso-next-textbox:#_x0000_s1046">
              <w:txbxContent>
                <w:p w:rsidR="000B31C6" w:rsidRPr="002057CD" w:rsidRDefault="000B31C6">
                  <w:pPr>
                    <w:rPr>
                      <w:rFonts w:ascii="Arial Black" w:hAnsi="Arial Black"/>
                      <w:sz w:val="10"/>
                      <w:szCs w:val="10"/>
                    </w:rPr>
                  </w:pPr>
                </w:p>
                <w:p w:rsidR="000B31C6" w:rsidRDefault="000B31C6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2057CD">
                    <w:rPr>
                      <w:rFonts w:ascii="Arial Black" w:hAnsi="Arial Black"/>
                      <w:sz w:val="24"/>
                      <w:szCs w:val="24"/>
                    </w:rPr>
                    <w:t>Pose et effectue les opérations suivantes.</w:t>
                  </w:r>
                </w:p>
                <w:p w:rsidR="007843B3" w:rsidRDefault="007843B3" w:rsidP="007843B3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>7</w:t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>2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5 </w:t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>-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>37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2</w:t>
                  </w:r>
                  <w:r w:rsidR="00300948">
                    <w:rPr>
                      <w:rFonts w:ascii="Arial Black" w:hAnsi="Arial Black"/>
                      <w:sz w:val="24"/>
                      <w:szCs w:val="24"/>
                    </w:rPr>
                    <w:t>6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1 </w:t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>-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79 =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ab/>
                    <w:t xml:space="preserve">  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4</w:t>
                  </w:r>
                  <w:r w:rsidR="00300948">
                    <w:rPr>
                      <w:rFonts w:ascii="Arial Black" w:hAnsi="Arial Black"/>
                      <w:sz w:val="24"/>
                      <w:szCs w:val="24"/>
                    </w:rPr>
                    <w:t>48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 </w:t>
                  </w:r>
                  <w:r w:rsidR="00300948">
                    <w:rPr>
                      <w:rFonts w:ascii="Arial Black" w:hAnsi="Arial Black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>78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354 </w:t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>+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F1522D">
                    <w:rPr>
                      <w:rFonts w:ascii="Arial Black" w:hAnsi="Arial Black"/>
                      <w:sz w:val="24"/>
                      <w:szCs w:val="24"/>
                    </w:rPr>
                    <w:t>4</w:t>
                  </w:r>
                  <w:r w:rsidR="00823605">
                    <w:rPr>
                      <w:rFonts w:ascii="Arial Black" w:hAnsi="Arial Black"/>
                      <w:sz w:val="24"/>
                      <w:szCs w:val="24"/>
                    </w:rPr>
                    <w:t>9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=</w:t>
                  </w:r>
                </w:p>
                <w:p w:rsidR="000B31C6" w:rsidRPr="002057CD" w:rsidRDefault="000B31C6" w:rsidP="007843B3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029D7" w:rsidRPr="00F029D7" w:rsidRDefault="00F029D7" w:rsidP="00F029D7"/>
    <w:p w:rsidR="00F029D7" w:rsidRPr="00F029D7" w:rsidRDefault="006917C9" w:rsidP="00F029D7">
      <w:r>
        <w:rPr>
          <w:noProof/>
          <w:lang w:eastAsia="fr-FR"/>
        </w:rPr>
        <w:pict>
          <v:roundrect id="_x0000_s1048" style="position:absolute;margin-left:-13.45pt;margin-top:11.05pt;width:134.35pt;height:32.25pt;z-index:251713536" arcsize="10923f" strokecolor="black [3213]" strokeweight="2.25pt">
            <v:textbox style="mso-next-textbox:#_x0000_s1048">
              <w:txbxContent>
                <w:p w:rsidR="000B31C6" w:rsidRPr="002057CD" w:rsidRDefault="000B31C6" w:rsidP="00F029D7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Orthographe</w:t>
                  </w:r>
                  <w:r w:rsidRPr="002057CD">
                    <w:rPr>
                      <w:rFonts w:ascii="geometric" w:hAnsi="geometric" w:cs="Times New Roman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_x0000_s1066" style="position:absolute;margin-left:525.1pt;margin-top:11.05pt;width:23.8pt;height:21.75pt;z-index:251742208" strokeweight="2.25pt"/>
        </w:pict>
      </w:r>
      <w:r>
        <w:rPr>
          <w:noProof/>
          <w:lang w:eastAsia="fr-FR"/>
        </w:rPr>
        <w:pict>
          <v:shape id="_x0000_s1047" type="#_x0000_t176" style="position:absolute;margin-left:-13.45pt;margin-top:16.3pt;width:562.35pt;height:140.45pt;z-index:251710464" strokecolor="#95b3d7 [1940]" strokeweight="3pt">
            <v:textbox style="mso-next-textbox:#_x0000_s1047">
              <w:txbxContent>
                <w:p w:rsidR="000B31C6" w:rsidRDefault="000B31C6" w:rsidP="00F029D7"/>
              </w:txbxContent>
            </v:textbox>
          </v:shape>
        </w:pict>
      </w:r>
    </w:p>
    <w:p w:rsidR="00F029D7" w:rsidRPr="00F029D7" w:rsidRDefault="006917C9" w:rsidP="00F029D7">
      <w:r>
        <w:rPr>
          <w:noProof/>
          <w:lang w:eastAsia="fr-FR"/>
        </w:rPr>
        <w:pict>
          <v:shape id="_x0000_s1102" type="#_x0000_t202" style="position:absolute;margin-left:-6.35pt;margin-top:2.75pt;width:541.65pt;height:152pt;z-index:251839488" filled="f" stroked="f">
            <v:textbox style="mso-next-textbox:#_x0000_s1102">
              <w:txbxContent>
                <w:p w:rsidR="00830291" w:rsidRPr="00F470C3" w:rsidRDefault="003E6DE8" w:rsidP="00823605">
                  <w:pPr>
                    <w:ind w:left="2124" w:firstLine="708"/>
                    <w:rPr>
                      <w:rFonts w:ascii="Tooney Loons" w:hAnsi="Tooney Loons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 Black" w:hAnsi="Arial Black"/>
                      <w:sz w:val="24"/>
                      <w:szCs w:val="24"/>
                    </w:rPr>
                    <w:t>a</w:t>
                  </w:r>
                  <w:proofErr w:type="gramEnd"/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ou à</w:t>
                  </w:r>
                  <w:r w:rsidR="00830291">
                    <w:rPr>
                      <w:rFonts w:ascii="Arial Black" w:hAnsi="Arial Black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ooney Loons" w:hAnsi="Tooney Loons"/>
                      <w:sz w:val="24"/>
                      <w:szCs w:val="24"/>
                    </w:rPr>
                    <w:t>Ecris le bon (a). Tu peux chercher dans ta leçon.</w:t>
                  </w:r>
                </w:p>
                <w:p w:rsidR="00823605" w:rsidRPr="004E3959" w:rsidRDefault="003E6DE8" w:rsidP="00823605">
                  <w:pPr>
                    <w:rPr>
                      <w:rFonts w:ascii="Pere Castor" w:hAnsi="Pere Castor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Amali</w:t>
                  </w:r>
                  <w:proofErr w:type="spellEnd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 xml:space="preserve"> ………. vu un ours. </w:t>
                  </w:r>
                  <w:proofErr w:type="spellStart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Loeiza</w:t>
                  </w:r>
                  <w:proofErr w:type="spellEnd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 xml:space="preserve"> va …….. </w:t>
                  </w:r>
                  <w:proofErr w:type="gramStart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l’école</w:t>
                  </w:r>
                  <w:proofErr w:type="gramEnd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 xml:space="preserve">. Elle …… bien rigolé avec Morgane. François n’…… pas vu Yanis pendant les vacances. </w:t>
                  </w:r>
                  <w:r w:rsidR="005B2923">
                    <w:rPr>
                      <w:rFonts w:ascii="Pere Castor" w:hAnsi="Pere Castor"/>
                      <w:b/>
                      <w:sz w:val="32"/>
                      <w:szCs w:val="32"/>
                    </w:rPr>
                    <w:t>Damien ………..très chaud. Il s’essuie le visage avec un mouchoir …… carreaux. Morgane ………un maillot de bain ………..rayures. Mais elle n’………..pas de bouée.</w:t>
                  </w:r>
                </w:p>
                <w:p w:rsidR="000B31C6" w:rsidRPr="004E3959" w:rsidRDefault="000B31C6" w:rsidP="00830291">
                  <w:pPr>
                    <w:rPr>
                      <w:rFonts w:ascii="Pere Castor" w:hAnsi="Pere Castor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6917C9" w:rsidP="00F029D7">
      <w:r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22" type="#_x0000_t15" style="position:absolute;margin-left:-1.6pt;margin-top:20.25pt;width:369.4pt;height:203.1pt;z-index:251883520" adj="19014" strokecolor="#95b3d7 [1940]" strokeweight="2.25pt">
            <v:textbox>
              <w:txbxContent>
                <w:p w:rsidR="00823605" w:rsidRPr="008864AC" w:rsidRDefault="005B2923" w:rsidP="00823605">
                  <w:pPr>
                    <w:spacing w:line="240" w:lineRule="auto"/>
                    <w:ind w:left="2124" w:firstLine="708"/>
                    <w:contextualSpacing/>
                    <w:rPr>
                      <w:rFonts w:ascii="Kristen ITC" w:hAnsi="Kristen ITC"/>
                    </w:rPr>
                  </w:pPr>
                  <w:r>
                    <w:rPr>
                      <w:rFonts w:ascii="Arial Black" w:hAnsi="Arial Black"/>
                    </w:rPr>
                    <w:t>L’infinitif des verbes.</w:t>
                  </w:r>
                  <w:r w:rsidR="00823605">
                    <w:rPr>
                      <w:rFonts w:ascii="Arial Black" w:hAnsi="Arial Black"/>
                    </w:rPr>
                    <w:t xml:space="preserve"> </w:t>
                  </w:r>
                  <w:r>
                    <w:rPr>
                      <w:rFonts w:ascii="Kristen ITC" w:hAnsi="Kristen ITC"/>
                      <w:sz w:val="20"/>
                      <w:szCs w:val="20"/>
                    </w:rPr>
                    <w:t>Souligne les verbes conjugués et écris leur infinitif.</w:t>
                  </w:r>
                </w:p>
                <w:p w:rsidR="00823605" w:rsidRDefault="005B2923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La maîtresse demande le silence. </w:t>
                  </w:r>
                  <w:r w:rsidRPr="005B2923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</w:t>
                  </w:r>
                </w:p>
                <w:p w:rsidR="005B2923" w:rsidRDefault="005B2923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Vous parlez fort. </w:t>
                  </w:r>
                  <w:r w:rsidRPr="005B2923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……………………………….</w:t>
                  </w:r>
                </w:p>
                <w:p w:rsidR="005B2923" w:rsidRDefault="005B2923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Le vois une ombre. </w:t>
                  </w:r>
                  <w:r w:rsidRPr="005B2923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……………………………………..</w:t>
                  </w:r>
                </w:p>
                <w:p w:rsidR="005B2923" w:rsidRDefault="005B2923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Les voitures ralentissent devant l’école. </w:t>
                  </w:r>
                  <w:r w:rsidRPr="005B2923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</w:t>
                  </w:r>
                </w:p>
                <w:p w:rsidR="005B2923" w:rsidRDefault="005B2923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Mon frère grandit vite. </w:t>
                  </w:r>
                  <w:r w:rsidRPr="005B2923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…………………………………….</w:t>
                  </w:r>
                </w:p>
                <w:p w:rsidR="005B2923" w:rsidRDefault="005B2923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Pendant les vacances nous dormions tard. </w:t>
                  </w:r>
                  <w:r w:rsidRPr="005B2923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………………..</w:t>
                  </w:r>
                </w:p>
                <w:p w:rsidR="005B2923" w:rsidRPr="00B42335" w:rsidRDefault="005B2923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Tu regarderas ton album ce soir. </w:t>
                  </w:r>
                  <w:r w:rsidRPr="005B2923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…………………….</w:t>
                  </w:r>
                </w:p>
                <w:p w:rsidR="00C8657C" w:rsidRPr="006C1636" w:rsidRDefault="00C8657C" w:rsidP="006C1636">
                  <w:pPr>
                    <w:rPr>
                      <w:szCs w:val="3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123" style="position:absolute;margin-left:-17.05pt;margin-top:10.75pt;width:121.5pt;height:33.1pt;z-index:251884544" arcsize="10923f" strokecolor="black [3213]" strokeweight="2.25pt">
            <v:textbox style="mso-next-textbox:#_x0000_s1123">
              <w:txbxContent>
                <w:p w:rsidR="000B31C6" w:rsidRPr="00C12A74" w:rsidRDefault="00823605" w:rsidP="00727EB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Conjugaison</w:t>
                  </w:r>
                  <w:r w:rsidR="000B31C6"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F029D7" w:rsidRPr="00F029D7" w:rsidRDefault="005B2923" w:rsidP="00F029D7">
      <w:r>
        <w:rPr>
          <w:noProof/>
          <w:lang w:eastAsia="fr-FR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4914180</wp:posOffset>
            </wp:positionH>
            <wp:positionV relativeFrom="paragraph">
              <wp:posOffset>46055</wp:posOffset>
            </wp:positionV>
            <wp:extent cx="2031037" cy="2070340"/>
            <wp:effectExtent l="19050" t="0" r="7313" b="0"/>
            <wp:wrapNone/>
            <wp:docPr id="3" name="il_fi" descr="http://ekladata.com/Mccx5cwbi3Yp5wwAtvQ6OQamo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kladata.com/Mccx5cwbi3Yp5wwAtvQ6OQamop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37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605">
        <w:rPr>
          <w:noProof/>
          <w:lang w:eastAsia="fr-FR"/>
        </w:rPr>
        <w:tab/>
      </w:r>
      <w:r w:rsidR="00823605">
        <w:rPr>
          <w:noProof/>
          <w:lang w:eastAsia="fr-FR"/>
        </w:rPr>
        <w:tab/>
      </w:r>
      <w:r w:rsidR="00823605">
        <w:rPr>
          <w:noProof/>
          <w:lang w:eastAsia="fr-FR"/>
        </w:rPr>
        <w:tab/>
      </w:r>
      <w:r w:rsidR="00823605">
        <w:rPr>
          <w:noProof/>
          <w:lang w:eastAsia="fr-FR"/>
        </w:rPr>
        <w:tab/>
      </w:r>
    </w:p>
    <w:p w:rsidR="00F029D7" w:rsidRPr="00F029D7" w:rsidRDefault="006917C9" w:rsidP="00F029D7">
      <w:r>
        <w:rPr>
          <w:noProof/>
          <w:lang w:eastAsia="fr-FR"/>
        </w:rPr>
        <w:pict>
          <v:rect id="_x0000_s1110" style="position:absolute;margin-left:329.4pt;margin-top:.6pt;width:23.8pt;height:21.75pt;z-index:251887616" strokeweight="2.25pt"/>
        </w:pict>
      </w:r>
    </w:p>
    <w:p w:rsidR="00F029D7" w:rsidRDefault="00F029D7" w:rsidP="00F029D7">
      <w:pPr>
        <w:tabs>
          <w:tab w:val="left" w:pos="3890"/>
        </w:tabs>
      </w:pPr>
      <w:r>
        <w:tab/>
      </w:r>
    </w:p>
    <w:p w:rsidR="00F029D7" w:rsidRDefault="00F029D7" w:rsidP="00F029D7">
      <w:pPr>
        <w:tabs>
          <w:tab w:val="left" w:pos="2773"/>
        </w:tabs>
      </w:pPr>
      <w:r>
        <w:tab/>
      </w:r>
    </w:p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6917C9" w:rsidP="00F029D7">
      <w:r>
        <w:rPr>
          <w:noProof/>
          <w:lang w:eastAsia="fr-FR"/>
        </w:rPr>
        <w:pict>
          <v:roundrect id="_x0000_s1127" style="position:absolute;margin-left:212.75pt;margin-top:23.3pt;width:116.65pt;height:32.25pt;z-index:251890688" arcsize="10923f" strokecolor="black [3213]" strokeweight="2.25pt">
            <v:textbox>
              <w:txbxContent>
                <w:p w:rsidR="000B31C6" w:rsidRPr="00C12A74" w:rsidRDefault="000B31C6" w:rsidP="00AC12D5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Probl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è</w:t>
                  </w:r>
                  <w:r w:rsidRPr="00492F0B">
                    <w:rPr>
                      <w:rFonts w:ascii="geometric" w:hAnsi="geometric" w:cs="Times New Roman"/>
                      <w:sz w:val="36"/>
                      <w:szCs w:val="36"/>
                    </w:rPr>
                    <w:t>me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F029D7" w:rsidRPr="00F029D7" w:rsidRDefault="006917C9" w:rsidP="00F029D7">
      <w:r>
        <w:rPr>
          <w:noProof/>
          <w:lang w:eastAsia="fr-FR"/>
        </w:rPr>
        <w:pict>
          <v:roundrect id="_x0000_s1051" style="position:absolute;margin-left:-6.35pt;margin-top:4.6pt;width:116.65pt;height:32.25pt;z-index:251718656" arcsize="10923f" strokecolor="black [3213]" strokeweight="2.25pt">
            <v:textbox>
              <w:txbxContent>
                <w:p w:rsidR="000B31C6" w:rsidRPr="00C12A74" w:rsidRDefault="000B31C6" w:rsidP="00F029D7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Grammaire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_x0000_s1067" style="position:absolute;margin-left:166.7pt;margin-top:8.35pt;width:23.8pt;height:21.75pt;z-index:251745280" strokeweight="2.25pt"/>
        </w:pict>
      </w:r>
      <w:r>
        <w:rPr>
          <w:noProof/>
          <w:lang w:eastAsia="fr-FR"/>
        </w:rPr>
        <w:pict>
          <v:rect id="_x0000_s1130" style="position:absolute;margin-left:518.5pt;margin-top:15.1pt;width:23.8pt;height:21.75pt;z-index:251892736" strokeweight="2.25pt"/>
        </w:pict>
      </w:r>
    </w:p>
    <w:p w:rsidR="00F029D7" w:rsidRPr="00F029D7" w:rsidRDefault="00C77CB0" w:rsidP="00F029D7">
      <w:r>
        <w:rPr>
          <w:noProof/>
          <w:lang w:eastAsia="fr-FR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6510068</wp:posOffset>
            </wp:positionH>
            <wp:positionV relativeFrom="paragraph">
              <wp:posOffset>222364</wp:posOffset>
            </wp:positionV>
            <wp:extent cx="671063" cy="785003"/>
            <wp:effectExtent l="19050" t="0" r="0" b="0"/>
            <wp:wrapNone/>
            <wp:docPr id="9" name="il_fi" descr="http://ekladata.com/3HPjTDQvhmANxBCNx-G3WDSOSQ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kladata.com/3HPjTDQvhmANxBCNx-G3WDSOSQ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3" cy="78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7C9">
        <w:rPr>
          <w:noProof/>
          <w:lang w:eastAsia="fr-FR"/>
        </w:rPr>
        <w:pict>
          <v:shape id="_x0000_s1128" type="#_x0000_t202" style="position:absolute;margin-left:206.2pt;margin-top:4.7pt;width:331.55pt;height:147pt;z-index:251891712;mso-position-horizontal-relative:text;mso-position-vertical-relative:text" filled="f" stroked="f">
            <v:textbox>
              <w:txbxContent>
                <w:p w:rsidR="000B31C6" w:rsidRDefault="000B31C6" w:rsidP="00AC12D5">
                  <w:pPr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 xml:space="preserve">Résous ce problème. N’oublie pas le calcul et la </w:t>
                  </w:r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             </w:t>
                  </w: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>phrase de réponse !</w:t>
                  </w:r>
                </w:p>
                <w:p w:rsidR="000B31C6" w:rsidRDefault="00FE4848" w:rsidP="00AC12D5">
                  <w:proofErr w:type="spellStart"/>
                  <w:r>
                    <w:t>Moustik</w:t>
                  </w:r>
                  <w:proofErr w:type="spellEnd"/>
                  <w:r>
                    <w:t xml:space="preserve"> achète </w:t>
                  </w:r>
                  <w:r w:rsidR="003E6DE8">
                    <w:t>7</w:t>
                  </w:r>
                  <w:r>
                    <w:t xml:space="preserve"> boîtes de croquettes. Chaque boîte coûte </w:t>
                  </w:r>
                  <w:r w:rsidR="00232AB2">
                    <w:t>5</w:t>
                  </w:r>
                  <w:r>
                    <w:t xml:space="preserve"> €. </w:t>
                  </w:r>
                </w:p>
                <w:p w:rsidR="000B31C6" w:rsidRDefault="000B31C6" w:rsidP="00FE4848">
                  <w:pPr>
                    <w:spacing w:line="240" w:lineRule="auto"/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340B08">
                    <w:rPr>
                      <w:b/>
                    </w:rPr>
                    <w:t xml:space="preserve">Combien </w:t>
                  </w:r>
                  <w:r w:rsidR="00FE4848">
                    <w:rPr>
                      <w:b/>
                    </w:rPr>
                    <w:t>a-t-il payé ?</w:t>
                  </w:r>
                </w:p>
                <w:p w:rsidR="000B31C6" w:rsidRPr="001F0B89" w:rsidRDefault="000B31C6" w:rsidP="00AC12D5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</w:t>
                  </w:r>
                </w:p>
              </w:txbxContent>
            </v:textbox>
          </v:shape>
        </w:pict>
      </w:r>
      <w:r w:rsidR="006917C9">
        <w:rPr>
          <w:noProof/>
          <w:lang w:eastAsia="fr-FR"/>
        </w:rPr>
        <w:pict>
          <v:shape id="_x0000_s1050" type="#_x0000_t176" style="position:absolute;margin-left:-13.45pt;margin-top:.2pt;width:203.95pt;height:147.75pt;z-index:251717632;mso-position-horizontal-relative:text;mso-position-vertical-relative:text" strokecolor="#95b3d7 [1940]" strokeweight="3pt">
            <v:textbox>
              <w:txbxContent>
                <w:p w:rsidR="00E758B5" w:rsidRDefault="00A92ED2" w:rsidP="00AC12D5">
                  <w:pPr>
                    <w:spacing w:line="240" w:lineRule="auto"/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Ecris les 3 pronoms personnels </w:t>
                  </w:r>
                  <w:proofErr w:type="gramStart"/>
                  <w:r w:rsidR="008961F8">
                    <w:rPr>
                      <w:rFonts w:ascii="Arial Black" w:hAnsi="Arial Black"/>
                      <w:sz w:val="20"/>
                      <w:szCs w:val="20"/>
                    </w:rPr>
                    <w:t>pluriel</w:t>
                  </w:r>
                  <w:proofErr w:type="gramEnd"/>
                </w:p>
                <w:p w:rsidR="00E758B5" w:rsidRDefault="00E758B5" w:rsidP="00AC12D5">
                  <w:pPr>
                    <w:spacing w:line="240" w:lineRule="auto"/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A92ED2" w:rsidP="00AC12D5">
                  <w:pPr>
                    <w:spacing w:line="240" w:lineRule="auto"/>
                    <w:contextualSpacing/>
                    <w:jc w:val="center"/>
                  </w:pPr>
                  <w:r>
                    <w:t>…………………..</w:t>
                  </w:r>
                </w:p>
                <w:p w:rsidR="00A92ED2" w:rsidRDefault="00A92ED2" w:rsidP="00AC12D5">
                  <w:pPr>
                    <w:spacing w:line="240" w:lineRule="auto"/>
                    <w:contextualSpacing/>
                    <w:jc w:val="center"/>
                  </w:pPr>
                </w:p>
                <w:p w:rsidR="00A92ED2" w:rsidRDefault="00A92ED2" w:rsidP="00AC12D5">
                  <w:pPr>
                    <w:spacing w:line="240" w:lineRule="auto"/>
                    <w:contextualSpacing/>
                    <w:jc w:val="center"/>
                  </w:pPr>
                  <w:r>
                    <w:t>…………………….</w:t>
                  </w:r>
                </w:p>
                <w:p w:rsidR="00A92ED2" w:rsidRDefault="00A92ED2" w:rsidP="00AC12D5">
                  <w:pPr>
                    <w:spacing w:line="240" w:lineRule="auto"/>
                    <w:contextualSpacing/>
                    <w:jc w:val="center"/>
                  </w:pPr>
                </w:p>
                <w:p w:rsidR="00A92ED2" w:rsidRDefault="00A92ED2" w:rsidP="00AC12D5">
                  <w:pPr>
                    <w:spacing w:line="240" w:lineRule="auto"/>
                    <w:contextualSpacing/>
                    <w:jc w:val="center"/>
                  </w:pPr>
                  <w:r>
                    <w:t>…………………..</w:t>
                  </w:r>
                </w:p>
              </w:txbxContent>
            </v:textbox>
          </v:shape>
        </w:pict>
      </w:r>
      <w:r w:rsidR="006917C9">
        <w:rPr>
          <w:noProof/>
          <w:lang w:eastAsia="fr-FR"/>
        </w:rPr>
        <w:pict>
          <v:shape id="_x0000_s1126" type="#_x0000_t176" style="position:absolute;margin-left:206.2pt;margin-top:.2pt;width:337.55pt;height:153.75pt;z-index:251889664;mso-position-horizontal-relative:text;mso-position-vertical-relative:text" strokecolor="#95b3d7 [1940]" strokeweight="3pt">
            <v:textbox>
              <w:txbxContent>
                <w:p w:rsidR="000B31C6" w:rsidRDefault="000B31C6" w:rsidP="00AC12D5"/>
              </w:txbxContent>
            </v:textbox>
          </v:shape>
        </w:pict>
      </w:r>
    </w:p>
    <w:p w:rsidR="00F029D7" w:rsidRPr="00F029D7" w:rsidRDefault="00F029D7" w:rsidP="00F029D7"/>
    <w:p w:rsidR="00F029D7" w:rsidRDefault="008961F8" w:rsidP="00F029D7">
      <w:r>
        <w:rPr>
          <w:noProof/>
          <w:lang w:eastAsia="fr-FR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97790</wp:posOffset>
            </wp:positionV>
            <wp:extent cx="558800" cy="698500"/>
            <wp:effectExtent l="19050" t="0" r="0" b="0"/>
            <wp:wrapNone/>
            <wp:docPr id="1" name="il_fi" descr="http://data0.eklablog.com/maisquefaitlamaitresse/perso/rseeg/planche%20perso%20n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ta0.eklablog.com/maisquefaitlamaitresse/perso/rseeg/planche%20perso%20n-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357" t="64233" r="27524" b="-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9D7" w:rsidRDefault="00F029D7" w:rsidP="00F029D7"/>
    <w:p w:rsidR="00C14818" w:rsidRDefault="00C14818" w:rsidP="00F029D7"/>
    <w:p w:rsidR="00C14818" w:rsidRDefault="00C14818" w:rsidP="00F029D7"/>
    <w:p w:rsidR="00BE6D2B" w:rsidRDefault="006917C9" w:rsidP="00F029D7">
      <w:r>
        <w:rPr>
          <w:noProof/>
          <w:lang w:eastAsia="fr-FR"/>
        </w:rPr>
        <w:lastRenderedPageBreak/>
        <w:pict>
          <v:roundrect id="_x0000_s1053" style="position:absolute;margin-left:-4.4pt;margin-top:-19.5pt;width:158.9pt;height:32.25pt;z-index:251720704" arcsize="10923f" strokecolor="black [3213]" strokeweight="2.25pt">
            <v:textbox style="mso-next-textbox:#_x0000_s1053">
              <w:txbxContent>
                <w:p w:rsidR="000B31C6" w:rsidRPr="00CF50B4" w:rsidRDefault="004643EC" w:rsidP="00F029D7">
                  <w:pPr>
                    <w:jc w:val="center"/>
                    <w:rPr>
                      <w:rFonts w:ascii="Agent Orange" w:hAnsi="Agent Orange" w:cs="Agent Orange"/>
                      <w:sz w:val="36"/>
                      <w:szCs w:val="36"/>
                    </w:rPr>
                  </w:pPr>
                  <w:r>
                    <w:rPr>
                      <w:rFonts w:ascii="geometric" w:hAnsi="geometric" w:cs="Agent Orange"/>
                      <w:sz w:val="36"/>
                      <w:szCs w:val="36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’</w:t>
                  </w:r>
                  <w:r>
                    <w:rPr>
                      <w:rFonts w:ascii="geometric" w:hAnsi="geometric" w:cs="Agent Orange"/>
                      <w:sz w:val="36"/>
                      <w:szCs w:val="36"/>
                    </w:rPr>
                    <w:t>heure</w:t>
                  </w:r>
                  <w:r w:rsidR="000B31C6" w:rsidRPr="00CF50B4">
                    <w:rPr>
                      <w:rFonts w:ascii="geometric" w:hAnsi="geometric" w:cs="Agent Orange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052" type="#_x0000_t176" style="position:absolute;margin-left:-4.4pt;margin-top:-1.5pt;width:546.1pt;height:344.25pt;z-index:251719680" strokecolor="#95b3d7 [1940]" strokeweight="3pt">
            <v:textbox style="mso-next-textbox:#_x0000_s1052">
              <w:txbxContent>
                <w:p w:rsidR="004643EC" w:rsidRDefault="004643EC" w:rsidP="004643EC">
                  <w:pPr>
                    <w:contextualSpacing/>
                    <w:rPr>
                      <w:rFonts w:ascii="Tooney Loons" w:hAnsi="Tooney Loons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0"/>
                      <w:szCs w:val="20"/>
                    </w:rPr>
                    <w:t>L’heure</w:t>
                  </w:r>
                  <w:r>
                    <w:rPr>
                      <w:rFonts w:ascii="Tooney Loons" w:hAnsi="Tooney Loons"/>
                      <w:sz w:val="28"/>
                      <w:szCs w:val="28"/>
                    </w:rPr>
                    <w:t>. Ecris l’heure indiquée par chaque horloge.</w:t>
                  </w:r>
                </w:p>
                <w:p w:rsidR="004E76F5" w:rsidRDefault="004E76F5" w:rsidP="002D17B6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72" style="position:absolute;margin-left:511.2pt;margin-top:2.25pt;width:23.8pt;height:21.75pt;z-index:251758592" strokeweight="2.25pt"/>
        </w:pict>
      </w:r>
    </w:p>
    <w:p w:rsidR="00F029D7" w:rsidRDefault="00F029D7" w:rsidP="00F029D7"/>
    <w:p w:rsidR="00E31880" w:rsidRDefault="00E31880" w:rsidP="00F029D7"/>
    <w:p w:rsidR="00E31880" w:rsidRPr="00E31880" w:rsidRDefault="00E31880" w:rsidP="00E31880"/>
    <w:p w:rsidR="00E31880" w:rsidRPr="00E31880" w:rsidRDefault="004643EC" w:rsidP="00E31880">
      <w:r>
        <w:rPr>
          <w:noProof/>
          <w:lang w:eastAsia="fr-FR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-606425</wp:posOffset>
            </wp:positionV>
            <wp:extent cx="1000125" cy="1000125"/>
            <wp:effectExtent l="19050" t="0" r="9525" b="0"/>
            <wp:wrapNone/>
            <wp:docPr id="23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-558800</wp:posOffset>
            </wp:positionV>
            <wp:extent cx="1000125" cy="1000125"/>
            <wp:effectExtent l="19050" t="0" r="9525" b="0"/>
            <wp:wrapNone/>
            <wp:docPr id="24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-558800</wp:posOffset>
            </wp:positionV>
            <wp:extent cx="1000125" cy="1000125"/>
            <wp:effectExtent l="19050" t="0" r="9525" b="0"/>
            <wp:wrapNone/>
            <wp:docPr id="25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-558800</wp:posOffset>
            </wp:positionV>
            <wp:extent cx="1000125" cy="1000125"/>
            <wp:effectExtent l="19050" t="0" r="9525" b="0"/>
            <wp:wrapNone/>
            <wp:docPr id="26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-558800</wp:posOffset>
            </wp:positionV>
            <wp:extent cx="1000125" cy="1000125"/>
            <wp:effectExtent l="19050" t="0" r="9525" b="0"/>
            <wp:wrapNone/>
            <wp:docPr id="27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80" w:rsidRPr="00E31880" w:rsidRDefault="006917C9" w:rsidP="00E31880">
      <w:r>
        <w:rPr>
          <w:noProof/>
          <w:lang w:eastAsia="fr-FR"/>
        </w:rPr>
        <w:pict>
          <v:shape id="_x0000_s1200" type="#_x0000_t32" style="position:absolute;margin-left:171.75pt;margin-top:111.3pt;width:17.85pt;height:0;z-index:252026880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9" type="#_x0000_t32" style="position:absolute;margin-left:262.75pt;margin-top:110.55pt;width:0;height:24.2pt;z-index:252025856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8" type="#_x0000_t32" style="position:absolute;margin-left:358.8pt;margin-top:111.3pt;width:0;height:23.45pt;z-index:252024832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7" type="#_x0000_t32" style="position:absolute;margin-left:466.4pt;margin-top:85.05pt;width:0;height:23.25pt;flip:y;z-index:252023808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6" type="#_x0000_t32" style="position:absolute;margin-left:68.25pt;margin-top:88.05pt;width:0;height:23.25pt;flip:y;z-index:252022784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5" type="#_x0000_t32" style="position:absolute;margin-left:465.4pt;margin-top:-31.2pt;width:0;height:24pt;z-index:252021760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4" type="#_x0000_t32" style="position:absolute;margin-left:262.75pt;margin-top:-29.7pt;width:22.7pt;height:0;z-index:252020736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3" type="#_x0000_t32" style="position:absolute;margin-left:340.65pt;margin-top:-29.7pt;width:20.85pt;height:0;flip:x;z-index:252019712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2" type="#_x0000_t32" style="position:absolute;margin-left:169.05pt;margin-top:-29.7pt;width:0;height:21pt;z-index:252018688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1" type="#_x0000_t32" style="position:absolute;margin-left:68.25pt;margin-top:-55.2pt;width:0;height:23.25pt;flip:y;z-index:252017664" o:connectortype="straight" strokecolor="#365f91 [2404]">
            <v:stroke endarrow="block"/>
          </v:shape>
        </w:pict>
      </w:r>
      <w:r>
        <w:rPr>
          <w:noProof/>
          <w:lang w:eastAsia="fr-FR"/>
        </w:rPr>
        <w:pict>
          <v:shape id="_x0000_s1190" type="#_x0000_t32" style="position:absolute;margin-left:62.85pt;margin-top:101.55pt;width:5.4pt;height:9.75pt;flip:x y;z-index:25201664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9" type="#_x0000_t32" style="position:absolute;margin-left:158.25pt;margin-top:109.05pt;width:13.5pt;height:2.25pt;flip:x y;z-index:25201561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8" type="#_x0000_t32" style="position:absolute;margin-left:262.75pt;margin-top:110.55pt;width:16.6pt;height:4.5pt;z-index:25201459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7" type="#_x0000_t32" style="position:absolute;margin-left:358.8pt;margin-top:109.8pt;width:0;height:10.5pt;z-index:25201356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6" type="#_x0000_t32" style="position:absolute;margin-left:449.5pt;margin-top:109.8pt;width:15.9pt;height:6pt;flip:x;z-index:25201254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5" type="#_x0000_t32" style="position:absolute;margin-left:449.5pt;margin-top:-32.7pt;width:15.9pt;height:3pt;flip:x;z-index:25201152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4" type="#_x0000_t32" style="position:absolute;margin-left:259.3pt;margin-top:-46.55pt;width:3.45pt;height:16.1pt;flip:x y;z-index:25201049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3" type="#_x0000_t32" style="position:absolute;margin-left:348.55pt;margin-top:-29.7pt;width:12.95pt;height:9pt;flip:x;z-index:25200947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2" type="#_x0000_t32" style="position:absolute;margin-left:169.05pt;margin-top:-42.45pt;width:8.85pt;height:12pt;flip:y;z-index:25200844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1" type="#_x0000_t32" style="position:absolute;margin-left:68.25pt;margin-top:-31.95pt;width:15pt;height:.75pt;z-index:25200742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0" type="#_x0000_t202" style="position:absolute;margin-left:427.95pt;margin-top:160.05pt;width:83.25pt;height:23.25pt;z-index:252006400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9" type="#_x0000_t202" style="position:absolute;margin-left:321.75pt;margin-top:160.05pt;width:83.25pt;height:23.25pt;z-index:252005376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8" type="#_x0000_t202" style="position:absolute;margin-left:223.6pt;margin-top:160.05pt;width:83.25pt;height:23.25pt;z-index:252004352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7" type="#_x0000_t202" style="position:absolute;margin-left:128.25pt;margin-top:160.05pt;width:83.25pt;height:23.25pt;z-index:252003328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……….</w:t>
                  </w: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6" type="#_x0000_t202" style="position:absolute;margin-left:25.5pt;margin-top:160.05pt;width:83.25pt;height:23.25pt;z-index:252002304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5" type="#_x0000_t202" style="position:absolute;margin-left:427.95pt;margin-top:16.8pt;width:83.25pt;height:23.25pt;z-index:252001280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4" type="#_x0000_t202" style="position:absolute;margin-left:321.75pt;margin-top:16.8pt;width:83.25pt;height:23.25pt;z-index:252000256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3" type="#_x0000_t202" style="position:absolute;margin-left:223.6pt;margin-top:16.8pt;width:83.25pt;height:23.25pt;z-index:251999232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2" type="#_x0000_t202" style="position:absolute;margin-left:128.25pt;margin-top:16.8pt;width:83.25pt;height:23.25pt;z-index:251998208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……….</w:t>
                  </w: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1" type="#_x0000_t202" style="position:absolute;margin-left:25.5pt;margin-top:16.8pt;width:83.25pt;height:23.25pt;z-index:251997184">
            <v:textbox>
              <w:txbxContent>
                <w:p w:rsidR="004643EC" w:rsidRPr="0064059B" w:rsidRDefault="004643EC" w:rsidP="004643E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4059B">
                    <w:rPr>
                      <w:rFonts w:ascii="Arial Narrow" w:hAnsi="Arial Narrow"/>
                      <w:sz w:val="28"/>
                      <w:szCs w:val="28"/>
                    </w:rPr>
                    <w:t xml:space="preserve">Il est </w:t>
                  </w: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>……….</w:t>
                  </w:r>
                </w:p>
              </w:txbxContent>
            </v:textbox>
          </v:shape>
        </w:pict>
      </w:r>
    </w:p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4643EC" w:rsidP="00E31880">
      <w:r>
        <w:rPr>
          <w:noProof/>
          <w:lang w:eastAsia="fr-FR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-441325</wp:posOffset>
            </wp:positionV>
            <wp:extent cx="1000125" cy="1000125"/>
            <wp:effectExtent l="19050" t="0" r="9525" b="0"/>
            <wp:wrapNone/>
            <wp:docPr id="28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-393700</wp:posOffset>
            </wp:positionV>
            <wp:extent cx="1000125" cy="1000125"/>
            <wp:effectExtent l="19050" t="0" r="9525" b="0"/>
            <wp:wrapNone/>
            <wp:docPr id="29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-393700</wp:posOffset>
            </wp:positionV>
            <wp:extent cx="1000125" cy="1000125"/>
            <wp:effectExtent l="19050" t="0" r="9525" b="0"/>
            <wp:wrapNone/>
            <wp:docPr id="30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-393700</wp:posOffset>
            </wp:positionV>
            <wp:extent cx="1000125" cy="1000125"/>
            <wp:effectExtent l="19050" t="0" r="9525" b="0"/>
            <wp:wrapNone/>
            <wp:docPr id="31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-393700</wp:posOffset>
            </wp:positionV>
            <wp:extent cx="1000125" cy="1000125"/>
            <wp:effectExtent l="19050" t="0" r="9525" b="0"/>
            <wp:wrapNone/>
            <wp:docPr id="32" name="il_fi" descr="http://uploads.siteduzero.com/files/163001_164000/16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.siteduzero.com/files/163001_164000/1630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6917C9" w:rsidP="00E31880">
      <w:r>
        <w:rPr>
          <w:noProof/>
          <w:lang w:eastAsia="fr-FR"/>
        </w:rPr>
        <w:pict>
          <v:roundrect id="_x0000_s1131" style="position:absolute;margin-left:366.2pt;margin-top:23.25pt;width:195.65pt;height:31.45pt;z-index:251896832" arcsize="10923f" strokecolor="black [3213]" strokeweight="2.25pt">
            <v:textbox>
              <w:txbxContent>
                <w:p w:rsidR="000B31C6" w:rsidRPr="00C12A74" w:rsidRDefault="000B31C6" w:rsidP="00443268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Coloriage libre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5" style="position:absolute;margin-left:-4.4pt;margin-top:12pt;width:128.75pt;height:32.25pt;z-index:251722752" arcsize="10923f" strokecolor="black [3213]" strokeweight="2.25pt">
            <v:textbox>
              <w:txbxContent>
                <w:p w:rsidR="000B31C6" w:rsidRPr="00C12A74" w:rsidRDefault="00271FE1" w:rsidP="00F7141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Grammaire</w:t>
                  </w:r>
                  <w:r w:rsidR="000B31C6"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E31880" w:rsidRPr="00E31880" w:rsidRDefault="006917C9" w:rsidP="00E31880">
      <w:r>
        <w:rPr>
          <w:noProof/>
          <w:lang w:eastAsia="fr-FR"/>
        </w:rPr>
        <w:pict>
          <v:rect id="_x0000_s1071" style="position:absolute;margin-left:326.1pt;margin-top:7.5pt;width:23.8pt;height:21.75pt;z-index:251865088" strokeweight="2.25pt"/>
        </w:pict>
      </w:r>
      <w:r>
        <w:rPr>
          <w:noProof/>
          <w:lang w:eastAsia="fr-FR"/>
        </w:rPr>
        <w:pict>
          <v:shape id="_x0000_s1054" type="#_x0000_t176" style="position:absolute;margin-left:-11.1pt;margin-top:15.1pt;width:394.5pt;height:207.05pt;z-index:251721728" strokecolor="#95b3d7 [1940]" strokeweight="3pt">
            <v:textbox>
              <w:txbxContent>
                <w:p w:rsidR="00566A5A" w:rsidRDefault="00566A5A" w:rsidP="00566A5A">
                  <w:pPr>
                    <w:spacing w:line="240" w:lineRule="auto"/>
                    <w:contextualSpacing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Dans cette phrase, trouve toute la grammaire que tu connais.</w:t>
                  </w:r>
                </w:p>
                <w:p w:rsidR="00566A5A" w:rsidRDefault="00566A5A" w:rsidP="00566A5A">
                  <w:pPr>
                    <w:spacing w:line="240" w:lineRule="auto"/>
                    <w:contextualSpacing/>
                    <w:rPr>
                      <w:rFonts w:ascii="Arial Black" w:hAnsi="Arial Black"/>
                    </w:rPr>
                  </w:pPr>
                </w:p>
                <w:p w:rsidR="00566A5A" w:rsidRDefault="00566A5A" w:rsidP="00566A5A">
                  <w:pPr>
                    <w:spacing w:line="240" w:lineRule="auto"/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566A5A" w:rsidRPr="00566A5A" w:rsidRDefault="00566A5A" w:rsidP="00566A5A">
                  <w:pPr>
                    <w:spacing w:line="240" w:lineRule="auto"/>
                    <w:contextualSpacing/>
                    <w:rPr>
                      <w:sz w:val="40"/>
                      <w:szCs w:val="40"/>
                    </w:rPr>
                  </w:pPr>
                  <w:r w:rsidRPr="00566A5A">
                    <w:rPr>
                      <w:rFonts w:ascii="Arial Black" w:hAnsi="Arial Black"/>
                      <w:sz w:val="40"/>
                      <w:szCs w:val="40"/>
                    </w:rPr>
                    <w:t>La grande fille vient à l’école.</w:t>
                  </w:r>
                </w:p>
                <w:p w:rsidR="00566A5A" w:rsidRDefault="00566A5A" w:rsidP="00566A5A">
                  <w:pPr>
                    <w:spacing w:line="240" w:lineRule="auto"/>
                    <w:contextualSpacing/>
                    <w:jc w:val="center"/>
                  </w:pPr>
                </w:p>
                <w:p w:rsidR="00F303B8" w:rsidRPr="006C1636" w:rsidRDefault="00F303B8" w:rsidP="00F303B8">
                  <w:pPr>
                    <w:rPr>
                      <w:szCs w:val="34"/>
                    </w:rPr>
                  </w:pPr>
                </w:p>
                <w:p w:rsidR="009D2B2E" w:rsidRPr="00F303B8" w:rsidRDefault="009D2B2E" w:rsidP="00F303B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E31880" w:rsidRPr="00E31880" w:rsidRDefault="009F5E38" w:rsidP="00E31880">
      <w:r>
        <w:rPr>
          <w:noProof/>
          <w:lang w:eastAsia="fr-FR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5045658</wp:posOffset>
            </wp:positionH>
            <wp:positionV relativeFrom="paragraph">
              <wp:posOffset>65429</wp:posOffset>
            </wp:positionV>
            <wp:extent cx="1954318" cy="2610096"/>
            <wp:effectExtent l="19050" t="0" r="7832" b="0"/>
            <wp:wrapNone/>
            <wp:docPr id="5" name="il_fi" descr="http://1.bp.blogspot.com/-MIKiiuqJolw/Us0MPrEqOfI/AAAAAAAABSA/KpDv4ejqDXs/s1600/CouvJNPFMD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MIKiiuqJolw/Us0MPrEqOfI/AAAAAAAABSA/KpDv4ejqDXs/s1600/CouvJNPFMD_W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7072" r="12505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83" cy="26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80" w:rsidRPr="00E31880" w:rsidRDefault="006917C9" w:rsidP="00E31880">
      <w:r>
        <w:rPr>
          <w:noProof/>
          <w:lang w:eastAsia="fr-FR"/>
        </w:rPr>
        <w:pict>
          <v:shape id="_x0000_s1169" style="position:absolute;margin-left:441.8pt;margin-top:23.2pt;width:93.2pt;height:105.3pt;z-index:251993088" coordsize="1864,2106" path="m118,28l,583,118,2106r1595,-27l1864,1712,1463,1481r,-898l1463,272,1291,,118,28xe" stroked="f">
            <v:path arrowok="t"/>
          </v:shape>
        </w:pict>
      </w:r>
    </w:p>
    <w:p w:rsidR="00E31880" w:rsidRDefault="00E31880" w:rsidP="00E31880"/>
    <w:p w:rsidR="00E31880" w:rsidRDefault="00E31880" w:rsidP="00E31880"/>
    <w:p w:rsidR="00F029D7" w:rsidRDefault="00E31880" w:rsidP="00E31880">
      <w:pPr>
        <w:tabs>
          <w:tab w:val="left" w:pos="8576"/>
        </w:tabs>
      </w:pPr>
      <w:r>
        <w:tab/>
      </w: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6917C9" w:rsidP="00E31880">
      <w:pPr>
        <w:tabs>
          <w:tab w:val="left" w:pos="8576"/>
        </w:tabs>
      </w:pPr>
      <w:r>
        <w:rPr>
          <w:noProof/>
          <w:lang w:eastAsia="fr-FR"/>
        </w:rPr>
        <w:pict>
          <v:roundrect id="_x0000_s1042" style="position:absolute;margin-left:-4.4pt;margin-top:25.1pt;width:116.65pt;height:32.25pt;z-index:251785216" arcsize="10923f" strokecolor="black [3213]" strokeweight="2.25pt">
            <v:textbox>
              <w:txbxContent>
                <w:p w:rsidR="000B31C6" w:rsidRPr="00C12A74" w:rsidRDefault="000B31C6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Vocabulaire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E31880" w:rsidRDefault="006917C9" w:rsidP="00E31880">
      <w:pPr>
        <w:tabs>
          <w:tab w:val="left" w:pos="8576"/>
        </w:tabs>
      </w:pPr>
      <w:r>
        <w:rPr>
          <w:noProof/>
          <w:lang w:eastAsia="fr-FR"/>
        </w:rPr>
        <w:pict>
          <v:shape id="_x0000_s1041" type="#_x0000_t176" style="position:absolute;margin-left:-11.1pt;margin-top:21pt;width:562.35pt;height:190.9pt;z-index:251696128" strokecolor="#95b3d7 [1940]" strokeweight="3pt">
            <v:textbox>
              <w:txbxContent>
                <w:p w:rsidR="000041FA" w:rsidRDefault="00190E03" w:rsidP="000041FA">
                  <w:pPr>
                    <w:spacing w:line="240" w:lineRule="auto"/>
                    <w:rPr>
                      <w:rFonts w:ascii="Tooney Loons" w:hAnsi="Tooney Loons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</w:rPr>
                    <w:t>Dictionnaire</w:t>
                  </w:r>
                  <w:r w:rsidR="000041FA">
                    <w:rPr>
                      <w:rFonts w:ascii="Arial Black" w:hAnsi="Arial Black"/>
                    </w:rPr>
                    <w:t>.</w:t>
                  </w:r>
                  <w:r w:rsidR="000041FA">
                    <w:rPr>
                      <w:rFonts w:ascii="Arial Black" w:hAnsi="Arial Black"/>
                    </w:rPr>
                    <w:tab/>
                  </w:r>
                  <w:r>
                    <w:rPr>
                      <w:rFonts w:ascii="Tooney Loons" w:hAnsi="Tooney Loons"/>
                    </w:rPr>
                    <w:t xml:space="preserve">Cherche ce mot dans le dictionnaire et écris sa définition </w:t>
                  </w:r>
                  <w:r w:rsidRPr="003D7390">
                    <w:rPr>
                      <w:rFonts w:ascii="Tooney Loons" w:hAnsi="Tooney Loons"/>
                      <w:u w:val="single"/>
                    </w:rPr>
                    <w:t>sans les exemples</w:t>
                  </w:r>
                  <w:r>
                    <w:rPr>
                      <w:rFonts w:ascii="Tooney Loons" w:hAnsi="Tooney Loons"/>
                    </w:rPr>
                    <w:t>.</w:t>
                  </w:r>
                </w:p>
                <w:p w:rsidR="00190E03" w:rsidRDefault="00566A5A" w:rsidP="000041FA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  <w:sz w:val="26"/>
                      <w:szCs w:val="26"/>
                    </w:rPr>
                    <w:t>patient</w:t>
                  </w:r>
                  <w:proofErr w:type="gramEnd"/>
                  <w:r w:rsidR="00190E03">
                    <w:rPr>
                      <w:rFonts w:ascii="Arial Narrow" w:hAnsi="Arial Narrow"/>
                      <w:b/>
                      <w:sz w:val="26"/>
                      <w:szCs w:val="26"/>
                    </w:rPr>
                    <w:t> :</w:t>
                  </w:r>
                  <w:r w:rsidR="000041FA">
                    <w:rPr>
                      <w:rFonts w:ascii="Arial Narrow" w:hAnsi="Arial Narrow"/>
                      <w:sz w:val="26"/>
                      <w:szCs w:val="26"/>
                    </w:rPr>
                    <w:t>…………………………………………………………………………………………………………………</w:t>
                  </w:r>
                </w:p>
                <w:p w:rsidR="003D7390" w:rsidRDefault="003D7390" w:rsidP="000041FA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190E03" w:rsidRDefault="00190E03" w:rsidP="000041FA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190E03" w:rsidRDefault="00190E03" w:rsidP="000041FA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0B31C6" w:rsidRPr="000041FA" w:rsidRDefault="00190E03" w:rsidP="000041FA">
                  <w:pPr>
                    <w:rPr>
                      <w:szCs w:val="28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Colorie le bonhomme qui correspond à sa </w:t>
                  </w:r>
                  <w:r w:rsidRPr="00190E03">
                    <w:rPr>
                      <w:rFonts w:ascii="Arial Narrow" w:hAnsi="Arial Narrow"/>
                      <w:b/>
                      <w:sz w:val="26"/>
                      <w:szCs w:val="26"/>
                    </w:rPr>
                    <w:t>nature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 :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ab/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ab/>
                  </w:r>
                  <w:r w:rsidR="003274F1">
                    <w:rPr>
                      <w:rFonts w:ascii="Arial Narrow" w:hAnsi="Arial Narrow"/>
                      <w:sz w:val="26"/>
                      <w:szCs w:val="26"/>
                    </w:rPr>
                    <w:t>Colorie le genre du mot.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70" style="position:absolute;margin-left:527.45pt;margin-top:10.15pt;width:23.8pt;height:21.75pt;z-index:251756544" strokeweight="2.25pt"/>
        </w:pict>
      </w: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FD7EC5" w:rsidRDefault="006917C9" w:rsidP="00E31880">
      <w:pPr>
        <w:tabs>
          <w:tab w:val="left" w:pos="8576"/>
        </w:tabs>
      </w:pPr>
      <w:r>
        <w:rPr>
          <w:noProof/>
          <w:lang w:eastAsia="fr-FR"/>
        </w:rPr>
        <w:pict>
          <v:shape id="_x0000_s1155" type="#_x0000_t32" style="position:absolute;margin-left:263.85pt;margin-top:15.7pt;width:0;height:84.9pt;z-index:251963392" o:connectortype="straight" strokecolor="#95b3d7 [1940]" strokeweight="2.25pt">
            <v:stroke dashstyle="dash"/>
          </v:shape>
        </w:pict>
      </w:r>
      <w:r>
        <w:rPr>
          <w:noProof/>
          <w:lang w:eastAsia="fr-FR"/>
        </w:rPr>
        <w:pict>
          <v:shape id="_x0000_s1154" type="#_x0000_t32" style="position:absolute;margin-left:-11.1pt;margin-top:15.7pt;width:562.35pt;height:0;z-index:251962368" o:connectortype="straight" strokecolor="#95b3d7 [1940]" strokeweight="2.25pt">
            <v:stroke dashstyle="dash"/>
          </v:shape>
        </w:pict>
      </w:r>
    </w:p>
    <w:p w:rsidR="0035122E" w:rsidRDefault="00190E03" w:rsidP="00E31880">
      <w:pPr>
        <w:tabs>
          <w:tab w:val="left" w:pos="8576"/>
        </w:tabs>
      </w:pPr>
      <w:r>
        <w:rPr>
          <w:noProof/>
          <w:lang w:eastAsia="fr-FR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282263</wp:posOffset>
            </wp:positionV>
            <wp:extent cx="3004448" cy="672861"/>
            <wp:effectExtent l="19050" t="0" r="5452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38" t="47672" r="50993" b="3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48" cy="6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80A" w:rsidRDefault="005B2923" w:rsidP="00E31880">
      <w:pPr>
        <w:tabs>
          <w:tab w:val="left" w:pos="8576"/>
        </w:tabs>
      </w:pPr>
      <w:r>
        <w:rPr>
          <w:noProof/>
          <w:lang w:eastAsia="fr-FR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27940</wp:posOffset>
            </wp:positionV>
            <wp:extent cx="732790" cy="573405"/>
            <wp:effectExtent l="0" t="76200" r="0" b="55245"/>
            <wp:wrapNone/>
            <wp:docPr id="11" name="il_fi" descr="http://ekladata.com/x0ECGFR3caeF-NwvYj2I81yFUXw@500x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kladata.com/x0ECGFR3caeF-NwvYj2I81yFUXw@500x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461" t="75164" r="231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7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7C9">
        <w:rPr>
          <w:noProof/>
          <w:lang w:eastAsia="fr-FR"/>
        </w:rPr>
        <w:pict>
          <v:roundrect id="_x0000_s1202" style="position:absolute;margin-left:413.5pt;margin-top:.85pt;width:104.05pt;height:42.1pt;z-index:252041216;mso-position-horizontal-relative:text;mso-position-vertical-relative:text" arcsize="10923f">
            <v:textbox>
              <w:txbxContent>
                <w:p w:rsidR="003274F1" w:rsidRPr="003274F1" w:rsidRDefault="003274F1" w:rsidP="003274F1">
                  <w:pPr>
                    <w:jc w:val="center"/>
                    <w:rPr>
                      <w:rFonts w:ascii="Chinacat" w:hAnsi="Chinacat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Chinacat" w:hAnsi="Chinacat"/>
                      <w:sz w:val="40"/>
                      <w:szCs w:val="40"/>
                    </w:rPr>
                    <w:t>masculin</w:t>
                  </w:r>
                  <w:proofErr w:type="gramEnd"/>
                </w:p>
              </w:txbxContent>
            </v:textbox>
          </v:roundrect>
        </w:pict>
      </w:r>
      <w:r w:rsidR="006917C9">
        <w:rPr>
          <w:noProof/>
          <w:lang w:eastAsia="fr-FR"/>
        </w:rPr>
        <w:pict>
          <v:roundrect id="_x0000_s1201" style="position:absolute;margin-left:291.8pt;margin-top:.85pt;width:104.05pt;height:42.1pt;z-index:252040192;mso-position-horizontal-relative:text;mso-position-vertical-relative:text" arcsize="10923f">
            <v:textbox>
              <w:txbxContent>
                <w:p w:rsidR="003274F1" w:rsidRPr="003274F1" w:rsidRDefault="003274F1" w:rsidP="003274F1">
                  <w:pPr>
                    <w:jc w:val="center"/>
                    <w:rPr>
                      <w:rFonts w:ascii="Chinacat" w:hAnsi="Chinacat"/>
                      <w:sz w:val="40"/>
                      <w:szCs w:val="40"/>
                    </w:rPr>
                  </w:pPr>
                  <w:proofErr w:type="gramStart"/>
                  <w:r w:rsidRPr="003274F1">
                    <w:rPr>
                      <w:rFonts w:ascii="Chinacat" w:hAnsi="Chinacat"/>
                      <w:sz w:val="40"/>
                      <w:szCs w:val="40"/>
                    </w:rPr>
                    <w:t>féminin</w:t>
                  </w:r>
                  <w:proofErr w:type="gramEnd"/>
                </w:p>
              </w:txbxContent>
            </v:textbox>
          </v:roundrect>
        </w:pict>
      </w:r>
    </w:p>
    <w:p w:rsidR="00FD7EC5" w:rsidRDefault="00FD7EC5" w:rsidP="00E31880">
      <w:pPr>
        <w:tabs>
          <w:tab w:val="left" w:pos="8576"/>
        </w:tabs>
      </w:pPr>
    </w:p>
    <w:p w:rsidR="00E31880" w:rsidRDefault="006917C9" w:rsidP="00E31880">
      <w:pPr>
        <w:tabs>
          <w:tab w:val="left" w:pos="8576"/>
        </w:tabs>
      </w:pPr>
      <w:r>
        <w:rPr>
          <w:noProof/>
          <w:lang w:eastAsia="fr-FR"/>
        </w:rPr>
        <w:lastRenderedPageBreak/>
        <w:pict>
          <v:shape id="_x0000_s1057" type="#_x0000_t176" style="position:absolute;margin-left:-7.85pt;margin-top:7.1pt;width:562.35pt;height:402.75pt;z-index:251724800" strokecolor="#95b3d7 [1940]" strokeweight="3pt">
            <v:textbox style="mso-next-textbox:#_x0000_s1057">
              <w:txbxContent>
                <w:p w:rsidR="000B31C6" w:rsidRDefault="000B31C6" w:rsidP="00E31880"/>
                <w:p w:rsidR="000B31C6" w:rsidRDefault="000B31C6" w:rsidP="00E31880"/>
                <w:p w:rsidR="000B31C6" w:rsidRDefault="000B31C6" w:rsidP="00E31880"/>
                <w:p w:rsidR="000B31C6" w:rsidRDefault="000B31C6" w:rsidP="00E31880"/>
                <w:p w:rsidR="000B31C6" w:rsidRDefault="000B31C6" w:rsidP="00E31880"/>
                <w:p w:rsidR="000B31C6" w:rsidRDefault="000B31C6" w:rsidP="00E31880"/>
                <w:p w:rsidR="000B31C6" w:rsidRDefault="000B31C6" w:rsidP="00E31880"/>
              </w:txbxContent>
            </v:textbox>
          </v:shape>
        </w:pict>
      </w:r>
      <w:r>
        <w:rPr>
          <w:noProof/>
          <w:lang w:eastAsia="fr-FR"/>
        </w:rPr>
        <w:pict>
          <v:rect id="_x0000_s1098" style="position:absolute;margin-left:516.7pt;margin-top:11.25pt;width:23.8pt;height:21.75pt;z-index:251836416" strokeweight="2.25pt"/>
        </w:pict>
      </w:r>
      <w:r>
        <w:rPr>
          <w:noProof/>
          <w:lang w:eastAsia="fr-FR"/>
        </w:rPr>
        <w:pict>
          <v:roundrect id="_x0000_s1056" style="position:absolute;margin-left:16.65pt;margin-top:-7.05pt;width:158.85pt;height:32.25pt;z-index:251725824" arcsize="10923f" strokecolor="black [3213]" strokeweight="2.25pt">
            <v:textbox>
              <w:txbxContent>
                <w:p w:rsidR="000B31C6" w:rsidRPr="00C12A74" w:rsidRDefault="000B31C6" w:rsidP="00E31880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Calcul mental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8" type="#_x0000_t63" style="position:absolute;margin-left:379.1pt;margin-top:-13.75pt;width:105.3pt;height:58.05pt;z-index:251727872" adj="-5026,9433">
            <v:textbox style="mso-next-textbox:#_x0000_s1058">
              <w:txbxContent>
                <w:p w:rsidR="000B31C6" w:rsidRPr="00E31880" w:rsidRDefault="000B31C6">
                  <w:pPr>
                    <w:rPr>
                      <w:rFonts w:ascii="Arial Black" w:hAnsi="Arial Black"/>
                    </w:rPr>
                  </w:pPr>
                  <w:r w:rsidRPr="00E31880">
                    <w:rPr>
                      <w:rFonts w:ascii="Arial Black" w:hAnsi="Arial Black"/>
                    </w:rPr>
                    <w:t>Demande le chrono !</w:t>
                  </w:r>
                </w:p>
              </w:txbxContent>
            </v:textbox>
          </v:shape>
        </w:pict>
      </w:r>
      <w:r w:rsidR="0081009F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-15875</wp:posOffset>
            </wp:positionV>
            <wp:extent cx="522605" cy="488950"/>
            <wp:effectExtent l="19050" t="0" r="0" b="0"/>
            <wp:wrapNone/>
            <wp:docPr id="22" name="rg_hi" descr="http://t1.gstatic.com/images?q=tbn:ANd9GcQrXweicqd4jeY1564MEzpxe_xitfniI8Zj2BXcVWTBawZWxHMEg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rXweicqd4jeY1564MEzpxe_xitfniI8Zj2BXcVWTBawZWxHMEg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93A" w:rsidRDefault="00DA793A" w:rsidP="00E31880">
      <w:pPr>
        <w:tabs>
          <w:tab w:val="left" w:pos="8576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3364230" cy="4761865"/>
            <wp:effectExtent l="19050" t="0" r="7620" b="0"/>
            <wp:docPr id="4" name="il_fi" descr="http://www.hugolescargot.com/main/albums_images/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ugolescargot.com/main/albums_images/16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7C9">
        <w:rPr>
          <w:noProof/>
          <w:lang w:eastAsia="fr-FR"/>
        </w:rPr>
        <w:pict>
          <v:rect id="_x0000_s1100" style="position:absolute;margin-left:252.95pt;margin-top:416.2pt;width:23.8pt;height:21.75pt;z-index:251838464;mso-position-horizontal-relative:text;mso-position-vertical-relative:text" strokeweight="2.25pt"/>
        </w:pict>
      </w:r>
      <w:r w:rsidR="006917C9">
        <w:rPr>
          <w:noProof/>
          <w:lang w:eastAsia="fr-FR"/>
        </w:rPr>
        <w:pict>
          <v:rect id="_x0000_s1099" style="position:absolute;margin-left:521.45pt;margin-top:416.2pt;width:23.8pt;height:21.75pt;z-index:251837440;mso-position-horizontal-relative:text;mso-position-vertical-relative:text" strokeweight="2.25pt"/>
        </w:pict>
      </w:r>
      <w:r w:rsidR="006917C9">
        <w:rPr>
          <w:noProof/>
          <w:lang w:eastAsia="fr-FR"/>
        </w:rPr>
        <w:pict>
          <v:shape id="_x0000_s1059" type="#_x0000_t202" style="position:absolute;margin-left:16.65pt;margin-top:-.25pt;width:533.15pt;height:376.9pt;z-index:251728896;mso-position-horizontal-relative:text;mso-position-vertical-relative:text" filled="f" stroked="f">
            <v:textbox style="mso-next-textbox:#_x0000_s1059">
              <w:txbxContent>
                <w:p w:rsidR="000B31C6" w:rsidRDefault="000B31C6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E31880">
                    <w:rPr>
                      <w:rFonts w:ascii="Arial Black" w:hAnsi="Arial Black"/>
                      <w:sz w:val="24"/>
                      <w:szCs w:val="24"/>
                    </w:rPr>
                    <w:t>Fais ces calculs le plus rapidement possible.</w:t>
                  </w:r>
                </w:p>
                <w:p w:rsidR="000B31C6" w:rsidRPr="00887263" w:rsidRDefault="000B31C6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>Temps : ………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……………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> 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1 : moins de 3 min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2 : moins de 3 min 30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518"/>
                    <w:gridCol w:w="2518"/>
                    <w:gridCol w:w="2519"/>
                    <w:gridCol w:w="2519"/>
                  </w:tblGrid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7C1B9F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2 = 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7C1B9F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4 = 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7C1B9F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……..</w:t>
                        </w:r>
                      </w:p>
                    </w:tc>
                  </w:tr>
                  <w:tr w:rsidR="00673ED9" w:rsidTr="00887263">
                    <w:trPr>
                      <w:trHeight w:val="555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F06FF7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5 X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F06FF7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7 X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F06FF7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10 X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7C1B9F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F06FF7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8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7C1B9F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F06FF7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9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F06FF7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+ 3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F06FF7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+ 5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F06FF7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+ 6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</w:t>
                        </w:r>
                      </w:p>
                    </w:tc>
                  </w:tr>
                  <w:tr w:rsidR="00111650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5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111650" w:rsidRPr="00887263" w:rsidRDefault="00111650" w:rsidP="00095322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4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111650" w:rsidRPr="00887263" w:rsidRDefault="00111650" w:rsidP="00095322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……..</w:t>
                        </w:r>
                      </w:p>
                    </w:tc>
                  </w:tr>
                  <w:tr w:rsidR="00111650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 X 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 X 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10 X 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111650" w:rsidRPr="00887263" w:rsidRDefault="00111650" w:rsidP="00095322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 X 8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- 5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673ED9" w:rsidP="00F06FF7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F06FF7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8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-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5 = …..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673ED9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17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673ED9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7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+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9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…..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7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4 = 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5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-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2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14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9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5 = 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7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5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10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</w:tr>
                </w:tbl>
                <w:p w:rsidR="000B31C6" w:rsidRPr="00E31880" w:rsidRDefault="000B31C6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A793A" w:rsidRPr="00DA793A" w:rsidRDefault="006917C9" w:rsidP="00DA793A">
      <w:r>
        <w:rPr>
          <w:noProof/>
          <w:lang w:eastAsia="fr-FR"/>
        </w:rPr>
        <w:pict>
          <v:roundrect id="_x0000_s1075" style="position:absolute;margin-left:295.5pt;margin-top:18.75pt;width:157.85pt;height:32.25pt;z-index:251774976" arcsize="10923f" strokecolor="black [3213]" strokeweight="2.25pt">
            <v:textbox style="mso-next-textbox:#_x0000_s1075">
              <w:txbxContent>
                <w:p w:rsidR="000B31C6" w:rsidRPr="00A630A2" w:rsidRDefault="00A630A2" w:rsidP="006D76FA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 xml:space="preserve">Ajoute </w:t>
                  </w:r>
                  <w:r w:rsidRPr="00A630A2">
                    <w:rPr>
                      <w:rFonts w:ascii="geometric" w:hAnsi="geometric"/>
                      <w:sz w:val="36"/>
                      <w:szCs w:val="36"/>
                    </w:rPr>
                    <w:t>le d</w:t>
                  </w:r>
                  <w:r w:rsidRPr="00A630A2">
                    <w:rPr>
                      <w:rFonts w:ascii="Times New Roman" w:hAnsi="Times New Roman" w:cs="Times New Roman"/>
                      <w:sz w:val="36"/>
                      <w:szCs w:val="36"/>
                    </w:rPr>
                    <w:t>é</w:t>
                  </w:r>
                  <w:r w:rsidRPr="00A630A2">
                    <w:rPr>
                      <w:rFonts w:ascii="geometric" w:hAnsi="geometric" w:cs="Times New Roman"/>
                      <w:sz w:val="36"/>
                      <w:szCs w:val="36"/>
                    </w:rPr>
                    <w:t>cor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9" style="position:absolute;margin-left:-9.1pt;margin-top:3.95pt;width:112.4pt;height:32.25pt;z-index:251755520" arcsize="10923f" strokecolor="black [3213]" strokeweight="2.25pt">
            <v:textbox style="mso-next-textbox:#_x0000_s1069">
              <w:txbxContent>
                <w:p w:rsidR="000B31C6" w:rsidRPr="00C12A74" w:rsidRDefault="000B31C6" w:rsidP="0086312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Repos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DA793A" w:rsidRPr="00DA793A" w:rsidRDefault="006917C9" w:rsidP="00DA793A">
      <w:r>
        <w:rPr>
          <w:noProof/>
          <w:lang w:eastAsia="fr-FR"/>
        </w:rPr>
        <w:pict>
          <v:shape id="_x0000_s1074" type="#_x0000_t176" style="position:absolute;margin-left:287.65pt;margin-top:10.75pt;width:271pt;height:346.4pt;z-index:251773952" strokecolor="#95b3d7 [1940]" strokeweight="3pt">
            <v:textbox style="mso-next-textbox:#_x0000_s1074">
              <w:txbxContent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6D76FA"/>
                <w:p w:rsidR="000B31C6" w:rsidRDefault="000B31C6" w:rsidP="006D76FA"/>
              </w:txbxContent>
            </v:textbox>
          </v:shape>
        </w:pict>
      </w:r>
      <w:r>
        <w:rPr>
          <w:noProof/>
          <w:lang w:eastAsia="fr-FR"/>
        </w:rPr>
        <w:pict>
          <v:shape id="_x0000_s1068" type="#_x0000_t176" style="position:absolute;margin-left:-13.1pt;margin-top:.25pt;width:289.85pt;height:356.9pt;z-index:251754496" filled="f" strokecolor="#95b3d7 [1940]" strokeweight="3pt">
            <v:textbox style="mso-next-textbox:#_x0000_s1068">
              <w:txbxContent>
                <w:p w:rsidR="006D3809" w:rsidRDefault="0014554C" w:rsidP="00863126">
                  <w:pPr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 xml:space="preserve">Colorie </w:t>
                  </w:r>
                  <w:r w:rsidR="003A5C9D">
                    <w:rPr>
                      <w:rFonts w:ascii="Arial Black" w:hAnsi="Arial Black"/>
                    </w:rPr>
                    <w:t xml:space="preserve">les lettres qui font </w:t>
                  </w:r>
                  <w:r w:rsidR="006D3809">
                    <w:rPr>
                      <w:rFonts w:ascii="Arial Black" w:hAnsi="Arial Black"/>
                    </w:rPr>
                    <w:t>z</w:t>
                  </w:r>
                  <w:r w:rsidR="003A5C9D">
                    <w:rPr>
                      <w:rFonts w:ascii="Arial Black" w:hAnsi="Arial Black"/>
                    </w:rPr>
                    <w:t xml:space="preserve"> </w:t>
                  </w:r>
                  <w:r w:rsidR="006D3809">
                    <w:rPr>
                      <w:rFonts w:ascii="Arial Black" w:hAnsi="Arial Black"/>
                    </w:rPr>
                    <w:t>d</w:t>
                  </w:r>
                  <w:r w:rsidR="002E4726">
                    <w:rPr>
                      <w:rFonts w:ascii="Arial Black" w:hAnsi="Arial Black"/>
                    </w:rPr>
                    <w:t xml:space="preserve">e </w:t>
                  </w:r>
                  <w:r w:rsidR="006D3809">
                    <w:rPr>
                      <w:rFonts w:ascii="Arial Black" w:hAnsi="Arial Black"/>
                    </w:rPr>
                    <w:t>3</w:t>
                  </w:r>
                </w:p>
                <w:p w:rsidR="000B31C6" w:rsidRPr="00FC5AC0" w:rsidRDefault="0079083C" w:rsidP="00863126">
                  <w:pPr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 xml:space="preserve"> </w:t>
                  </w:r>
                  <w:proofErr w:type="gramStart"/>
                  <w:r>
                    <w:rPr>
                      <w:rFonts w:ascii="Arial Black" w:hAnsi="Arial Black"/>
                    </w:rPr>
                    <w:t>couleurs</w:t>
                  </w:r>
                  <w:proofErr w:type="gramEnd"/>
                  <w:r>
                    <w:rPr>
                      <w:rFonts w:ascii="Arial Black" w:hAnsi="Arial Black"/>
                    </w:rPr>
                    <w:t xml:space="preserve"> différentes</w:t>
                  </w:r>
                  <w:r w:rsidR="0014554C">
                    <w:rPr>
                      <w:rFonts w:ascii="Arial Black" w:hAnsi="Arial Black"/>
                    </w:rPr>
                    <w:t>.</w:t>
                  </w:r>
                </w:p>
              </w:txbxContent>
            </v:textbox>
          </v:shape>
        </w:pict>
      </w:r>
    </w:p>
    <w:p w:rsidR="00DA793A" w:rsidRPr="00DA793A" w:rsidRDefault="00DA793A" w:rsidP="00DA793A"/>
    <w:p w:rsidR="00DA793A" w:rsidRPr="00DA793A" w:rsidRDefault="006917C9" w:rsidP="00DA793A"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0" type="#_x0000_t136" style="position:absolute;margin-left:127.1pt;margin-top:5.45pt;width:149.65pt;height:146pt;rotation:-930348fd;z-index:251958272">
            <v:shadow on="t" opacity="52429f"/>
            <v:textpath style="font-family:&quot;Cursive standard&quot;;font-size:54pt;font-style:italic;v-text-kern:t" trim="t" fitpath="t" string="z"/>
          </v:shape>
        </w:pict>
      </w:r>
      <w:r>
        <w:rPr>
          <w:noProof/>
        </w:rPr>
        <w:pict>
          <v:shape id="_x0000_s1136" type="#_x0000_t136" style="position:absolute;margin-left:41.1pt;margin-top:11.95pt;width:99.15pt;height:126.55pt;z-index:251917312">
            <v:shadow on="t" opacity="52429f"/>
            <v:textpath style="font-family:&quot;Curse Casual JVE&quot;;font-style:italic;v-text-kern:t" trim="t" fitpath="t" string="z"/>
          </v:shape>
        </w:pict>
      </w:r>
    </w:p>
    <w:p w:rsidR="00DA793A" w:rsidRPr="00DA793A" w:rsidRDefault="00DA793A" w:rsidP="00DA793A"/>
    <w:p w:rsidR="00DA793A" w:rsidRDefault="006917C9" w:rsidP="00DA793A">
      <w:r>
        <w:rPr>
          <w:noProof/>
          <w:lang w:eastAsia="fr-FR"/>
        </w:rPr>
        <w:pict>
          <v:shape id="_x0000_s1170" style="position:absolute;margin-left:364.4pt;margin-top:3.45pt;width:108.65pt;height:186.1pt;z-index:251995136" coordsize="2173,3722" path="m2173,135l1114,1149r163,794l1222,2649,760,2975r-95,720l,3722,149,,2173,135xe" stroked="f">
            <v:path arrowok="t"/>
          </v:shape>
        </w:pict>
      </w:r>
      <w:r w:rsidR="00A630A2">
        <w:rPr>
          <w:noProof/>
          <w:lang w:eastAsia="fr-FR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267335</wp:posOffset>
            </wp:positionV>
            <wp:extent cx="2242820" cy="2535555"/>
            <wp:effectExtent l="19050" t="0" r="5080" b="0"/>
            <wp:wrapNone/>
            <wp:docPr id="8" name="il_fi" descr="http://ecx.images-amazon.com/images/I/81w8lIYNeZ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x.images-amazon.com/images/I/81w8lIYNeZL._SL15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610" t="5353" r="8975" b="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80" w:rsidRPr="00DA793A" w:rsidRDefault="006917C9" w:rsidP="00DA793A">
      <w:pPr>
        <w:jc w:val="right"/>
      </w:pPr>
      <w:r>
        <w:rPr>
          <w:noProof/>
          <w:lang w:eastAsia="fr-FR"/>
        </w:rPr>
        <w:pict>
          <v:shape id="_x0000_s1138" type="#_x0000_t136" style="position:absolute;left:0;text-align:left;margin-left:27.55pt;margin-top:4.4pt;width:151.75pt;height:191.85pt;z-index:251922432">
            <v:shadow on="t" opacity="52429f"/>
            <v:textpath style="font-family:&quot;Cursive standard&quot;;font-size:54pt;font-style:italic;v-text-kern:t" trim="t" fitpath="t" string="Z"/>
          </v:shape>
        </w:pict>
      </w:r>
    </w:p>
    <w:sectPr w:rsidR="00E31880" w:rsidRPr="00DA793A" w:rsidSect="00FD7EC5">
      <w:pgSz w:w="11906" w:h="16838"/>
      <w:pgMar w:top="510" w:right="510" w:bottom="45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 Rounded MT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arnold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F2 Professor">
    <w:panose1 w:val="00000400000000000000"/>
    <w:charset w:val="00"/>
    <w:family w:val="auto"/>
    <w:pitch w:val="variable"/>
    <w:sig w:usb0="80000027" w:usb1="0000000A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Tooney Loons">
    <w:panose1 w:val="00000000000000000000"/>
    <w:charset w:val="00"/>
    <w:family w:val="modern"/>
    <w:notTrueType/>
    <w:pitch w:val="variable"/>
    <w:sig w:usb0="80000007" w:usb1="00000000" w:usb2="00000000" w:usb3="00000000" w:csb0="0000011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metric">
    <w:panose1 w:val="02000503040000020004"/>
    <w:charset w:val="00"/>
    <w:family w:val="auto"/>
    <w:pitch w:val="variable"/>
    <w:sig w:usb0="8000000B" w:usb1="00000002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hinaca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B371B"/>
    <w:multiLevelType w:val="hybridMultilevel"/>
    <w:tmpl w:val="7CC2C2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00BF1"/>
    <w:multiLevelType w:val="hybridMultilevel"/>
    <w:tmpl w:val="A34E779E"/>
    <w:lvl w:ilvl="0" w:tplc="C4569042">
      <w:start w:val="1"/>
      <w:numFmt w:val="decimal"/>
      <w:lvlText w:val="%1."/>
      <w:lvlJc w:val="left"/>
      <w:pPr>
        <w:ind w:left="67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2">
    <w:nsid w:val="34DB76B8"/>
    <w:multiLevelType w:val="hybridMultilevel"/>
    <w:tmpl w:val="5ECC14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97C98"/>
    <w:multiLevelType w:val="hybridMultilevel"/>
    <w:tmpl w:val="0608BFBE"/>
    <w:lvl w:ilvl="0" w:tplc="65249B58">
      <w:start w:val="47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1F7B"/>
    <w:rsid w:val="000041FA"/>
    <w:rsid w:val="00007628"/>
    <w:rsid w:val="0002521B"/>
    <w:rsid w:val="00032CC2"/>
    <w:rsid w:val="0003680A"/>
    <w:rsid w:val="000714D0"/>
    <w:rsid w:val="00071A8E"/>
    <w:rsid w:val="00083C17"/>
    <w:rsid w:val="00095878"/>
    <w:rsid w:val="000A41B1"/>
    <w:rsid w:val="000B31C6"/>
    <w:rsid w:val="000B35AE"/>
    <w:rsid w:val="000F1FEC"/>
    <w:rsid w:val="00111650"/>
    <w:rsid w:val="0014554C"/>
    <w:rsid w:val="00150C89"/>
    <w:rsid w:val="00157358"/>
    <w:rsid w:val="00183C19"/>
    <w:rsid w:val="00190E03"/>
    <w:rsid w:val="001B248B"/>
    <w:rsid w:val="001C322E"/>
    <w:rsid w:val="001C390E"/>
    <w:rsid w:val="001C5822"/>
    <w:rsid w:val="001E312A"/>
    <w:rsid w:val="001F0B89"/>
    <w:rsid w:val="001F2545"/>
    <w:rsid w:val="002057CD"/>
    <w:rsid w:val="00210734"/>
    <w:rsid w:val="0021516F"/>
    <w:rsid w:val="00230365"/>
    <w:rsid w:val="00232AB2"/>
    <w:rsid w:val="00235B19"/>
    <w:rsid w:val="0024387E"/>
    <w:rsid w:val="00245DBE"/>
    <w:rsid w:val="00271FE1"/>
    <w:rsid w:val="00273E4C"/>
    <w:rsid w:val="00274E73"/>
    <w:rsid w:val="002831BF"/>
    <w:rsid w:val="002831E9"/>
    <w:rsid w:val="0029629B"/>
    <w:rsid w:val="00296DF1"/>
    <w:rsid w:val="002A359A"/>
    <w:rsid w:val="002B0A40"/>
    <w:rsid w:val="002D17B6"/>
    <w:rsid w:val="002E084E"/>
    <w:rsid w:val="002E4726"/>
    <w:rsid w:val="002F4EC1"/>
    <w:rsid w:val="002F5D56"/>
    <w:rsid w:val="002F68B9"/>
    <w:rsid w:val="00300948"/>
    <w:rsid w:val="0032633B"/>
    <w:rsid w:val="003274F1"/>
    <w:rsid w:val="00331A2A"/>
    <w:rsid w:val="00331F7B"/>
    <w:rsid w:val="0035122E"/>
    <w:rsid w:val="00352BED"/>
    <w:rsid w:val="00371742"/>
    <w:rsid w:val="00390F42"/>
    <w:rsid w:val="00391E0E"/>
    <w:rsid w:val="003A5359"/>
    <w:rsid w:val="003A5C9D"/>
    <w:rsid w:val="003A6883"/>
    <w:rsid w:val="003D51FC"/>
    <w:rsid w:val="003D67B7"/>
    <w:rsid w:val="003D7390"/>
    <w:rsid w:val="003E6DE8"/>
    <w:rsid w:val="003F67F8"/>
    <w:rsid w:val="003F6CE1"/>
    <w:rsid w:val="003F70A5"/>
    <w:rsid w:val="00404C18"/>
    <w:rsid w:val="00432A0D"/>
    <w:rsid w:val="00440A3D"/>
    <w:rsid w:val="00443268"/>
    <w:rsid w:val="00447167"/>
    <w:rsid w:val="004472F3"/>
    <w:rsid w:val="00453113"/>
    <w:rsid w:val="00453759"/>
    <w:rsid w:val="0045380B"/>
    <w:rsid w:val="00463E5C"/>
    <w:rsid w:val="004643EC"/>
    <w:rsid w:val="00474E10"/>
    <w:rsid w:val="00492F0B"/>
    <w:rsid w:val="004A3E5E"/>
    <w:rsid w:val="004A611C"/>
    <w:rsid w:val="004B6FEA"/>
    <w:rsid w:val="004D18B9"/>
    <w:rsid w:val="004E3959"/>
    <w:rsid w:val="004E74FC"/>
    <w:rsid w:val="004E76F5"/>
    <w:rsid w:val="004F0A07"/>
    <w:rsid w:val="004F1F1C"/>
    <w:rsid w:val="005251C5"/>
    <w:rsid w:val="005251D9"/>
    <w:rsid w:val="00534198"/>
    <w:rsid w:val="0053433F"/>
    <w:rsid w:val="00534460"/>
    <w:rsid w:val="0054656F"/>
    <w:rsid w:val="00555C92"/>
    <w:rsid w:val="00566A5A"/>
    <w:rsid w:val="00575F34"/>
    <w:rsid w:val="00576A03"/>
    <w:rsid w:val="005A64C0"/>
    <w:rsid w:val="005B2923"/>
    <w:rsid w:val="005B7B53"/>
    <w:rsid w:val="005C14AA"/>
    <w:rsid w:val="005C7F5B"/>
    <w:rsid w:val="005E1EFB"/>
    <w:rsid w:val="005E77B1"/>
    <w:rsid w:val="00600979"/>
    <w:rsid w:val="006338B9"/>
    <w:rsid w:val="00673ED9"/>
    <w:rsid w:val="0068672B"/>
    <w:rsid w:val="006917C9"/>
    <w:rsid w:val="006A3A9F"/>
    <w:rsid w:val="006C0497"/>
    <w:rsid w:val="006C1636"/>
    <w:rsid w:val="006D2941"/>
    <w:rsid w:val="006D3809"/>
    <w:rsid w:val="006D5D0F"/>
    <w:rsid w:val="006D76FA"/>
    <w:rsid w:val="006E0A98"/>
    <w:rsid w:val="006E70C8"/>
    <w:rsid w:val="00704919"/>
    <w:rsid w:val="007055FE"/>
    <w:rsid w:val="00717816"/>
    <w:rsid w:val="00727EB6"/>
    <w:rsid w:val="00733FE9"/>
    <w:rsid w:val="00735ABA"/>
    <w:rsid w:val="00756B75"/>
    <w:rsid w:val="00762655"/>
    <w:rsid w:val="00764252"/>
    <w:rsid w:val="007843B3"/>
    <w:rsid w:val="007872C6"/>
    <w:rsid w:val="0079083C"/>
    <w:rsid w:val="007919C7"/>
    <w:rsid w:val="007931E7"/>
    <w:rsid w:val="0079774D"/>
    <w:rsid w:val="007A1B68"/>
    <w:rsid w:val="007A2562"/>
    <w:rsid w:val="007C1B9F"/>
    <w:rsid w:val="007C4A81"/>
    <w:rsid w:val="007C5889"/>
    <w:rsid w:val="007C75D5"/>
    <w:rsid w:val="007D1C48"/>
    <w:rsid w:val="007D3E03"/>
    <w:rsid w:val="007D6E42"/>
    <w:rsid w:val="007E021C"/>
    <w:rsid w:val="007F0A32"/>
    <w:rsid w:val="0081009F"/>
    <w:rsid w:val="0081639E"/>
    <w:rsid w:val="00820A83"/>
    <w:rsid w:val="00823605"/>
    <w:rsid w:val="00830291"/>
    <w:rsid w:val="00833942"/>
    <w:rsid w:val="00843DC2"/>
    <w:rsid w:val="00861EEF"/>
    <w:rsid w:val="00863126"/>
    <w:rsid w:val="00863AF4"/>
    <w:rsid w:val="008805AD"/>
    <w:rsid w:val="0088478E"/>
    <w:rsid w:val="0088488C"/>
    <w:rsid w:val="00887263"/>
    <w:rsid w:val="008961F8"/>
    <w:rsid w:val="008A1D5B"/>
    <w:rsid w:val="008A7AC1"/>
    <w:rsid w:val="008C6997"/>
    <w:rsid w:val="008F640A"/>
    <w:rsid w:val="00902F8C"/>
    <w:rsid w:val="00907F6E"/>
    <w:rsid w:val="00920373"/>
    <w:rsid w:val="00930245"/>
    <w:rsid w:val="009556DB"/>
    <w:rsid w:val="00966B86"/>
    <w:rsid w:val="00974155"/>
    <w:rsid w:val="00977649"/>
    <w:rsid w:val="009943AD"/>
    <w:rsid w:val="009A7D18"/>
    <w:rsid w:val="009B330E"/>
    <w:rsid w:val="009C0B6A"/>
    <w:rsid w:val="009D153D"/>
    <w:rsid w:val="009D2B2E"/>
    <w:rsid w:val="009D324C"/>
    <w:rsid w:val="009E39F3"/>
    <w:rsid w:val="009E54C8"/>
    <w:rsid w:val="009F36EF"/>
    <w:rsid w:val="009F5E38"/>
    <w:rsid w:val="00A0628E"/>
    <w:rsid w:val="00A06D7E"/>
    <w:rsid w:val="00A24182"/>
    <w:rsid w:val="00A33694"/>
    <w:rsid w:val="00A349C6"/>
    <w:rsid w:val="00A418F7"/>
    <w:rsid w:val="00A51744"/>
    <w:rsid w:val="00A52517"/>
    <w:rsid w:val="00A56BD0"/>
    <w:rsid w:val="00A630A2"/>
    <w:rsid w:val="00A649AB"/>
    <w:rsid w:val="00A6511C"/>
    <w:rsid w:val="00A651AC"/>
    <w:rsid w:val="00A73CCB"/>
    <w:rsid w:val="00A84602"/>
    <w:rsid w:val="00A85053"/>
    <w:rsid w:val="00A92ED2"/>
    <w:rsid w:val="00AC12D5"/>
    <w:rsid w:val="00AC732B"/>
    <w:rsid w:val="00AD65A8"/>
    <w:rsid w:val="00AF122F"/>
    <w:rsid w:val="00B02ADC"/>
    <w:rsid w:val="00B1012A"/>
    <w:rsid w:val="00B141B8"/>
    <w:rsid w:val="00B144C1"/>
    <w:rsid w:val="00B1792A"/>
    <w:rsid w:val="00B416FC"/>
    <w:rsid w:val="00B62BB8"/>
    <w:rsid w:val="00B64622"/>
    <w:rsid w:val="00B70A31"/>
    <w:rsid w:val="00B9764C"/>
    <w:rsid w:val="00B97AA4"/>
    <w:rsid w:val="00BB7B57"/>
    <w:rsid w:val="00BD1E68"/>
    <w:rsid w:val="00BE6D2B"/>
    <w:rsid w:val="00BF352E"/>
    <w:rsid w:val="00C12A74"/>
    <w:rsid w:val="00C14818"/>
    <w:rsid w:val="00C34654"/>
    <w:rsid w:val="00C3677A"/>
    <w:rsid w:val="00C53E89"/>
    <w:rsid w:val="00C57470"/>
    <w:rsid w:val="00C66AB3"/>
    <w:rsid w:val="00C7654C"/>
    <w:rsid w:val="00C76C31"/>
    <w:rsid w:val="00C77CB0"/>
    <w:rsid w:val="00C85A30"/>
    <w:rsid w:val="00C8657C"/>
    <w:rsid w:val="00CA4590"/>
    <w:rsid w:val="00CB74D7"/>
    <w:rsid w:val="00CC0D0F"/>
    <w:rsid w:val="00CE37E0"/>
    <w:rsid w:val="00CE3BBC"/>
    <w:rsid w:val="00CF1A2B"/>
    <w:rsid w:val="00CF50B4"/>
    <w:rsid w:val="00D0684A"/>
    <w:rsid w:val="00D15B4E"/>
    <w:rsid w:val="00D22B63"/>
    <w:rsid w:val="00D33576"/>
    <w:rsid w:val="00D52F33"/>
    <w:rsid w:val="00D63FCA"/>
    <w:rsid w:val="00D67498"/>
    <w:rsid w:val="00D9113D"/>
    <w:rsid w:val="00DA793A"/>
    <w:rsid w:val="00DC0186"/>
    <w:rsid w:val="00DC28D0"/>
    <w:rsid w:val="00DD113E"/>
    <w:rsid w:val="00DD76D6"/>
    <w:rsid w:val="00DE15BA"/>
    <w:rsid w:val="00DF44A2"/>
    <w:rsid w:val="00E17CB8"/>
    <w:rsid w:val="00E24046"/>
    <w:rsid w:val="00E31880"/>
    <w:rsid w:val="00E42E70"/>
    <w:rsid w:val="00E5679E"/>
    <w:rsid w:val="00E676AE"/>
    <w:rsid w:val="00E70E76"/>
    <w:rsid w:val="00E758B5"/>
    <w:rsid w:val="00EA2AD8"/>
    <w:rsid w:val="00ED0EBF"/>
    <w:rsid w:val="00ED361A"/>
    <w:rsid w:val="00ED753D"/>
    <w:rsid w:val="00EF0987"/>
    <w:rsid w:val="00EF7345"/>
    <w:rsid w:val="00F029D7"/>
    <w:rsid w:val="00F06FF7"/>
    <w:rsid w:val="00F1093A"/>
    <w:rsid w:val="00F11120"/>
    <w:rsid w:val="00F1522D"/>
    <w:rsid w:val="00F20009"/>
    <w:rsid w:val="00F303B8"/>
    <w:rsid w:val="00F344F9"/>
    <w:rsid w:val="00F53BF9"/>
    <w:rsid w:val="00F56FC2"/>
    <w:rsid w:val="00F6710A"/>
    <w:rsid w:val="00F71416"/>
    <w:rsid w:val="00F77BB3"/>
    <w:rsid w:val="00F97FEC"/>
    <w:rsid w:val="00FA508F"/>
    <w:rsid w:val="00FB29BE"/>
    <w:rsid w:val="00FC204D"/>
    <w:rsid w:val="00FC5AC0"/>
    <w:rsid w:val="00FD0998"/>
    <w:rsid w:val="00FD3A38"/>
    <w:rsid w:val="00FD7EC5"/>
    <w:rsid w:val="00FE4848"/>
    <w:rsid w:val="00FF06B9"/>
    <w:rsid w:val="00FF4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 [1612]" strokecolor="none"/>
    </o:shapedefaults>
    <o:shapelayout v:ext="edit">
      <o:idmap v:ext="edit" data="1"/>
      <o:rules v:ext="edit">
        <o:r id="V:Rule28" type="callout" idref="#_x0000_s1058"/>
        <o:r id="V:Rule29" type="connector" idref="#_x0000_s1192"/>
        <o:r id="V:Rule30" type="connector" idref="#_x0000_s1182"/>
        <o:r id="V:Rule31" type="connector" idref="#_x0000_s1184"/>
        <o:r id="V:Rule32" type="connector" idref="#_x0000_s1194"/>
        <o:r id="V:Rule33" type="connector" idref="#_x0000_s1185"/>
        <o:r id="V:Rule34" type="connector" idref="#_x0000_s1191"/>
        <o:r id="V:Rule35" type="connector" idref="#_x0000_s1197"/>
        <o:r id="V:Rule36" type="connector" idref="#_x0000_s1183"/>
        <o:r id="V:Rule37" type="connector" idref="#_x0000_s1198"/>
        <o:r id="V:Rule38" type="connector" idref="#_x0000_s1193"/>
        <o:r id="V:Rule39" type="connector" idref="#_x0000_s1062"/>
        <o:r id="V:Rule40" type="connector" idref="#_x0000_s1186"/>
        <o:r id="V:Rule41" type="connector" idref="#_x0000_s1196"/>
        <o:r id="V:Rule42" type="connector" idref="#_x0000_s1064"/>
        <o:r id="V:Rule43" type="connector" idref="#_x0000_s1187"/>
        <o:r id="V:Rule44" type="connector" idref="#_x0000_s1061"/>
        <o:r id="V:Rule45" type="connector" idref="#_x0000_s1154"/>
        <o:r id="V:Rule46" type="connector" idref="#_x0000_s1195"/>
        <o:r id="V:Rule47" type="connector" idref="#_x0000_s1190"/>
        <o:r id="V:Rule48" type="connector" idref="#_x0000_s1199"/>
        <o:r id="V:Rule49" type="connector" idref="#_x0000_s1200"/>
        <o:r id="V:Rule50" type="connector" idref="#_x0000_s1063"/>
        <o:r id="V:Rule51" type="connector" idref="#_x0000_s1181"/>
        <o:r id="V:Rule52" type="connector" idref="#_x0000_s1125"/>
        <o:r id="V:Rule53" type="connector" idref="#_x0000_s1188"/>
        <o:r id="V:Rule54" type="connector" idref="#_x0000_s1189"/>
        <o:r id="V:Rule55" type="connector" idref="#_x0000_s11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7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31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A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144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6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575F34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C5747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8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20592">
                          <w:blockQuote w:val="1"/>
                          <w:marLeft w:val="30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3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google.fr/imgres?q=chronom%C3%A8tre+clipart&amp;um=1&amp;hl=fr&amp;qscrl=1&amp;nord=1&amp;rlz=1T4ACPW_fr___FR395&amp;biw=1311&amp;bih=543&amp;tbm=isch&amp;tbnid=S2ylkjan9fUsrM:&amp;imgrefurl=http://www.fotosearch.fr/photos-images/clip-art.html&amp;docid=_MDIG3yiSoQD_M&amp;imgurl=http://cdn7.fotosearch.com/bthumb/IMZ/IMZ010/sfo0569.jpg&amp;w=170&amp;h=157&amp;ei=Kex-T5O7L4KY8QPA1NyYBg&amp;zoom=1&amp;iact=hc&amp;vpx=123&amp;vpy=35&amp;dur=259&amp;hovh=125&amp;hovw=136&amp;tx=65&amp;ty=77&amp;sig=110071930066611856733&amp;page=2&amp;tbnh=125&amp;tbnw=136&amp;start=12&amp;ndsp=19&amp;ved=1t:429,r:0,s:12,i:9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Kastle</dc:creator>
  <cp:lastModifiedBy>Kastle</cp:lastModifiedBy>
  <cp:revision>14</cp:revision>
  <cp:lastPrinted>2012-04-11T09:18:00Z</cp:lastPrinted>
  <dcterms:created xsi:type="dcterms:W3CDTF">2014-03-14T15:34:00Z</dcterms:created>
  <dcterms:modified xsi:type="dcterms:W3CDTF">2014-03-16T10:53:00Z</dcterms:modified>
</cp:coreProperties>
</file>