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4E121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C152F2" w:rsidRPr="009E39F3" w:rsidRDefault="00C152F2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C152F2" w:rsidRPr="009E39F3" w:rsidRDefault="00C152F2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AD26C1">
                    <w:rPr>
                      <w:rFonts w:ascii="Alamain" w:hAnsi="Alamain" w:cs="Agent Orange"/>
                    </w:rPr>
                    <w:t>14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AD26C1">
                    <w:rPr>
                      <w:rFonts w:ascii="Alamain" w:hAnsi="Alamain" w:cs="Agent Orange"/>
                    </w:rPr>
                    <w:t>avril</w:t>
                  </w:r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 w:rsidR="00AD26C1">
                    <w:rPr>
                      <w:rFonts w:ascii="Agent Orange" w:hAnsi="Agent Orange" w:cs="Agent Orange"/>
                    </w:rPr>
                    <w:t>x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AD26C1">
                    <w:rPr>
                      <w:rFonts w:ascii="Alamain" w:hAnsi="Alamain" w:cs="Agent Orange"/>
                    </w:rPr>
                    <w:t>vacances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C152F2" w:rsidRPr="00F71416" w:rsidRDefault="00C152F2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CE2/CM1</w:t>
                  </w:r>
                  <w:r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>
                    <w:rPr>
                      <w:rFonts w:ascii="iarnold" w:hAnsi="iarnold"/>
                      <w:b/>
                      <w:sz w:val="36"/>
                      <w:szCs w:val="36"/>
                    </w:rPr>
                    <w:t>1</w:t>
                  </w:r>
                  <w:r w:rsidR="00AD26C1">
                    <w:rPr>
                      <w:rFonts w:ascii="iarnold" w:hAnsi="iarnold"/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1529"/>
        <w:gridCol w:w="4961"/>
        <w:gridCol w:w="425"/>
      </w:tblGrid>
      <w:tr w:rsidR="009E39F3" w:rsidTr="004358FD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152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96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781A6C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873F1A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912647">
              <w:rPr>
                <w:rFonts w:ascii="Pere Castor" w:hAnsi="Pere Castor"/>
                <w:sz w:val="24"/>
                <w:szCs w:val="24"/>
              </w:rPr>
              <w:t xml:space="preserve">retrouver </w:t>
            </w:r>
            <w:r w:rsidR="00781A6C">
              <w:rPr>
                <w:rFonts w:ascii="Pere Castor" w:hAnsi="Pere Castor"/>
                <w:sz w:val="24"/>
                <w:szCs w:val="24"/>
              </w:rPr>
              <w:t>ce que font les gens</w:t>
            </w:r>
            <w:r w:rsidR="00FB247D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4728B5">
              <w:rPr>
                <w:rFonts w:ascii="Pere Castor" w:hAnsi="Pere Castor"/>
                <w:sz w:val="24"/>
                <w:szCs w:val="24"/>
              </w:rPr>
              <w:t>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961" w:type="dxa"/>
          </w:tcPr>
          <w:p w:rsidR="009E39F3" w:rsidRPr="00887263" w:rsidRDefault="009E39F3" w:rsidP="0091264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</w:t>
            </w:r>
            <w:r w:rsidR="00B56C79">
              <w:rPr>
                <w:rFonts w:ascii="Pere Castor" w:hAnsi="Pere Castor"/>
                <w:sz w:val="24"/>
                <w:szCs w:val="24"/>
              </w:rPr>
              <w:t xml:space="preserve">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peux recopier 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une </w:t>
            </w:r>
            <w:r w:rsidR="00912647">
              <w:rPr>
                <w:rFonts w:ascii="Pere Castor" w:hAnsi="Pere Castor"/>
                <w:sz w:val="24"/>
                <w:szCs w:val="24"/>
              </w:rPr>
              <w:t>citation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 en respectant sa forme.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961" w:type="dxa"/>
          </w:tcPr>
          <w:p w:rsidR="00D95052" w:rsidRPr="00887263" w:rsidRDefault="009E39F3" w:rsidP="003759D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8E7DF3">
              <w:rPr>
                <w:rFonts w:ascii="Pere Castor" w:hAnsi="Pere Castor"/>
                <w:sz w:val="24"/>
                <w:szCs w:val="24"/>
              </w:rPr>
              <w:t xml:space="preserve">retrouver </w:t>
            </w:r>
            <w:r w:rsidR="003759DD">
              <w:rPr>
                <w:rFonts w:ascii="Pere Castor" w:hAnsi="Pere Castor"/>
                <w:sz w:val="24"/>
                <w:szCs w:val="24"/>
              </w:rPr>
              <w:t>des mots de la même famille.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8E7D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8E7DF3" w:rsidRPr="00331F7B" w:rsidRDefault="008E7D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8E7DF3" w:rsidRPr="00FD7EC5" w:rsidRDefault="008E7DF3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961" w:type="dxa"/>
          </w:tcPr>
          <w:p w:rsidR="008E7DF3" w:rsidRDefault="008E7DF3" w:rsidP="000228C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sais </w:t>
            </w:r>
            <w:r w:rsidR="000228C3">
              <w:rPr>
                <w:rFonts w:ascii="Pere Castor" w:hAnsi="Pere Castor"/>
                <w:sz w:val="24"/>
                <w:szCs w:val="24"/>
              </w:rPr>
              <w:t>accorder l’adjectif avec le nom.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8E7DF3" w:rsidRDefault="008E7D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961" w:type="dxa"/>
          </w:tcPr>
          <w:p w:rsidR="008E7DF3" w:rsidRDefault="009E39F3" w:rsidP="000228C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210336">
              <w:rPr>
                <w:rFonts w:ascii="Pere Castor" w:hAnsi="Pere Castor"/>
                <w:sz w:val="24"/>
                <w:szCs w:val="24"/>
              </w:rPr>
              <w:t>connais la nature des mots.</w:t>
            </w:r>
          </w:p>
          <w:p w:rsidR="004358FD" w:rsidRPr="00887263" w:rsidRDefault="004358FD" w:rsidP="000228C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manipuler le groupe nominal.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961" w:type="dxa"/>
          </w:tcPr>
          <w:p w:rsidR="00DB63FE" w:rsidRPr="00887263" w:rsidRDefault="009E39F3" w:rsidP="004636BD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conjuguer les verbes </w:t>
            </w:r>
            <w:r w:rsidR="004636BD">
              <w:rPr>
                <w:rFonts w:ascii="Pere Castor" w:hAnsi="Pere Castor"/>
                <w:sz w:val="24"/>
                <w:szCs w:val="24"/>
              </w:rPr>
              <w:t>au passé composé.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4358FD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1529" w:type="dxa"/>
          </w:tcPr>
          <w:p w:rsidR="00D95052" w:rsidRPr="00FD7EC5" w:rsidRDefault="00D95052" w:rsidP="00C152F2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961" w:type="dxa"/>
          </w:tcPr>
          <w:p w:rsidR="00D95052" w:rsidRPr="00D01D99" w:rsidRDefault="00D95052" w:rsidP="004E54E9">
            <w:pPr>
              <w:rPr>
                <w:rFonts w:ascii="Pere Castor" w:hAnsi="Pere Castor"/>
              </w:rPr>
            </w:pPr>
            <w:r w:rsidRPr="00D01D99">
              <w:rPr>
                <w:rFonts w:ascii="Pere Castor" w:hAnsi="Pere Castor"/>
              </w:rPr>
              <w:t>Je sais poser les multiplications</w:t>
            </w:r>
            <w:r w:rsidR="00BD4116">
              <w:rPr>
                <w:rFonts w:ascii="Pere Castor" w:hAnsi="Pere Castor"/>
              </w:rPr>
              <w:t xml:space="preserve"> </w:t>
            </w:r>
            <w:r w:rsidR="004E54E9">
              <w:rPr>
                <w:rFonts w:ascii="Pere Castor" w:hAnsi="Pere Castor"/>
              </w:rPr>
              <w:t xml:space="preserve"> et les divisions.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D01D99" w:rsidTr="004358FD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01D99" w:rsidRPr="00331F7B" w:rsidRDefault="00D01D99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1D99" w:rsidRPr="00FD7EC5" w:rsidRDefault="00D01D99" w:rsidP="00C152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961" w:type="dxa"/>
          </w:tcPr>
          <w:p w:rsidR="00D01D99" w:rsidRPr="00D01D99" w:rsidRDefault="00D01D99" w:rsidP="008E7DF3">
            <w:pPr>
              <w:rPr>
                <w:rFonts w:ascii="Pere Castor" w:hAnsi="Pere Castor"/>
              </w:rPr>
            </w:pPr>
            <w:r>
              <w:rPr>
                <w:rFonts w:ascii="Pere Castor" w:hAnsi="Pere Castor"/>
              </w:rPr>
              <w:t xml:space="preserve">Je </w:t>
            </w:r>
            <w:r w:rsidR="00912647">
              <w:rPr>
                <w:rFonts w:ascii="Pere Castor" w:hAnsi="Pere Castor"/>
              </w:rPr>
              <w:t xml:space="preserve">sais multiplier par un </w:t>
            </w:r>
            <w:r w:rsidR="008E7DF3">
              <w:rPr>
                <w:rFonts w:ascii="Pere Castor" w:hAnsi="Pere Castor"/>
              </w:rPr>
              <w:t>multiple de 10.</w:t>
            </w:r>
            <w:r w:rsidR="00912647">
              <w:rPr>
                <w:rFonts w:ascii="Pere Castor" w:hAnsi="Pere Castor"/>
              </w:rPr>
              <w:t xml:space="preserve"> Et tables de 7</w:t>
            </w:r>
            <w:proofErr w:type="gramStart"/>
            <w:r w:rsidR="00912647">
              <w:rPr>
                <w:rFonts w:ascii="Pere Castor" w:hAnsi="Pere Castor"/>
              </w:rPr>
              <w:t>,8,9</w:t>
            </w:r>
            <w:proofErr w:type="gramEnd"/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01D99" w:rsidRDefault="00D01D99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1529" w:type="dxa"/>
          </w:tcPr>
          <w:p w:rsidR="009E39F3" w:rsidRPr="00FD7EC5" w:rsidRDefault="007A14FD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4961" w:type="dxa"/>
          </w:tcPr>
          <w:p w:rsidR="009E39F3" w:rsidRPr="00887263" w:rsidRDefault="009E39F3" w:rsidP="007A14F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7A14FD">
              <w:rPr>
                <w:rFonts w:ascii="Pere Castor" w:hAnsi="Pere Castor"/>
                <w:sz w:val="24"/>
                <w:szCs w:val="24"/>
              </w:rPr>
              <w:t>ajouter et multiplier des fractions.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152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4358FD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Problèmes</w:t>
            </w:r>
          </w:p>
        </w:tc>
        <w:tc>
          <w:tcPr>
            <w:tcW w:w="496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1264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9E4809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912647">
              <w:rPr>
                <w:rFonts w:ascii="Pere Castor" w:hAnsi="Pere Castor"/>
                <w:sz w:val="24"/>
                <w:szCs w:val="24"/>
              </w:rPr>
              <w:t>résoudre un problème.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4E1210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C152F2" w:rsidRDefault="00C152F2">
                  <w:r>
                    <w:t>Prénom : ………………………………..</w:t>
                  </w:r>
                </w:p>
                <w:p w:rsidR="00C152F2" w:rsidRDefault="00C152F2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C152F2" w:rsidRDefault="00C152F2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4E1210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C152F2" w:rsidRDefault="00C152F2">
                  <w:r>
                    <w:t>Bilan de l’entrainement.</w:t>
                  </w:r>
                </w:p>
                <w:p w:rsidR="00C152F2" w:rsidRDefault="00C152F2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C152F2" w:rsidRPr="002831E9" w:rsidRDefault="00C152F2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4E1210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C152F2" w:rsidRDefault="00C152F2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4E1210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4E1210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4E1210" w:rsidP="00C12A74"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13.45pt;margin-top:22.45pt;width:562.35pt;height:217.3pt;z-index:251661312" strokecolor="#95b3d7 [1940]" strokeweight="3pt">
            <v:textbox style="mso-next-textbox:#_x0000_s1030">
              <w:txbxContent>
                <w:p w:rsidR="00C152F2" w:rsidRDefault="00C152F2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ce texte. Trouve </w:t>
                  </w:r>
                  <w:r w:rsidR="00781A6C">
                    <w:rPr>
                      <w:rFonts w:ascii="Tooney Loons" w:hAnsi="Tooney Loons" w:cs="Times New Roman"/>
                      <w:sz w:val="28"/>
                      <w:szCs w:val="28"/>
                    </w:rPr>
                    <w:t>ce que font les personnes.</w:t>
                  </w:r>
                </w:p>
                <w:p w:rsidR="00781A6C" w:rsidRDefault="00781A6C" w:rsidP="00781A6C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1.Le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président monte lentement à la tribune, vérifie que son micro fonctionne. Il consulte rapidement une dernière fois  ses notes et jette un coup d’œil aux personnes assises devant lui.</w:t>
                  </w:r>
                </w:p>
                <w:p w:rsidR="00781A6C" w:rsidRDefault="00781A6C" w:rsidP="00781A6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Que va-t-il faire</w:t>
                  </w:r>
                  <w:r>
                    <w:rPr>
                      <w:rFonts w:ascii="Arial Narrow" w:hAnsi="Arial Narrow"/>
                    </w:rPr>
                    <w:t> ? …………………………………………………………………………………..</w:t>
                  </w:r>
                </w:p>
                <w:p w:rsidR="00781A6C" w:rsidRDefault="00781A6C" w:rsidP="00781A6C">
                  <w:pPr>
                    <w:rPr>
                      <w:rFonts w:ascii="Arial Narrow" w:hAnsi="Arial Narrow"/>
                    </w:rPr>
                  </w:pPr>
                </w:p>
                <w:p w:rsidR="00781A6C" w:rsidRDefault="00781A6C" w:rsidP="00781A6C">
                  <w:pPr>
                    <w:rPr>
                      <w:rFonts w:ascii="Arial Narrow" w:hAnsi="Arial Narrow"/>
                    </w:rPr>
                  </w:pPr>
                </w:p>
                <w:p w:rsidR="00781A6C" w:rsidRDefault="00781A6C" w:rsidP="00781A6C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2.</w:t>
                  </w:r>
                  <w:proofErr w:type="spellStart"/>
                  <w:r>
                    <w:rPr>
                      <w:rFonts w:ascii="Arial Narrow" w:hAnsi="Arial Narrow"/>
                    </w:rPr>
                    <w:t>Moussa’b</w:t>
                  </w:r>
                  <w:proofErr w:type="spellEnd"/>
                  <w:proofErr w:type="gramEnd"/>
                  <w:r>
                    <w:rPr>
                      <w:rFonts w:ascii="Arial Narrow" w:hAnsi="Arial Narrow"/>
                    </w:rPr>
                    <w:t xml:space="preserve"> le tient avec une ficelle. Il plane au-dessus  de lui comme un épervier, porté par le vent. Il s’élève dans le ciel comme un corbeau et pourtant ce n’est pas un oiseau.</w:t>
                  </w:r>
                </w:p>
                <w:p w:rsidR="00C152F2" w:rsidRPr="00F97E1F" w:rsidRDefault="00781A6C" w:rsidP="00781A6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Que fait </w:t>
                  </w:r>
                  <w:proofErr w:type="spellStart"/>
                  <w:r>
                    <w:rPr>
                      <w:rFonts w:ascii="Arial Narrow" w:hAnsi="Arial Narrow"/>
                      <w:b/>
                    </w:rPr>
                    <w:t>Moussa’b</w:t>
                  </w:r>
                  <w:proofErr w:type="spellEnd"/>
                  <w:r w:rsidRPr="006A3A9F">
                    <w:rPr>
                      <w:rFonts w:ascii="Arial Narrow" w:hAnsi="Arial Narrow"/>
                      <w:b/>
                    </w:rPr>
                    <w:t> ?</w:t>
                  </w:r>
                  <w:r>
                    <w:rPr>
                      <w:rFonts w:ascii="Arial Narrow" w:hAnsi="Arial Narrow"/>
                    </w:rPr>
                    <w:t xml:space="preserve"> 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31" style="position:absolute;margin-left:-4.15pt;margin-top:14.4pt;width:116.65pt;height:29.8pt;z-index:252010496" arcsize="10923f" strokecolor="black [3213]" strokeweight="2.25pt">
            <v:textbox style="mso-next-textbox:#_x0000_s1031">
              <w:txbxContent>
                <w:p w:rsidR="00C152F2" w:rsidRPr="00C12A74" w:rsidRDefault="00C152F2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32" style="position:absolute;margin-left:523pt;margin-top:10pt;width:23.8pt;height:21.75pt;z-index:251668480" strokeweight="2.25pt"/>
        </w:pict>
      </w:r>
    </w:p>
    <w:p w:rsidR="00492F0B" w:rsidRDefault="00C12A74" w:rsidP="00C12A74">
      <w:pPr>
        <w:tabs>
          <w:tab w:val="left" w:pos="5785"/>
        </w:tabs>
      </w:pPr>
      <w:r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E1210" w:rsidP="00492F0B">
      <w:r>
        <w:rPr>
          <w:noProof/>
          <w:lang w:eastAsia="fr-FR"/>
        </w:rPr>
        <w:pict>
          <v:shape id="_x0000_s1158" type="#_x0000_t32" style="position:absolute;margin-left:-7.5pt;margin-top:14.5pt;width:562.35pt;height:1.5pt;flip:y;z-index:251927552" o:connectortype="straight" strokecolor="#95b3d7 [1940]" strokeweight="3pt">
            <v:stroke dashstyle="dash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E1210" w:rsidP="00492F0B">
      <w:r>
        <w:rPr>
          <w:noProof/>
          <w:lang w:eastAsia="fr-FR"/>
        </w:rPr>
        <w:pict>
          <v:rect id="_x0000_s1037" style="position:absolute;margin-left:177.25pt;margin-top:24.55pt;width:23.8pt;height:21.75pt;z-index:251688960" strokeweight="2.25pt"/>
        </w:pict>
      </w:r>
      <w:r>
        <w:rPr>
          <w:noProof/>
          <w:lang w:eastAsia="fr-FR"/>
        </w:rPr>
        <w:pict>
          <v:rect id="_x0000_s1039" style="position:absolute;margin-left:515.8pt;margin-top:15.4pt;width:23.8pt;height:21.75pt;z-index:251693056" strokeweight="2.25pt"/>
        </w:pict>
      </w:r>
      <w:r>
        <w:rPr>
          <w:noProof/>
          <w:lang w:eastAsia="fr-FR"/>
        </w:rPr>
        <w:pict>
          <v:roundrect id="_x0000_s1038" style="position:absolute;margin-left:221.75pt;margin-top:10.75pt;width:135.25pt;height:32.25pt;z-index:251695104" arcsize="10923f" strokecolor="black [3213]" strokeweight="2.25pt">
            <v:textbox style="mso-next-textbox:#_x0000_s1038"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</w:t>
                  </w:r>
                  <w:r w:rsidRPr="00D65036">
                    <w:rPr>
                      <w:rFonts w:ascii="geometric" w:hAnsi="geometric"/>
                      <w:sz w:val="36"/>
                      <w:szCs w:val="36"/>
                    </w:rPr>
                    <w:t>obl</w:t>
                  </w:r>
                  <w:r w:rsidRPr="00D65036"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D65036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D65036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 style="mso-next-textbox:#_x0000_s1036">
              <w:txbxContent>
                <w:p w:rsidR="00C152F2" w:rsidRDefault="00C152F2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 style="mso-next-textbox:#_x0000_s1035"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</w:p>
    <w:p w:rsidR="00492F0B" w:rsidRPr="00492F0B" w:rsidRDefault="004E1210" w:rsidP="00492F0B">
      <w:r>
        <w:rPr>
          <w:noProof/>
          <w:lang w:eastAsia="fr-FR"/>
        </w:rPr>
        <w:pict>
          <v:shape id="_x0000_s1034" type="#_x0000_t176" style="position:absolute;margin-left:-8.2pt;margin-top:5.15pt;width:209.25pt;height:220.5pt;z-index:251679744" strokecolor="#95b3d7 [1940]" strokeweight="3pt">
            <v:textbox style="mso-next-textbox:#_x0000_s1034">
              <w:txbxContent>
                <w:p w:rsidR="00C152F2" w:rsidRPr="00492F0B" w:rsidRDefault="00C152F2" w:rsidP="00492F0B">
                  <w:pPr>
                    <w:rPr>
                      <w:sz w:val="10"/>
                      <w:szCs w:val="10"/>
                    </w:rPr>
                  </w:pPr>
                </w:p>
                <w:p w:rsidR="00C152F2" w:rsidRDefault="00C152F2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Sur ton cahier du jour, recopie cette citation célèbre en respectant sa forme.</w:t>
                  </w:r>
                </w:p>
                <w:p w:rsidR="00C152F2" w:rsidRDefault="00C152F2" w:rsidP="00D65036"/>
                <w:p w:rsidR="00AF3379" w:rsidRDefault="00AF3379" w:rsidP="00AF3379">
                  <w:pPr>
                    <w:pStyle w:val="NormalWeb"/>
                    <w:spacing w:before="75" w:beforeAutospacing="0" w:after="0" w:afterAutospacing="0"/>
                    <w:jc w:val="center"/>
                  </w:pPr>
                  <w:r>
                    <w:t xml:space="preserve">Ah! </w:t>
                  </w:r>
                  <w:proofErr w:type="gramStart"/>
                  <w:r>
                    <w:t>que</w:t>
                  </w:r>
                  <w:proofErr w:type="gramEnd"/>
                  <w:r>
                    <w:t xml:space="preserve"> le monde est grand à la clarté des lampes! Aux yeux du souvenir que le monde est petit!"</w:t>
                  </w:r>
                </w:p>
                <w:p w:rsidR="00AF3379" w:rsidRDefault="00AF3379" w:rsidP="00AF3379">
                  <w:pPr>
                    <w:pStyle w:val="NormalWeb"/>
                    <w:spacing w:before="75" w:beforeAutospacing="0" w:after="0" w:afterAutospacing="0"/>
                    <w:jc w:val="center"/>
                    <w:rPr>
                      <w:color w:val="006699"/>
                    </w:rPr>
                  </w:pPr>
                </w:p>
                <w:p w:rsidR="00AF3379" w:rsidRPr="00451FAE" w:rsidRDefault="00AF3379" w:rsidP="00AF3379">
                  <w:pPr>
                    <w:pStyle w:val="NormalWeb"/>
                    <w:spacing w:before="75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6699"/>
                    </w:rPr>
                    <w:t xml:space="preserve">Charles Baudelaire, </w:t>
                  </w:r>
                  <w:r w:rsidRPr="00451FAE">
                    <w:rPr>
                      <w:color w:val="006699"/>
                      <w:sz w:val="20"/>
                      <w:szCs w:val="20"/>
                    </w:rPr>
                    <w:t>Les Fleurs du mal.</w:t>
                  </w:r>
                </w:p>
                <w:p w:rsidR="00C152F2" w:rsidRPr="00D65036" w:rsidRDefault="00C152F2" w:rsidP="00D6503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" filled="f" stroked="f">
            <v:textbox>
              <w:txbxContent>
                <w:p w:rsidR="00C152F2" w:rsidRDefault="00C152F2" w:rsidP="00623BFA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</w:t>
                  </w:r>
                </w:p>
                <w:p w:rsidR="00C152F2" w:rsidRDefault="00C152F2" w:rsidP="00623BFA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phrase de réponse !</w:t>
                  </w:r>
                </w:p>
                <w:p w:rsidR="00C152F2" w:rsidRDefault="00AF3379" w:rsidP="00532C31">
                  <w:r>
                    <w:t xml:space="preserve">Une conserverie expédie 400 petites boîtes de foie gras de canard à 7€ </w:t>
                  </w:r>
                  <w:proofErr w:type="gramStart"/>
                  <w:r>
                    <w:t>l’une et 960 boîtes</w:t>
                  </w:r>
                  <w:proofErr w:type="gramEnd"/>
                  <w:r>
                    <w:t xml:space="preserve"> de confit de canard à 9€ l’une.</w:t>
                  </w:r>
                </w:p>
                <w:p w:rsidR="00AF3379" w:rsidRDefault="00AF3379" w:rsidP="00532C31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Quel est le prix de vente de l’ensemble de cette </w:t>
                  </w:r>
                </w:p>
                <w:p w:rsidR="00C152F2" w:rsidRDefault="00AF3379" w:rsidP="00532C31">
                  <w:pPr>
                    <w:spacing w:line="240" w:lineRule="auto"/>
                  </w:pPr>
                  <w:proofErr w:type="gramStart"/>
                  <w:r>
                    <w:rPr>
                      <w:b/>
                    </w:rPr>
                    <w:t>expédition</w:t>
                  </w:r>
                  <w:proofErr w:type="gramEnd"/>
                  <w:r w:rsidR="00C152F2">
                    <w:rPr>
                      <w:b/>
                    </w:rPr>
                    <w:t> ?</w:t>
                  </w:r>
                </w:p>
                <w:p w:rsidR="00C152F2" w:rsidRDefault="00C152F2" w:rsidP="00623BF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C152F2" w:rsidRDefault="00C152F2" w:rsidP="00623BF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  <w:p w:rsidR="00C152F2" w:rsidRPr="00D65036" w:rsidRDefault="00C152F2" w:rsidP="00D6503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4E1210" w:rsidP="00492F0B">
      <w:r>
        <w:rPr>
          <w:noProof/>
          <w:lang w:eastAsia="fr-FR"/>
        </w:rPr>
        <w:pict>
          <v:roundrect id="_x0000_s1232" style="position:absolute;margin-left:447pt;margin-top:17.25pt;width:111.75pt;height:111.75pt;z-index:252024832" arcsize="10923f" strokecolor="#00b0f0" strokeweight="2.2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E1210" w:rsidP="00492F0B">
      <w:r w:rsidRPr="004E1210">
        <w:rPr>
          <w:rFonts w:ascii="Times New Roman" w:hAnsi="Times New Roman" w:cs="Times New Roman"/>
          <w:sz w:val="24"/>
          <w:szCs w:val="24"/>
        </w:rPr>
        <w:pict>
          <v:roundrect id="_x0000_s1231" style="position:absolute;margin-left:470.25pt;margin-top:666pt;width:94.55pt;height:115.5pt;z-index:252022784" arcsize="10923f" strokecolor="#365f91 [2404]" strokeweight="1.5pt"/>
        </w:pict>
      </w:r>
    </w:p>
    <w:p w:rsidR="00FD7EC5" w:rsidRDefault="004E1210" w:rsidP="00492F0B">
      <w:r>
        <w:rPr>
          <w:noProof/>
          <w:lang w:eastAsia="fr-FR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29" type="#_x0000_t172" style="position:absolute;margin-left:430.5pt;margin-top:6.9pt;width:47.25pt;height:44.5pt;z-index:252017664" fillcolor="black">
            <v:shadow color="#868686"/>
            <v:textpath style="font-family:&quot;Arial Black&quot;;v-text-kern:t" trim="t" fitpath="t" string="que cm"/>
          </v:shape>
        </w:pict>
      </w:r>
      <w:r>
        <w:rPr>
          <w:noProof/>
        </w:rPr>
        <w:pict>
          <v:shape id="_x0000_s1228" type="#_x0000_t172" style="position:absolute;margin-left:291.75pt;margin-top:6.9pt;width:47.25pt;height:44.5pt;z-index:252016640" fillcolor="black">
            <v:shadow color="#868686"/>
            <v:textpath style="font-family:&quot;Arial Black&quot;;v-text-kern:t" trim="t" fitpath="t" string="que cm"/>
          </v:shape>
        </w:pict>
      </w:r>
      <w:r>
        <w:rPr>
          <w:noProof/>
          <w:lang w:eastAsia="fr-FR"/>
        </w:rPr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C152F2" w:rsidRPr="002057CD" w:rsidRDefault="00C152F2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C152F2" w:rsidRPr="002057CD" w:rsidRDefault="00C152F2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210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C152F2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C152F2" w:rsidRPr="002057CD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702X 7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7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9 X 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1 888 : 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16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7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4 : 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17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F029D7" w:rsidRPr="00F029D7" w:rsidRDefault="004E1210" w:rsidP="00F029D7">
      <w:r>
        <w:rPr>
          <w:noProof/>
          <w:lang w:eastAsia="fr-FR"/>
        </w:rPr>
        <w:pict>
          <v:roundrect id="_x0000_s1048" style="position:absolute;margin-left:-24.05pt;margin-top:4.25pt;width:134.35pt;height:32.25pt;z-index:251713536" arcsize="10923f" strokecolor="black [3213]" strokeweight="2.25pt">
            <v:textbox style="mso-next-textbox:#_x0000_s1048">
              <w:txbxContent>
                <w:p w:rsidR="00C152F2" w:rsidRPr="002057CD" w:rsidRDefault="00784DFF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C152F2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D80584" w:rsidP="00F029D7">
      <w:r>
        <w:rPr>
          <w:noProof/>
          <w:lang w:eastAsia="fr-FR"/>
        </w:rPr>
        <w:pict>
          <v:shape id="_x0000_s1102" type="#_x0000_t202" style="position:absolute;margin-left:.85pt;margin-top:11.05pt;width:541.65pt;height:165.2pt;z-index:251839488" filled="f" stroked="f">
            <v:textbox style="mso-next-textbox:#_x0000_s1102">
              <w:txbxContent>
                <w:p w:rsidR="00D80584" w:rsidRPr="004E3959" w:rsidRDefault="00D80584" w:rsidP="00D80584">
                  <w:pPr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La nature des mots. Indique la nature de chaque mot en gras.</w:t>
                  </w:r>
                </w:p>
                <w:p w:rsidR="00D80584" w:rsidRPr="002B0A40" w:rsidRDefault="00D80584" w:rsidP="00D80584">
                  <w:pPr>
                    <w:spacing w:line="36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-Monsieur,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riposta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le capitaine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Smollett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, je ne voudrais pas vous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offenser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, mais je vous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dénie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le droit de me faire dire des choses que je n’ai pas dites. Pas un capitaine, monsieur, n’aurait le droit de prendre la mer s’il était fondé de penser une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telle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chose. Quand à M. Arrow, je le crois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honnête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, et il n’est pas le seul, pour ce que je sais, ils le sont peut -être tous. Mais je suis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responsable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de la sécurité du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navire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et de la vie de chacun à bord. Il me semble que les choses ne vont pas tout à  fait droit et je vous demande de prendre certaines </w:t>
                  </w:r>
                  <w:r w:rsidRPr="001B4937">
                    <w:rPr>
                      <w:rFonts w:ascii="Arial Narrow" w:hAnsi="Arial Narrow"/>
                      <w:b/>
                      <w:sz w:val="28"/>
                      <w:szCs w:val="28"/>
                    </w:rPr>
                    <w:t>précautions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 C’est tout.</w:t>
                  </w:r>
                </w:p>
                <w:p w:rsidR="00C152F2" w:rsidRPr="006940AA" w:rsidRDefault="00C152F2" w:rsidP="00D80584">
                  <w:pPr>
                    <w:spacing w:line="480" w:lineRule="auto"/>
                    <w:contextualSpacing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176" style="position:absolute;margin-left:-13.45pt;margin-top:11.05pt;width:562.35pt;height:165.2pt;z-index:251710464" strokecolor="#95b3d7 [1940]" strokeweight="3pt">
            <v:textbox style="mso-next-textbox:#_x0000_s1047">
              <w:txbxContent>
                <w:p w:rsidR="00C152F2" w:rsidRDefault="00C152F2" w:rsidP="00F029D7"/>
              </w:txbxContent>
            </v:textbox>
          </v:shape>
        </w:pict>
      </w:r>
      <w:r w:rsidR="004E1210">
        <w:rPr>
          <w:noProof/>
          <w:lang w:eastAsia="fr-FR"/>
        </w:rPr>
        <w:pict>
          <v:rect id="_x0000_s1066" style="position:absolute;margin-left:525.1pt;margin-top:2.95pt;width:23.8pt;height:21.75pt;z-index:251742208" strokeweight="2.25pt"/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D80584" w:rsidP="00F029D7">
      <w:r>
        <w:rPr>
          <w:noProof/>
          <w:lang w:eastAsia="fr-FR"/>
        </w:rPr>
        <w:pict>
          <v:roundrect id="_x0000_s1109" style="position:absolute;margin-left:-13.45pt;margin-top:23.6pt;width:134.35pt;height:32.25pt;z-index:251853824" arcsize="10923f" strokecolor="black [3213]" strokeweight="2.25pt">
            <v:textbox style="mso-next-textbox:#_x0000_s1109">
              <w:txbxContent>
                <w:p w:rsidR="00C152F2" w:rsidRPr="002057CD" w:rsidRDefault="00784DFF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="00C152F2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4E1210">
        <w:rPr>
          <w:noProof/>
          <w:lang w:eastAsia="fr-FR"/>
        </w:rPr>
        <w:pict>
          <v:rect id="_x0000_s1110" style="position:absolute;margin-left:530.05pt;margin-top:23.6pt;width:23.8pt;height:21.75pt;z-index:251854848" strokeweight="2.25pt"/>
        </w:pict>
      </w:r>
    </w:p>
    <w:p w:rsidR="00F029D7" w:rsidRPr="00F029D7" w:rsidRDefault="00F029D7" w:rsidP="00F029D7"/>
    <w:p w:rsidR="00F029D7" w:rsidRPr="00F029D7" w:rsidRDefault="00D80584" w:rsidP="00F029D7">
      <w:r>
        <w:rPr>
          <w:noProof/>
          <w:lang w:eastAsia="fr-FR"/>
        </w:rPr>
        <w:pict>
          <v:shape id="_x0000_s1108" type="#_x0000_t176" style="position:absolute;margin-left:-13.45pt;margin-top:3.45pt;width:562.35pt;height:162pt;z-index:251852800" strokecolor="#95b3d7 [1940]" strokeweight="3pt">
            <v:textbox style="mso-next-textbox:#_x0000_s1108">
              <w:txbxContent>
                <w:p w:rsidR="00D80584" w:rsidRPr="004E3959" w:rsidRDefault="00D80584" w:rsidP="00D80584">
                  <w:pPr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L’accord de l’adjectif</w:t>
                  </w:r>
                  <w:r w:rsidRPr="004E3959">
                    <w:rPr>
                      <w:rFonts w:ascii="Arial Black" w:hAnsi="Arial Black"/>
                    </w:rPr>
                    <w:t> :</w:t>
                  </w:r>
                </w:p>
                <w:p w:rsidR="00D80584" w:rsidRDefault="00D80584" w:rsidP="00D80584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Tooney Loons" w:hAnsi="Tooney Loons"/>
                      <w:sz w:val="28"/>
                      <w:szCs w:val="28"/>
                    </w:rPr>
                    <w:t>Accorde les adjectifs.</w:t>
                  </w:r>
                </w:p>
                <w:p w:rsidR="00D80584" w:rsidRDefault="00D80584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bon départ. </w:t>
                  </w:r>
                  <w:r w:rsidRPr="00476ECE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 départs.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tapis volant. </w:t>
                  </w:r>
                  <w:r w:rsidRPr="00476ECE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tapis ……………………..</w:t>
                  </w:r>
                </w:p>
                <w:p w:rsidR="00D80584" w:rsidRDefault="00D80584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ami loyal. </w:t>
                  </w:r>
                  <w:r w:rsidRPr="00476ECE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amis …………………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beau récit. </w:t>
                  </w:r>
                  <w:r w:rsidRPr="00476ECE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…………. Récits.</w:t>
                  </w:r>
                </w:p>
                <w:p w:rsidR="00D80584" w:rsidRDefault="00D80584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vélo spécial. </w:t>
                  </w:r>
                  <w:r w:rsidRPr="00476ECE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vélos 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chien fou. </w:t>
                  </w:r>
                  <w:r w:rsidRPr="00476ECE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chiens ……………..</w:t>
                  </w:r>
                </w:p>
                <w:p w:rsidR="00D80584" w:rsidRDefault="00D80584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Aujourd’hui, je porte une robe ………………..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vert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D80584" w:rsidRDefault="00D80584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J’aime ce tableau dans les tons …………………………………..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bleu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nuit)</w:t>
                  </w:r>
                </w:p>
                <w:p w:rsidR="00D80584" w:rsidRPr="002B0A40" w:rsidRDefault="00D80584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Veux-tu des crayons ………………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.(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rouge) ou des crayons ………………………..(orange)</w:t>
                  </w:r>
                </w:p>
                <w:p w:rsidR="00C152F2" w:rsidRPr="00D80584" w:rsidRDefault="00C152F2" w:rsidP="00D8058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4E1210" w:rsidP="00F029D7">
      <w:r>
        <w:rPr>
          <w:noProof/>
          <w:lang w:eastAsia="fr-FR"/>
        </w:rPr>
        <w:pict>
          <v:roundrect id="_x0000_s1051" style="position:absolute;margin-left:-13.45pt;margin-top:18.8pt;width:134.35pt;height:32.25pt;z-index:251718656" arcsize="10923f" strokecolor="black [3213]" strokeweight="2.25pt">
            <v:textbox>
              <w:txbxContent>
                <w:p w:rsidR="00C152F2" w:rsidRPr="00C12A74" w:rsidRDefault="00C152F2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7" style="position:absolute;margin-left:518.7pt;margin-top:18.8pt;width:23.8pt;height:21.75pt;z-index:251745280" strokeweight="2.25pt"/>
        </w:pict>
      </w:r>
    </w:p>
    <w:p w:rsidR="00F029D7" w:rsidRPr="00F029D7" w:rsidRDefault="004E1210" w:rsidP="00F029D7">
      <w:r>
        <w:rPr>
          <w:noProof/>
          <w:lang w:eastAsia="fr-FR"/>
        </w:rPr>
        <w:pict>
          <v:shape id="_x0000_s1050" type="#_x0000_t176" style="position:absolute;margin-left:-13.45pt;margin-top:3.85pt;width:562.35pt;height:177.75pt;z-index:251717632" strokecolor="#95b3d7 [1940]" strokeweight="3pt">
            <v:textbox>
              <w:txbxContent>
                <w:p w:rsidR="00C152F2" w:rsidRDefault="000228C3" w:rsidP="006D5D0F">
                  <w:pPr>
                    <w:spacing w:line="240" w:lineRule="auto"/>
                    <w:ind w:left="2832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Le groupe nominal</w:t>
                  </w:r>
                </w:p>
                <w:p w:rsidR="00C152F2" w:rsidRPr="008826F1" w:rsidRDefault="000228C3" w:rsidP="008E7DF3">
                  <w:pPr>
                    <w:spacing w:line="240" w:lineRule="auto"/>
                    <w:contextualSpacing/>
                    <w:rPr>
                      <w:rFonts w:ascii="Kristen ITC" w:hAnsi="Kristen ITC"/>
                      <w:sz w:val="20"/>
                      <w:szCs w:val="20"/>
                    </w:rPr>
                  </w:pPr>
                  <w:r>
                    <w:rPr>
                      <w:rFonts w:ascii="Kristen ITC" w:hAnsi="Kristen ITC"/>
                      <w:sz w:val="20"/>
                      <w:szCs w:val="20"/>
                    </w:rPr>
                    <w:t>Construis avec chaque nom le groupe nominal de ton choix. Entoure le nom-noyau du groupe nominal que tu as écrit.</w:t>
                  </w:r>
                </w:p>
                <w:p w:rsidR="00C152F2" w:rsidRPr="00DE4808" w:rsidRDefault="00DE4808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i/>
                      <w:sz w:val="26"/>
                      <w:szCs w:val="26"/>
                    </w:rPr>
                  </w:pP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t xml:space="preserve">Exemple : Chemise </w:t>
                  </w: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sym w:font="Wingdings" w:char="F0E0"/>
                  </w: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t xml:space="preserve"> ma vieille chemise bleue.</w:t>
                  </w:r>
                </w:p>
                <w:p w:rsidR="00DE4808" w:rsidRDefault="004765F8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collection</w:t>
                  </w:r>
                  <w:proofErr w:type="gramEnd"/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. </w:t>
                  </w:r>
                  <w:r w:rsidR="00DE4808" w:rsidRPr="00DE4808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…………………………………………………………………………</w:t>
                  </w:r>
                </w:p>
                <w:p w:rsidR="00DE4808" w:rsidRDefault="004765F8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facteur</w:t>
                  </w:r>
                  <w:proofErr w:type="gramEnd"/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E4808" w:rsidRPr="00DE4808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…………………………………………………………………….</w:t>
                  </w:r>
                </w:p>
                <w:p w:rsidR="00DE4808" w:rsidRDefault="004765F8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porte</w:t>
                  </w:r>
                  <w:proofErr w:type="gramEnd"/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E4808" w:rsidRPr="00DE4808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………………………………………………………………………..</w:t>
                  </w:r>
                </w:p>
                <w:p w:rsidR="00DE4808" w:rsidRDefault="004765F8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chocolat</w:t>
                  </w:r>
                  <w:proofErr w:type="gramEnd"/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E4808" w:rsidRPr="00DE4808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……………………………………………………………….</w:t>
                  </w:r>
                </w:p>
                <w:p w:rsidR="00C152F2" w:rsidRDefault="00C152F2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C152F2" w:rsidRDefault="00C152F2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C152F2" w:rsidRDefault="00C152F2" w:rsidP="00CE3BBC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</w:p>
    <w:p w:rsidR="00F029D7" w:rsidRPr="00F029D7" w:rsidRDefault="004E1210" w:rsidP="00F029D7">
      <w:r>
        <w:rPr>
          <w:noProof/>
          <w:lang w:eastAsia="fr-FR"/>
        </w:rPr>
        <w:pict>
          <v:oval id="_x0000_s1246" style="position:absolute;margin-left:156.75pt;margin-top:22.7pt;width:45.75pt;height:30.75pt;z-index:252047360" filled="f"/>
        </w:pict>
      </w:r>
    </w:p>
    <w:p w:rsidR="00F029D7" w:rsidRPr="00F029D7" w:rsidRDefault="00F029D7" w:rsidP="00F029D7"/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7A14FD" w:rsidP="00F029D7">
      <w:r>
        <w:rPr>
          <w:noProof/>
          <w:lang w:eastAsia="fr-FR"/>
        </w:rPr>
        <w:lastRenderedPageBreak/>
        <w:pict>
          <v:shape id="_x0000_s1248" type="#_x0000_t172" style="position:absolute;margin-left:314.05pt;margin-top:-15.75pt;width:93.6pt;height:47.4pt;z-index:252054528" adj="8147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Que CM1!!!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38100</wp:posOffset>
            </wp:positionV>
            <wp:extent cx="1104900" cy="1104900"/>
            <wp:effectExtent l="19050" t="0" r="0" b="0"/>
            <wp:wrapNone/>
            <wp:docPr id="9" name="il_fi" descr="http://www.glogster.com/media/4/12/81/11/1281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ogster.com/media/4/12/81/11/12811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210">
        <w:rPr>
          <w:noProof/>
          <w:lang w:eastAsia="fr-FR"/>
        </w:rPr>
        <w:pict>
          <v:shape id="_x0000_s1052" type="#_x0000_t176" style="position:absolute;margin-left:-4.4pt;margin-top:-8.25pt;width:555.65pt;height:345.75pt;z-index:251719680;mso-position-horizontal-relative:text;mso-position-vertical-relative:text" strokecolor="#95b3d7 [1940]" strokeweight="3pt">
            <v:textbox style="mso-next-textbox:#_x0000_s1052">
              <w:txbxContent>
                <w:p w:rsidR="00C152F2" w:rsidRDefault="00C152F2" w:rsidP="00405930">
                  <w:pPr>
                    <w:contextualSpacing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Calcule :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25 X 2 =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32 X 3 =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24 X 5 = 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5C68A8">
                    <w:rPr>
                      <w:rFonts w:ascii="Arial Black" w:hAnsi="Arial Black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Pr="005C68A8">
                    <w:rPr>
                      <w:rFonts w:ascii="Arial Black" w:hAnsi="Arial Black"/>
                      <w:sz w:val="20"/>
                      <w:szCs w:val="20"/>
                    </w:rPr>
                    <w:t xml:space="preserve">  5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        8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        8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7 = 1 + ….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9 = 1 + ……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23 = ….. +  …….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13 = …… + 1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4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4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5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5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7      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7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 2    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2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5 + 3 = …..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5 + 4 = …..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4 + 7 = ………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3 + 8 = ……..</w:t>
                  </w:r>
                </w:p>
                <w:p w:rsidR="007A14FD" w:rsidRPr="005C68A8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2    5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2    3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3    4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4    5</w:t>
                  </w: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Pr="009645C9" w:rsidRDefault="007A14FD" w:rsidP="007A14FD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Dans un appartement de 75 m², la salle de bains occupe 1/12 et la cuisine 1/15 de la superficie.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Calcule les superficies de la salle de bains et de la cuisine.</w:t>
                  </w:r>
                </w:p>
                <w:p w:rsidR="007A14FD" w:rsidRDefault="007A14FD" w:rsidP="007A14FD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E1210">
        <w:rPr>
          <w:noProof/>
          <w:lang w:eastAsia="fr-FR"/>
        </w:rPr>
        <w:pict>
          <v:rect id="_x0000_s1072" style="position:absolute;margin-left:503.65pt;margin-top:-18.75pt;width:23.8pt;height:21.75pt;z-index:251758592;mso-position-horizontal-relative:text;mso-position-vertical-relative:text" strokeweight="2.25pt"/>
        </w:pict>
      </w:r>
      <w:r w:rsidR="004E1210">
        <w:rPr>
          <w:noProof/>
          <w:lang w:eastAsia="fr-FR"/>
        </w:rPr>
        <w:pict>
          <v:roundrect id="_x0000_s1053" style="position:absolute;margin-left:-4.4pt;margin-top:-18.75pt;width:152.9pt;height:32.25pt;z-index:251720704;mso-position-horizontal-relative:text;mso-position-vertical-relative:text" arcsize="10923f" strokecolor="black [3213]" strokeweight="2.25pt">
            <v:textbox style="mso-next-textbox:#_x0000_s1053">
              <w:txbxContent>
                <w:p w:rsidR="00C152F2" w:rsidRPr="00405930" w:rsidRDefault="007A14FD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Fractions</w:t>
                  </w:r>
                  <w:r w:rsidR="00C152F2" w:rsidRPr="00405930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Default="00F029D7" w:rsidP="00F029D7"/>
    <w:p w:rsidR="00E31880" w:rsidRDefault="007A14FD" w:rsidP="00F029D7">
      <w:r>
        <w:rPr>
          <w:noProof/>
          <w:lang w:eastAsia="fr-FR"/>
        </w:rPr>
        <w:pict>
          <v:shape id="_x0000_s1253" type="#_x0000_t32" style="position:absolute;margin-left:286.5pt;margin-top:15.85pt;width:12.75pt;height:0;z-index:252059648" o:connectortype="straight"/>
        </w:pict>
      </w:r>
      <w:r>
        <w:rPr>
          <w:noProof/>
          <w:lang w:eastAsia="fr-FR"/>
        </w:rPr>
        <w:pict>
          <v:shape id="_x0000_s1254" type="#_x0000_t32" style="position:absolute;margin-left:148.5pt;margin-top:15.85pt;width:12.75pt;height:0;z-index:252060672" o:connectortype="straight"/>
        </w:pict>
      </w:r>
      <w:r>
        <w:rPr>
          <w:noProof/>
          <w:lang w:eastAsia="fr-FR"/>
        </w:rPr>
        <w:pict>
          <v:shape id="_x0000_s1250" type="#_x0000_t32" style="position:absolute;margin-left:40.5pt;margin-top:15.85pt;width:12.75pt;height:0;z-index:252056576" o:connectortype="straight"/>
        </w:pict>
      </w:r>
    </w:p>
    <w:p w:rsidR="00E31880" w:rsidRPr="00E31880" w:rsidRDefault="00E31880" w:rsidP="00E31880"/>
    <w:p w:rsidR="00E31880" w:rsidRPr="00E31880" w:rsidRDefault="007A14FD" w:rsidP="00E31880">
      <w:r>
        <w:rPr>
          <w:noProof/>
          <w:lang w:eastAsia="fr-FR"/>
        </w:rPr>
        <w:pict>
          <v:shape id="_x0000_s1261" type="#_x0000_t32" style="position:absolute;margin-left:463.5pt;margin-top:7.75pt;width:12.75pt;height:0;z-index:252067840" o:connectortype="straight"/>
        </w:pict>
      </w:r>
      <w:r>
        <w:rPr>
          <w:noProof/>
          <w:lang w:eastAsia="fr-FR"/>
        </w:rPr>
        <w:pict>
          <v:shape id="_x0000_s1262" type="#_x0000_t32" style="position:absolute;margin-left:407.65pt;margin-top:7.75pt;width:12.75pt;height:0;z-index:252068864" o:connectortype="straight"/>
        </w:pict>
      </w:r>
      <w:r>
        <w:rPr>
          <w:noProof/>
          <w:lang w:eastAsia="fr-FR"/>
        </w:rPr>
        <w:pict>
          <v:shape id="_x0000_s1255" type="#_x0000_t32" style="position:absolute;margin-left:327.9pt;margin-top:7.75pt;width:12.75pt;height:0;z-index:252061696" o:connectortype="straight"/>
        </w:pict>
      </w:r>
      <w:r>
        <w:rPr>
          <w:noProof/>
          <w:lang w:eastAsia="fr-FR"/>
        </w:rPr>
        <w:pict>
          <v:shape id="_x0000_s1256" type="#_x0000_t32" style="position:absolute;margin-left:263.25pt;margin-top:7.75pt;width:12.75pt;height:0;z-index:252062720" o:connectortype="straight"/>
        </w:pict>
      </w:r>
      <w:r>
        <w:rPr>
          <w:noProof/>
          <w:lang w:eastAsia="fr-FR"/>
        </w:rPr>
        <w:pict>
          <v:shape id="_x0000_s1257" type="#_x0000_t32" style="position:absolute;margin-left:122.1pt;margin-top:7.75pt;width:12.75pt;height:0;z-index:252063744" o:connectortype="straight"/>
        </w:pict>
      </w:r>
      <w:r>
        <w:rPr>
          <w:noProof/>
          <w:lang w:eastAsia="fr-FR"/>
        </w:rPr>
        <w:pict>
          <v:shape id="_x0000_s1258" type="#_x0000_t32" style="position:absolute;margin-left:161.25pt;margin-top:7.75pt;width:12.75pt;height:0;z-index:252064768" o:connectortype="straight"/>
        </w:pict>
      </w:r>
      <w:r>
        <w:rPr>
          <w:noProof/>
          <w:lang w:eastAsia="fr-FR"/>
        </w:rPr>
        <w:pict>
          <v:shape id="_x0000_s1251" type="#_x0000_t32" style="position:absolute;margin-left:53.25pt;margin-top:7.75pt;width:12.75pt;height:0;z-index:252057600" o:connectortype="straight"/>
        </w:pict>
      </w:r>
      <w:r>
        <w:rPr>
          <w:noProof/>
          <w:lang w:eastAsia="fr-FR"/>
        </w:rPr>
        <w:pict>
          <v:shape id="_x0000_s1252" type="#_x0000_t32" style="position:absolute;margin-left:13.5pt;margin-top:7.75pt;width:12.75pt;height:0;z-index:252058624" o:connectortype="straight"/>
        </w:pict>
      </w:r>
    </w:p>
    <w:p w:rsidR="00E31880" w:rsidRDefault="007A14FD" w:rsidP="00E31880">
      <w:r>
        <w:rPr>
          <w:noProof/>
          <w:lang w:eastAsia="fr-FR"/>
        </w:rPr>
        <w:pict>
          <v:shape id="_x0000_s1267" type="#_x0000_t32" style="position:absolute;margin-left:420.4pt;margin-top:24.3pt;width:12.75pt;height:0;z-index:252073984" o:connectortype="straight"/>
        </w:pict>
      </w:r>
      <w:r>
        <w:rPr>
          <w:noProof/>
          <w:lang w:eastAsia="fr-FR"/>
        </w:rPr>
        <w:pict>
          <v:shape id="_x0000_s1268" type="#_x0000_t32" style="position:absolute;margin-left:399.4pt;margin-top:24.3pt;width:12.75pt;height:0;z-index:252075008" o:connectortype="straight"/>
        </w:pict>
      </w:r>
      <w:r>
        <w:rPr>
          <w:noProof/>
          <w:lang w:eastAsia="fr-FR"/>
        </w:rPr>
        <w:pict>
          <v:shape id="_x0000_s1263" type="#_x0000_t32" style="position:absolute;margin-left:279.75pt;margin-top:24.3pt;width:12.75pt;height:0;z-index:252069888" o:connectortype="straight"/>
        </w:pict>
      </w:r>
      <w:r>
        <w:rPr>
          <w:noProof/>
          <w:lang w:eastAsia="fr-FR"/>
        </w:rPr>
        <w:pict>
          <v:shape id="_x0000_s1264" type="#_x0000_t32" style="position:absolute;margin-left:263.25pt;margin-top:24.3pt;width:12.75pt;height:0;z-index:252070912" o:connectortype="straight"/>
        </w:pict>
      </w:r>
      <w:r>
        <w:rPr>
          <w:noProof/>
          <w:lang w:eastAsia="fr-FR"/>
        </w:rPr>
        <w:pict>
          <v:shape id="_x0000_s1265" type="#_x0000_t32" style="position:absolute;margin-left:136.35pt;margin-top:24.3pt;width:12.75pt;height:0;z-index:252071936" o:connectortype="straight"/>
        </w:pict>
      </w:r>
      <w:r>
        <w:rPr>
          <w:noProof/>
          <w:lang w:eastAsia="fr-FR"/>
        </w:rPr>
        <w:pict>
          <v:shape id="_x0000_s1266" type="#_x0000_t32" style="position:absolute;margin-left:123.6pt;margin-top:24.3pt;width:12.75pt;height:0;z-index:252072960" o:connectortype="straight"/>
        </w:pict>
      </w:r>
      <w:r>
        <w:rPr>
          <w:noProof/>
          <w:lang w:eastAsia="fr-FR"/>
        </w:rPr>
        <w:pict>
          <v:shape id="_x0000_s1259" type="#_x0000_t32" style="position:absolute;margin-left:33.75pt;margin-top:24.3pt;width:12.75pt;height:0;z-index:252065792" o:connectortype="straight"/>
        </w:pict>
      </w:r>
      <w:r>
        <w:rPr>
          <w:noProof/>
          <w:lang w:eastAsia="fr-FR"/>
        </w:rPr>
        <w:pict>
          <v:shape id="_x0000_s1260" type="#_x0000_t32" style="position:absolute;margin-left:13.5pt;margin-top:24.3pt;width:12.75pt;height:0;z-index:252066816" o:connectortype="straight"/>
        </w:pict>
      </w:r>
    </w:p>
    <w:p w:rsidR="008D54FF" w:rsidRDefault="008D54FF" w:rsidP="00E31880"/>
    <w:p w:rsidR="008D54FF" w:rsidRPr="00E31880" w:rsidRDefault="007A14FD" w:rsidP="00E31880">
      <w:r>
        <w:rPr>
          <w:noProof/>
          <w:lang w:eastAsia="fr-FR"/>
        </w:rPr>
        <w:pict>
          <v:shape id="_x0000_s1249" type="#_x0000_t32" style="position:absolute;margin-left:-4.4pt;margin-top:20.65pt;width:550.3pt;height:.75pt;flip:y;z-index:252055552" o:connectortype="straight" strokecolor="#00b0f0" strokeweight="2.25pt">
            <v:stroke dashstyle="dash"/>
          </v:shape>
        </w:pict>
      </w:r>
      <w:r w:rsidR="008D54FF">
        <w:t xml:space="preserve">  532</w: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4E1210" w:rsidP="00E31880">
      <w:r>
        <w:rPr>
          <w:noProof/>
          <w:lang w:eastAsia="fr-FR"/>
        </w:rPr>
        <w:pict>
          <v:roundrect id="_x0000_s1055" style="position:absolute;margin-left:-.65pt;margin-top:0;width:128.75pt;height:32.25pt;z-index:251722752" arcsize="10923f" strokecolor="black [3213]" strokeweight="2.25pt">
            <v:textbox>
              <w:txbxContent>
                <w:p w:rsidR="00C152F2" w:rsidRPr="00C12A74" w:rsidRDefault="00C152F2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1" style="position:absolute;margin-left:522.1pt;margin-top:16.5pt;width:23.8pt;height:21.75pt;z-index:251865088" strokeweight="2.25pt"/>
        </w:pict>
      </w:r>
    </w:p>
    <w:p w:rsidR="00E31880" w:rsidRPr="00E31880" w:rsidRDefault="004E1210" w:rsidP="00E31880">
      <w:r>
        <w:rPr>
          <w:noProof/>
          <w:lang w:eastAsia="fr-FR"/>
        </w:rPr>
        <w:pict>
          <v:shape id="_x0000_s1079" type="#_x0000_t202" style="position:absolute;margin-left:334.6pt;margin-top:12.8pt;width:209.7pt;height:234.1pt;z-index:251782144" stroked="f">
            <v:textbox>
              <w:txbxContent>
                <w:p w:rsidR="00C152F2" w:rsidRDefault="00C152F2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210336">
                    <w:rPr>
                      <w:rFonts w:ascii="Tooney Loons" w:hAnsi="Tooney Loons"/>
                      <w:b/>
                      <w:sz w:val="28"/>
                      <w:szCs w:val="28"/>
                    </w:rPr>
                    <w:t>vouloir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au passé composé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Pr="003D51FC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/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176" style="position:absolute;margin-left:-4.4pt;margin-top:.8pt;width:562.35pt;height:263.25pt;z-index:251721728" strokecolor="#95b3d7 [1940]" strokeweight="3pt">
            <v:textbox>
              <w:txbxContent>
                <w:p w:rsidR="00C152F2" w:rsidRPr="00C14818" w:rsidRDefault="00C152F2" w:rsidP="00926E40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Le passé </w:t>
                  </w:r>
                  <w:proofErr w:type="gramStart"/>
                  <w:r>
                    <w:rPr>
                      <w:rFonts w:ascii="Arial Black" w:hAnsi="Arial Black"/>
                    </w:rPr>
                    <w:t>composé .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</w:t>
                  </w:r>
                </w:p>
                <w:p w:rsidR="000B69C8" w:rsidRDefault="000B69C8" w:rsidP="00926E40">
                  <w:pPr>
                    <w:spacing w:line="360" w:lineRule="auto"/>
                    <w:contextualSpacing/>
                    <w:rPr>
                      <w:rFonts w:ascii="Tooney Loons" w:hAnsi="Tooney Loons"/>
                    </w:rPr>
                  </w:pPr>
                  <w:r>
                    <w:rPr>
                      <w:rFonts w:ascii="Tooney Loons" w:hAnsi="Tooney Loons"/>
                    </w:rPr>
                    <w:t>Entoure les verbes au passé composé et dis avec quel auxiliaire ils</w:t>
                  </w:r>
                </w:p>
                <w:p w:rsidR="00C152F2" w:rsidRPr="0012069F" w:rsidRDefault="000B69C8" w:rsidP="00926E40">
                  <w:pPr>
                    <w:spacing w:line="360" w:lineRule="auto"/>
                    <w:contextualSpacing/>
                    <w:rPr>
                      <w:rFonts w:ascii="Arial Narrow" w:hAnsi="Arial Narrow"/>
                    </w:rPr>
                  </w:pPr>
                  <w:r>
                    <w:rPr>
                      <w:rFonts w:ascii="Tooney Loons" w:hAnsi="Tooney Loons"/>
                    </w:rPr>
                    <w:t xml:space="preserve"> </w:t>
                  </w:r>
                  <w:proofErr w:type="gramStart"/>
                  <w:r>
                    <w:rPr>
                      <w:rFonts w:ascii="Tooney Loons" w:hAnsi="Tooney Loons"/>
                    </w:rPr>
                    <w:t>sont</w:t>
                  </w:r>
                  <w:proofErr w:type="gramEnd"/>
                  <w:r>
                    <w:rPr>
                      <w:rFonts w:ascii="Tooney Loons" w:hAnsi="Tooney Loons"/>
                    </w:rPr>
                    <w:t xml:space="preserve"> construits (être ou avoir).</w:t>
                  </w:r>
                </w:p>
                <w:p w:rsidR="00C152F2" w:rsidRPr="001771C6" w:rsidRDefault="00C152F2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1771C6">
                    <w:rPr>
                      <w:rFonts w:ascii="Arial Narrow" w:hAnsi="Arial Narrow"/>
                      <w:sz w:val="26"/>
                      <w:szCs w:val="26"/>
                    </w:rPr>
                    <w:t xml:space="preserve">Le vétérinaire </w:t>
                  </w:r>
                  <w:r w:rsidR="000B69C8">
                    <w:rPr>
                      <w:rFonts w:ascii="Arial Narrow" w:hAnsi="Arial Narrow"/>
                      <w:sz w:val="26"/>
                      <w:szCs w:val="26"/>
                    </w:rPr>
                    <w:t>a soigné</w:t>
                  </w:r>
                  <w:r w:rsidRPr="001771C6">
                    <w:rPr>
                      <w:rFonts w:ascii="Arial Narrow" w:hAnsi="Arial Narrow"/>
                      <w:sz w:val="26"/>
                      <w:szCs w:val="26"/>
                    </w:rPr>
                    <w:t xml:space="preserve"> le cheval blessé. </w:t>
                  </w:r>
                  <w:r w:rsidR="000B69C8">
                    <w:rPr>
                      <w:rFonts w:ascii="Arial Narrow" w:hAnsi="Arial Narrow"/>
                      <w:sz w:val="26"/>
                      <w:szCs w:val="26"/>
                    </w:rPr>
                    <w:t>Ce collectionneur a eu</w:t>
                  </w:r>
                </w:p>
                <w:p w:rsidR="00C152F2" w:rsidRDefault="00C152F2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1771C6"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……………………………………….</w:t>
                  </w:r>
                </w:p>
                <w:p w:rsidR="00C152F2" w:rsidRDefault="000B69C8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plus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de mille pièces. Une araignée a tissé sa toile sur la grille.</w:t>
                  </w:r>
                </w:p>
                <w:p w:rsidR="00C152F2" w:rsidRDefault="00C152F2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………………………………………………………………………….</w:t>
                  </w:r>
                </w:p>
                <w:p w:rsidR="00C152F2" w:rsidRDefault="000B69C8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Erwan a été content de venir avec nous. Les participants qui</w:t>
                  </w:r>
                </w:p>
                <w:p w:rsidR="00C152F2" w:rsidRDefault="00C152F2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………………………………………………………………………..</w:t>
                  </w:r>
                </w:p>
                <w:p w:rsidR="00C152F2" w:rsidRDefault="000B69C8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sont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partis à pied ont pique-niqué dans le bois.</w:t>
                  </w:r>
                </w:p>
                <w:p w:rsidR="00C152F2" w:rsidRDefault="00C152F2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………………………………………………………………………..</w:t>
                  </w:r>
                </w:p>
                <w:p w:rsidR="00C152F2" w:rsidRDefault="000B69C8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Ce chien a caché son os dans le jardin. Les enfants ont fêté le</w:t>
                  </w:r>
                </w:p>
                <w:p w:rsidR="00C152F2" w:rsidRDefault="00C152F2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………………………………………………………………………….</w:t>
                  </w:r>
                </w:p>
                <w:p w:rsidR="00C152F2" w:rsidRDefault="000B69C8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centième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jour d’école.</w:t>
                  </w:r>
                </w:p>
                <w:p w:rsidR="00C152F2" w:rsidRPr="001771C6" w:rsidRDefault="00C152F2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</w:t>
                  </w:r>
                </w:p>
                <w:p w:rsidR="00C152F2" w:rsidRPr="003D51FC" w:rsidRDefault="00C152F2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880" w:rsidRPr="00E31880" w:rsidRDefault="004E1210" w:rsidP="00E31880">
      <w:r>
        <w:rPr>
          <w:noProof/>
          <w:lang w:eastAsia="fr-FR"/>
        </w:rPr>
        <w:pict>
          <v:shape id="_x0000_s1080" type="#_x0000_t32" style="position:absolute;margin-left:332pt;margin-top:4.5pt;width:0;height:234.1pt;z-index:251783168" o:connectortype="straight" strokecolor="#95b3d7 [1940]" strokeweight="2.25pt">
            <v:stroke dashstyle="dash"/>
          </v:shape>
        </w:pict>
      </w:r>
    </w:p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355416" w:rsidRDefault="00355416" w:rsidP="00E31880">
      <w:pPr>
        <w:tabs>
          <w:tab w:val="left" w:pos="8576"/>
        </w:tabs>
      </w:pPr>
    </w:p>
    <w:p w:rsidR="00E31880" w:rsidRDefault="004E1210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6.4pt;width:116.65pt;height:32.25pt;z-index:251785216" arcsize="10923f" strokecolor="black [3213]" strokeweight="2.25pt">
            <v:textbox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4E1210" w:rsidP="00FA6A4E">
      <w:pPr>
        <w:tabs>
          <w:tab w:val="right" w:pos="10886"/>
        </w:tabs>
      </w:pPr>
      <w:r>
        <w:rPr>
          <w:noProof/>
          <w:lang w:eastAsia="fr-FR"/>
        </w:rPr>
        <w:pict>
          <v:shape id="_x0000_s1041" type="#_x0000_t176" style="position:absolute;margin-left:-11.1pt;margin-top:11.2pt;width:562.35pt;height:153.7pt;z-index:251696128" strokecolor="#95b3d7 [1940]" strokeweight="3pt">
            <v:textbox style="mso-next-textbox:#_x0000_s1041">
              <w:txbxContent>
                <w:p w:rsidR="003759DD" w:rsidRDefault="003759DD" w:rsidP="003759DD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Black" w:hAnsi="Arial Black"/>
                    </w:rPr>
                    <w:t xml:space="preserve">Les familles de mots.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Complète chaque famille avec au moins deux mots.</w:t>
                  </w:r>
                </w:p>
                <w:p w:rsidR="003759DD" w:rsidRDefault="003759DD" w:rsidP="003759DD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Laver – le lavoir - …………………………………</w:t>
                  </w:r>
                </w:p>
                <w:p w:rsidR="003759DD" w:rsidRDefault="003759DD" w:rsidP="003759DD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Rougir – la rougeur - ………………………………</w:t>
                  </w:r>
                </w:p>
                <w:p w:rsidR="003759DD" w:rsidRDefault="003759DD" w:rsidP="003759DD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Compter – le comptage ………………………………………….</w:t>
                  </w:r>
                </w:p>
                <w:p w:rsidR="003759DD" w:rsidRDefault="003759DD" w:rsidP="003759DD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Nager – la nageoire - ………………………………………….</w:t>
                  </w:r>
                </w:p>
                <w:p w:rsidR="003759DD" w:rsidRDefault="003759DD" w:rsidP="003759DD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Bouillir – le bouillon - …………………………</w:t>
                  </w:r>
                </w:p>
                <w:p w:rsidR="003759DD" w:rsidRDefault="003759DD" w:rsidP="003759DD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Terrifier – la terreur - …………………………………………………</w:t>
                  </w:r>
                </w:p>
                <w:p w:rsidR="00C152F2" w:rsidRPr="0035122E" w:rsidRDefault="00C152F2" w:rsidP="000D4232">
                  <w:pPr>
                    <w:spacing w:line="240" w:lineRule="auto"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7.45pt;margin-top:6.7pt;width:23.8pt;height:21.75pt;z-index:251756544" strokeweight="2.25pt"/>
        </w:pict>
      </w:r>
      <w:r w:rsidR="00FA6A4E">
        <w:tab/>
      </w:r>
      <w:r w:rsidRPr="004E1210">
        <w:rPr>
          <w:rFonts w:ascii="Times New Roman" w:hAnsi="Times New Roman" w:cs="Times New Roman"/>
          <w:sz w:val="24"/>
          <w:szCs w:val="24"/>
        </w:rPr>
        <w:pict>
          <v:roundrect id="_x0000_s1194" style="position:absolute;margin-left:316.5pt;margin-top:754.95pt;width:108.7pt;height:36.65pt;z-index:251971584;mso-position-horizontal-relative:text;mso-position-vertical-relative:text" arcsize="10923f">
            <v:textbox style="mso-next-textbox:#_x0000_s1194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4E1210">
        <w:rPr>
          <w:rFonts w:ascii="Times New Roman" w:hAnsi="Times New Roman" w:cs="Times New Roman"/>
          <w:sz w:val="24"/>
          <w:szCs w:val="24"/>
        </w:rPr>
        <w:pict>
          <v:roundrect id="_x0000_s1195" style="position:absolute;margin-left:437.2pt;margin-top:754.95pt;width:108.7pt;height:36.65pt;z-index:251972608;mso-position-horizontal-relative:text;mso-position-vertical-relative:text" arcsize="10923f">
            <v:textbox style="mso-next-textbox:#_x0000_s1195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E31880" w:rsidRDefault="004E1210" w:rsidP="00E31880">
      <w:pPr>
        <w:tabs>
          <w:tab w:val="left" w:pos="8576"/>
        </w:tabs>
      </w:pPr>
      <w:r w:rsidRPr="004E1210">
        <w:rPr>
          <w:rFonts w:ascii="Times New Roman" w:hAnsi="Times New Roman" w:cs="Times New Roman"/>
          <w:sz w:val="24"/>
          <w:szCs w:val="24"/>
        </w:rPr>
        <w:pict>
          <v:shape id="_x0000_s1199" type="#_x0000_t32" style="position:absolute;margin-left:6.9pt;margin-top:716.9pt;width:562.35pt;height:0;z-index:251979776" o:connectortype="straight" strokecolor="#95b3d7 [1940]" strokeweight="2.25pt">
            <v:stroke dashstyle="dash"/>
          </v:shape>
        </w:pict>
      </w:r>
    </w:p>
    <w:p w:rsidR="00E31880" w:rsidRDefault="004E1210" w:rsidP="00E31880">
      <w:pPr>
        <w:tabs>
          <w:tab w:val="left" w:pos="8576"/>
        </w:tabs>
      </w:pPr>
      <w:r w:rsidRPr="004E1210">
        <w:rPr>
          <w:rFonts w:ascii="Times New Roman" w:hAnsi="Times New Roman" w:cs="Times New Roman"/>
          <w:sz w:val="24"/>
          <w:szCs w:val="24"/>
        </w:rPr>
        <w:pict>
          <v:roundrect id="_x0000_s1196" style="position:absolute;margin-left:316.5pt;margin-top:754.95pt;width:108.7pt;height:36.65pt;z-index:251975680" arcsize="10923f">
            <v:textbox style="mso-next-textbox:#_x0000_s1196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</w:p>
    <w:p w:rsidR="00E31880" w:rsidRDefault="00E31880" w:rsidP="00E31880">
      <w:pPr>
        <w:tabs>
          <w:tab w:val="left" w:pos="8576"/>
        </w:tabs>
      </w:pPr>
    </w:p>
    <w:p w:rsidR="00FD7EC5" w:rsidRDefault="004E1210" w:rsidP="00E31880">
      <w:pPr>
        <w:tabs>
          <w:tab w:val="left" w:pos="8576"/>
        </w:tabs>
      </w:pPr>
      <w:r w:rsidRPr="004E1210">
        <w:rPr>
          <w:rFonts w:ascii="Times New Roman" w:hAnsi="Times New Roman" w:cs="Times New Roman"/>
          <w:sz w:val="24"/>
          <w:szCs w:val="24"/>
        </w:rPr>
        <w:pict>
          <v:roundrect id="_x0000_s1192" style="position:absolute;margin-left:316.5pt;margin-top:754.95pt;width:108.7pt;height:36.65pt;z-index:251968512" arcsize="10923f">
            <v:textbox style="mso-next-textbox:#_x0000_s1192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4E1210">
        <w:rPr>
          <w:rFonts w:ascii="Times New Roman" w:hAnsi="Times New Roman" w:cs="Times New Roman"/>
          <w:sz w:val="24"/>
          <w:szCs w:val="24"/>
        </w:rPr>
        <w:pict>
          <v:roundrect id="_x0000_s1193" style="position:absolute;margin-left:437.2pt;margin-top:754.95pt;width:108.7pt;height:36.65pt;z-index:251969536" arcsize="10923f">
            <v:textbox style="mso-next-textbox:#_x0000_s1193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35122E" w:rsidRDefault="0035122E" w:rsidP="00E31880">
      <w:pPr>
        <w:tabs>
          <w:tab w:val="left" w:pos="8576"/>
        </w:tabs>
      </w:pPr>
    </w:p>
    <w:p w:rsidR="00E31880" w:rsidRDefault="004E1210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5pt;width:562.35pt;height:367.5pt;z-index:251724800" strokecolor="#95b3d7 [1940]" strokeweight="3pt">
            <v:textbox>
              <w:txbxContent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C152F2" w:rsidRPr="00C12A74" w:rsidRDefault="00C152F2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C152F2" w:rsidRPr="00E31880" w:rsidRDefault="00C152F2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99" w:rsidRDefault="004E1210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" filled="f" stroked="f">
            <v:textbox style="mso-next-textbox:#_x0000_s1059">
              <w:txbxContent>
                <w:p w:rsidR="00C152F2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C152F2" w:rsidRPr="00887263" w:rsidRDefault="00C152F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8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7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C152F2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 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4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 X 7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 X 7 =….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4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 X 8 = 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 X 7 = …….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8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X 3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X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E266C0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8 X 2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8 X 3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80 X 2</w:t>
                        </w:r>
                        <w:r w:rsidR="00E266C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50  X 2 =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E266C0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 X 200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00 X 5 = …..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 X 100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8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3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 X 70 = …..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 X 70=…..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 X 80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 X 90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 X 100 = …..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X 20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X 40 =…..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90 X 30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60 X 5 =…..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X 60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X 70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90 X 10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90 X 80 = ….</w:t>
                        </w:r>
                      </w:p>
                    </w:tc>
                  </w:tr>
                  <w:tr w:rsidR="00C152F2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50 X 20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50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50 X 30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C152F2" w:rsidRDefault="00C152F2" w:rsidP="004D6D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50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</w:tr>
                </w:tbl>
                <w:p w:rsidR="00C152F2" w:rsidRPr="00E31880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Default="00111E99" w:rsidP="00111E99"/>
    <w:p w:rsidR="0062402D" w:rsidRDefault="004E1210" w:rsidP="00111E99">
      <w:pPr>
        <w:jc w:val="right"/>
      </w:pPr>
      <w:r>
        <w:rPr>
          <w:noProof/>
          <w:lang w:eastAsia="fr-FR"/>
        </w:rPr>
        <w:pict>
          <v:rect id="_x0000_s1099" style="position:absolute;left:0;text-align:left;margin-left:516.7pt;margin-top:68.3pt;width:23.8pt;height:21.75pt;z-index:251837440" strokeweight="2.25pt"/>
        </w:pict>
      </w:r>
    </w:p>
    <w:p w:rsidR="0062402D" w:rsidRPr="0062402D" w:rsidRDefault="00210336" w:rsidP="0062402D">
      <w:r>
        <w:rPr>
          <w:noProof/>
          <w:lang w:eastAsia="fr-FR"/>
        </w:rPr>
        <w:pict>
          <v:rect id="_x0000_s1123" style="position:absolute;margin-left:267.2pt;margin-top:21.1pt;width:23.8pt;height:21.75pt;z-index:251886592" strokeweight="2.25pt"/>
        </w:pict>
      </w:r>
      <w:r>
        <w:rPr>
          <w:noProof/>
          <w:lang w:eastAsia="fr-FR"/>
        </w:rPr>
        <w:pict>
          <v:roundrect id="_x0000_s1075" style="position:absolute;margin-left:359.25pt;margin-top:6.85pt;width:112.4pt;height:32.25pt;z-index:251774976" arcsize="10923f" strokecolor="black [3213]" strokeweight="2.25pt">
            <v:textbox style="mso-next-textbox:#_x0000_s1075">
              <w:txbxContent>
                <w:p w:rsidR="00C152F2" w:rsidRPr="00C12A74" w:rsidRDefault="00C152F2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  <w:r w:rsidR="004E1210">
        <w:rPr>
          <w:noProof/>
          <w:lang w:eastAsia="fr-FR"/>
        </w:rPr>
        <w:pict>
          <v:roundrect id="_x0000_s1069" style="position:absolute;margin-left:-12.75pt;margin-top:10.6pt;width:138.75pt;height:32.25pt;z-index:251916288" arcsize="10923f" strokecolor="black [3213]" strokeweight="2.25pt">
            <v:textbox style="mso-next-textbox:#_x0000_s1069">
              <w:txbxContent>
                <w:p w:rsidR="00C152F2" w:rsidRPr="00C12A74" w:rsidRDefault="00210336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Loto</w:t>
                  </w:r>
                  <w:r w:rsidR="00C152F2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62402D" w:rsidRDefault="004E1210" w:rsidP="0062402D">
      <w:r>
        <w:rPr>
          <w:noProof/>
          <w:lang w:eastAsia="fr-FR"/>
        </w:rPr>
        <w:pict>
          <v:shape id="_x0000_s1122" type="#_x0000_t176" style="position:absolute;margin-left:-7.85pt;margin-top:1.7pt;width:284.6pt;height:385.5pt;z-index:251885568" strokecolor="#95b3d7 [1940]" strokeweight="3pt">
            <v:textbox style="mso-next-textbox:#_x0000_s1122">
              <w:txbxContent>
                <w:p w:rsidR="00C152F2" w:rsidRPr="00111E99" w:rsidRDefault="00210336" w:rsidP="00405930">
                  <w:pPr>
                    <w:jc w:val="center"/>
                  </w:pPr>
                  <w:r>
                    <w:t>Effectue les calculs et entoure dans la grille tes résultats. Quand tu as aligné 5 résultats, tu as gagné !</w:t>
                  </w:r>
                </w:p>
              </w:txbxContent>
            </v:textbox>
          </v:shape>
        </w:pict>
      </w:r>
    </w:p>
    <w:p w:rsidR="0062402D" w:rsidRDefault="0062402D" w:rsidP="0062402D">
      <w:pPr>
        <w:jc w:val="right"/>
      </w:pPr>
    </w:p>
    <w:p w:rsidR="0062402D" w:rsidRPr="0062402D" w:rsidRDefault="00210336" w:rsidP="00F30524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2049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165735</wp:posOffset>
            </wp:positionV>
            <wp:extent cx="3115945" cy="4038600"/>
            <wp:effectExtent l="19050" t="0" r="8255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</a:blip>
                    <a:srcRect l="35412" t="22460" r="35376" b="1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210">
        <w:rPr>
          <w:noProof/>
          <w:lang w:eastAsia="fr-FR"/>
        </w:rPr>
        <w:pict>
          <v:oval id="_x0000_s1225" style="position:absolute;left:0;text-align:left;margin-left:445.5pt;margin-top:3.3pt;width:99.75pt;height:30.75pt;z-index:252012544;mso-position-horizontal-relative:text;mso-position-vertical-relative:text" stroked="f"/>
        </w:pict>
      </w:r>
    </w:p>
    <w:p w:rsidR="0062402D" w:rsidRPr="0062402D" w:rsidRDefault="0062402D" w:rsidP="0062402D"/>
    <w:p w:rsidR="0062402D" w:rsidRPr="0062402D" w:rsidRDefault="0062402D" w:rsidP="00F30524">
      <w:pPr>
        <w:jc w:val="center"/>
      </w:pPr>
    </w:p>
    <w:p w:rsidR="0062402D" w:rsidRPr="0062402D" w:rsidRDefault="0062402D" w:rsidP="0062402D"/>
    <w:p w:rsidR="0062402D" w:rsidRPr="00505F86" w:rsidRDefault="00210336" w:rsidP="00505F86">
      <w:r w:rsidRPr="00210336">
        <w:drawing>
          <wp:anchor distT="0" distB="0" distL="114300" distR="114300" simplePos="0" relativeHeight="252051456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-1374140</wp:posOffset>
            </wp:positionV>
            <wp:extent cx="3505200" cy="4191000"/>
            <wp:effectExtent l="1905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34861" t="21078" r="32482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02D" w:rsidRPr="0062402D" w:rsidRDefault="0062402D" w:rsidP="0062402D"/>
    <w:p w:rsidR="0062402D" w:rsidRPr="0062402D" w:rsidRDefault="0062402D" w:rsidP="0062402D"/>
    <w:p w:rsidR="0062402D" w:rsidRDefault="0062402D" w:rsidP="0062402D"/>
    <w:p w:rsidR="00E31880" w:rsidRPr="0062402D" w:rsidRDefault="004E1210" w:rsidP="0062402D">
      <w:pPr>
        <w:jc w:val="right"/>
      </w:pPr>
      <w:r w:rsidRPr="004E1210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0" type="#_x0000_t136" style="position:absolute;left:0;text-align:left;margin-left:458.8pt;margin-top:767.15pt;width:99.7pt;height:36.8pt;z-index:251966464">
            <v:shadow color="#868686"/>
            <v:textpath style="font-family:&quot;Arial Black&quot;;v-text-kern:t" trim="t" fitpath="t" string="Degas"/>
          </v:shape>
        </w:pict>
      </w:r>
    </w:p>
    <w:sectPr w:rsidR="00E31880" w:rsidRPr="0062402D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94C53"/>
    <w:multiLevelType w:val="hybridMultilevel"/>
    <w:tmpl w:val="A752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14D70"/>
    <w:rsid w:val="000228C3"/>
    <w:rsid w:val="00032CC2"/>
    <w:rsid w:val="0003680A"/>
    <w:rsid w:val="00066020"/>
    <w:rsid w:val="00071A8E"/>
    <w:rsid w:val="00077FC1"/>
    <w:rsid w:val="000A41B1"/>
    <w:rsid w:val="000A5597"/>
    <w:rsid w:val="000B33EA"/>
    <w:rsid w:val="000B69C8"/>
    <w:rsid w:val="000D4232"/>
    <w:rsid w:val="000F1062"/>
    <w:rsid w:val="000F65EA"/>
    <w:rsid w:val="000F77A3"/>
    <w:rsid w:val="00111E99"/>
    <w:rsid w:val="00114EAB"/>
    <w:rsid w:val="00143978"/>
    <w:rsid w:val="00150C89"/>
    <w:rsid w:val="001A0AD0"/>
    <w:rsid w:val="001A3176"/>
    <w:rsid w:val="001A7C24"/>
    <w:rsid w:val="001B5354"/>
    <w:rsid w:val="001B5BFF"/>
    <w:rsid w:val="001C390E"/>
    <w:rsid w:val="001C40B3"/>
    <w:rsid w:val="001C5822"/>
    <w:rsid w:val="001F0B89"/>
    <w:rsid w:val="0020234D"/>
    <w:rsid w:val="00203AB1"/>
    <w:rsid w:val="002057CD"/>
    <w:rsid w:val="00210336"/>
    <w:rsid w:val="00210734"/>
    <w:rsid w:val="002359C9"/>
    <w:rsid w:val="00240904"/>
    <w:rsid w:val="0024387E"/>
    <w:rsid w:val="0024485F"/>
    <w:rsid w:val="002527E5"/>
    <w:rsid w:val="00273E4C"/>
    <w:rsid w:val="00274E73"/>
    <w:rsid w:val="002831E9"/>
    <w:rsid w:val="002917C4"/>
    <w:rsid w:val="0029629B"/>
    <w:rsid w:val="002A3BBA"/>
    <w:rsid w:val="002B0A40"/>
    <w:rsid w:val="002C7BC5"/>
    <w:rsid w:val="002D01E7"/>
    <w:rsid w:val="002D17B6"/>
    <w:rsid w:val="002E084E"/>
    <w:rsid w:val="003042FF"/>
    <w:rsid w:val="00317B4F"/>
    <w:rsid w:val="00322153"/>
    <w:rsid w:val="00331A2A"/>
    <w:rsid w:val="00331F7B"/>
    <w:rsid w:val="0035122E"/>
    <w:rsid w:val="00352BED"/>
    <w:rsid w:val="0035305A"/>
    <w:rsid w:val="00355416"/>
    <w:rsid w:val="003759DD"/>
    <w:rsid w:val="003A5359"/>
    <w:rsid w:val="003A6883"/>
    <w:rsid w:val="003B0A35"/>
    <w:rsid w:val="003D51FC"/>
    <w:rsid w:val="003D79F7"/>
    <w:rsid w:val="003F67F8"/>
    <w:rsid w:val="003F70A5"/>
    <w:rsid w:val="00404C18"/>
    <w:rsid w:val="00405930"/>
    <w:rsid w:val="00415600"/>
    <w:rsid w:val="00423BB0"/>
    <w:rsid w:val="004358FD"/>
    <w:rsid w:val="00437D29"/>
    <w:rsid w:val="004400CF"/>
    <w:rsid w:val="00440A3D"/>
    <w:rsid w:val="00453759"/>
    <w:rsid w:val="004636BD"/>
    <w:rsid w:val="00463E5C"/>
    <w:rsid w:val="004728B5"/>
    <w:rsid w:val="00472EF2"/>
    <w:rsid w:val="00474E10"/>
    <w:rsid w:val="004765B8"/>
    <w:rsid w:val="004765F8"/>
    <w:rsid w:val="00485FFB"/>
    <w:rsid w:val="00492F0B"/>
    <w:rsid w:val="004B151C"/>
    <w:rsid w:val="004B2DAD"/>
    <w:rsid w:val="004D18B9"/>
    <w:rsid w:val="004D6D79"/>
    <w:rsid w:val="004E1210"/>
    <w:rsid w:val="004E3959"/>
    <w:rsid w:val="004E3D2E"/>
    <w:rsid w:val="004E54E9"/>
    <w:rsid w:val="004F1F1C"/>
    <w:rsid w:val="00501A54"/>
    <w:rsid w:val="00505F86"/>
    <w:rsid w:val="00521976"/>
    <w:rsid w:val="005251C5"/>
    <w:rsid w:val="005251D9"/>
    <w:rsid w:val="00532C31"/>
    <w:rsid w:val="00544753"/>
    <w:rsid w:val="005637A5"/>
    <w:rsid w:val="00564927"/>
    <w:rsid w:val="0057046D"/>
    <w:rsid w:val="00576A03"/>
    <w:rsid w:val="005A570D"/>
    <w:rsid w:val="005A7158"/>
    <w:rsid w:val="005B310C"/>
    <w:rsid w:val="005C14AA"/>
    <w:rsid w:val="005C7F5B"/>
    <w:rsid w:val="005E0B25"/>
    <w:rsid w:val="005E1EFB"/>
    <w:rsid w:val="005F46F5"/>
    <w:rsid w:val="00610E45"/>
    <w:rsid w:val="0061622B"/>
    <w:rsid w:val="00623BFA"/>
    <w:rsid w:val="0062402D"/>
    <w:rsid w:val="00645182"/>
    <w:rsid w:val="00662590"/>
    <w:rsid w:val="00662930"/>
    <w:rsid w:val="0068672B"/>
    <w:rsid w:val="006940AA"/>
    <w:rsid w:val="006C0497"/>
    <w:rsid w:val="006D5D0F"/>
    <w:rsid w:val="006D76FA"/>
    <w:rsid w:val="006E0A98"/>
    <w:rsid w:val="006E28CE"/>
    <w:rsid w:val="006E34A3"/>
    <w:rsid w:val="006E7983"/>
    <w:rsid w:val="006F2641"/>
    <w:rsid w:val="006F525F"/>
    <w:rsid w:val="007036EB"/>
    <w:rsid w:val="00704919"/>
    <w:rsid w:val="007055FE"/>
    <w:rsid w:val="00717816"/>
    <w:rsid w:val="007432BB"/>
    <w:rsid w:val="00752FA8"/>
    <w:rsid w:val="00762655"/>
    <w:rsid w:val="00764252"/>
    <w:rsid w:val="00773A74"/>
    <w:rsid w:val="00776CDA"/>
    <w:rsid w:val="00781A6C"/>
    <w:rsid w:val="00784DFF"/>
    <w:rsid w:val="007872C6"/>
    <w:rsid w:val="007919C7"/>
    <w:rsid w:val="007931E7"/>
    <w:rsid w:val="007A14FD"/>
    <w:rsid w:val="007A1B68"/>
    <w:rsid w:val="007D6E42"/>
    <w:rsid w:val="007E021C"/>
    <w:rsid w:val="007F0A32"/>
    <w:rsid w:val="007F3251"/>
    <w:rsid w:val="0081009F"/>
    <w:rsid w:val="0082690A"/>
    <w:rsid w:val="00836AA1"/>
    <w:rsid w:val="008376C9"/>
    <w:rsid w:val="00843DC2"/>
    <w:rsid w:val="00863126"/>
    <w:rsid w:val="00863AF4"/>
    <w:rsid w:val="00873F1A"/>
    <w:rsid w:val="008826F1"/>
    <w:rsid w:val="0088488C"/>
    <w:rsid w:val="00887263"/>
    <w:rsid w:val="008A1D5B"/>
    <w:rsid w:val="008A3E3C"/>
    <w:rsid w:val="008A7AC1"/>
    <w:rsid w:val="008B531D"/>
    <w:rsid w:val="008D54FF"/>
    <w:rsid w:val="008E7DF3"/>
    <w:rsid w:val="008F640A"/>
    <w:rsid w:val="008F7733"/>
    <w:rsid w:val="0090482F"/>
    <w:rsid w:val="00912647"/>
    <w:rsid w:val="00914AB5"/>
    <w:rsid w:val="00915DF3"/>
    <w:rsid w:val="00926E40"/>
    <w:rsid w:val="00927378"/>
    <w:rsid w:val="00930245"/>
    <w:rsid w:val="0095173A"/>
    <w:rsid w:val="009556DB"/>
    <w:rsid w:val="00977649"/>
    <w:rsid w:val="00994429"/>
    <w:rsid w:val="009A1D57"/>
    <w:rsid w:val="009A7D18"/>
    <w:rsid w:val="009B330E"/>
    <w:rsid w:val="009E39F3"/>
    <w:rsid w:val="009E4809"/>
    <w:rsid w:val="009F36EF"/>
    <w:rsid w:val="00A0021B"/>
    <w:rsid w:val="00A037E8"/>
    <w:rsid w:val="00A0399D"/>
    <w:rsid w:val="00A04B95"/>
    <w:rsid w:val="00A15430"/>
    <w:rsid w:val="00A20702"/>
    <w:rsid w:val="00A221F4"/>
    <w:rsid w:val="00A32C23"/>
    <w:rsid w:val="00A33694"/>
    <w:rsid w:val="00A34F37"/>
    <w:rsid w:val="00A43192"/>
    <w:rsid w:val="00A51744"/>
    <w:rsid w:val="00A53428"/>
    <w:rsid w:val="00A55B6F"/>
    <w:rsid w:val="00A56BD0"/>
    <w:rsid w:val="00A6511C"/>
    <w:rsid w:val="00A92602"/>
    <w:rsid w:val="00AD26C1"/>
    <w:rsid w:val="00AD65A8"/>
    <w:rsid w:val="00AE034D"/>
    <w:rsid w:val="00AF3379"/>
    <w:rsid w:val="00B02ADC"/>
    <w:rsid w:val="00B070DA"/>
    <w:rsid w:val="00B141B8"/>
    <w:rsid w:val="00B144C1"/>
    <w:rsid w:val="00B275CC"/>
    <w:rsid w:val="00B34467"/>
    <w:rsid w:val="00B416FC"/>
    <w:rsid w:val="00B47BEF"/>
    <w:rsid w:val="00B5224A"/>
    <w:rsid w:val="00B56C79"/>
    <w:rsid w:val="00B60B8A"/>
    <w:rsid w:val="00B64632"/>
    <w:rsid w:val="00B91FA1"/>
    <w:rsid w:val="00B9764C"/>
    <w:rsid w:val="00B97AA4"/>
    <w:rsid w:val="00BA4B67"/>
    <w:rsid w:val="00BB1DA3"/>
    <w:rsid w:val="00BB5315"/>
    <w:rsid w:val="00BD1E68"/>
    <w:rsid w:val="00BD4116"/>
    <w:rsid w:val="00BD7265"/>
    <w:rsid w:val="00BE6D2B"/>
    <w:rsid w:val="00BF352E"/>
    <w:rsid w:val="00C12A74"/>
    <w:rsid w:val="00C14818"/>
    <w:rsid w:val="00C152F2"/>
    <w:rsid w:val="00C34654"/>
    <w:rsid w:val="00C53E89"/>
    <w:rsid w:val="00C629B0"/>
    <w:rsid w:val="00C66AB3"/>
    <w:rsid w:val="00C730F2"/>
    <w:rsid w:val="00C82E98"/>
    <w:rsid w:val="00C85A30"/>
    <w:rsid w:val="00C97A09"/>
    <w:rsid w:val="00CA7968"/>
    <w:rsid w:val="00CB74D7"/>
    <w:rsid w:val="00CC0D0F"/>
    <w:rsid w:val="00CD4906"/>
    <w:rsid w:val="00CE3BBC"/>
    <w:rsid w:val="00CE5055"/>
    <w:rsid w:val="00CF3216"/>
    <w:rsid w:val="00D003B0"/>
    <w:rsid w:val="00D01D99"/>
    <w:rsid w:val="00D021E4"/>
    <w:rsid w:val="00D07328"/>
    <w:rsid w:val="00D1380F"/>
    <w:rsid w:val="00D14BB3"/>
    <w:rsid w:val="00D22B63"/>
    <w:rsid w:val="00D315BA"/>
    <w:rsid w:val="00D65036"/>
    <w:rsid w:val="00D67498"/>
    <w:rsid w:val="00D80584"/>
    <w:rsid w:val="00D827F6"/>
    <w:rsid w:val="00D832CF"/>
    <w:rsid w:val="00D91F92"/>
    <w:rsid w:val="00D95052"/>
    <w:rsid w:val="00D96A39"/>
    <w:rsid w:val="00DB3506"/>
    <w:rsid w:val="00DB63FE"/>
    <w:rsid w:val="00DC0186"/>
    <w:rsid w:val="00DC0C58"/>
    <w:rsid w:val="00DD113E"/>
    <w:rsid w:val="00DE4808"/>
    <w:rsid w:val="00DE4BC7"/>
    <w:rsid w:val="00DF44A2"/>
    <w:rsid w:val="00E02750"/>
    <w:rsid w:val="00E17CB8"/>
    <w:rsid w:val="00E266C0"/>
    <w:rsid w:val="00E30BE3"/>
    <w:rsid w:val="00E31614"/>
    <w:rsid w:val="00E31880"/>
    <w:rsid w:val="00E36334"/>
    <w:rsid w:val="00E42E70"/>
    <w:rsid w:val="00E60027"/>
    <w:rsid w:val="00E64E0C"/>
    <w:rsid w:val="00E709DB"/>
    <w:rsid w:val="00E70E76"/>
    <w:rsid w:val="00E85A2E"/>
    <w:rsid w:val="00EA2AD8"/>
    <w:rsid w:val="00EA30C1"/>
    <w:rsid w:val="00EC3739"/>
    <w:rsid w:val="00ED361A"/>
    <w:rsid w:val="00EF0987"/>
    <w:rsid w:val="00F029D7"/>
    <w:rsid w:val="00F11120"/>
    <w:rsid w:val="00F1364E"/>
    <w:rsid w:val="00F30524"/>
    <w:rsid w:val="00F31D67"/>
    <w:rsid w:val="00F45ADB"/>
    <w:rsid w:val="00F60306"/>
    <w:rsid w:val="00F6162D"/>
    <w:rsid w:val="00F6710A"/>
    <w:rsid w:val="00F71416"/>
    <w:rsid w:val="00F7149C"/>
    <w:rsid w:val="00F83665"/>
    <w:rsid w:val="00F94A7A"/>
    <w:rsid w:val="00F97E1F"/>
    <w:rsid w:val="00FA1CE6"/>
    <w:rsid w:val="00FA6A4E"/>
    <w:rsid w:val="00FB247D"/>
    <w:rsid w:val="00FB295A"/>
    <w:rsid w:val="00FB29BE"/>
    <w:rsid w:val="00FB38E4"/>
    <w:rsid w:val="00FC5AC0"/>
    <w:rsid w:val="00FD0998"/>
    <w:rsid w:val="00FD3A38"/>
    <w:rsid w:val="00FD56F1"/>
    <w:rsid w:val="00FD5F54"/>
    <w:rsid w:val="00FD7EC5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#00b0f0"/>
    </o:shapedefaults>
    <o:shapelayout v:ext="edit">
      <o:idmap v:ext="edit" data="1"/>
      <o:rules v:ext="edit">
        <o:r id="V:Rule19" type="callout" idref="#_x0000_s1058"/>
        <o:r id="V:Rule26" type="connector" idref="#_x0000_s1061"/>
        <o:r id="V:Rule28" type="connector" idref="#_x0000_s1062"/>
        <o:r id="V:Rule29" type="connector" idref="#_x0000_s1080"/>
        <o:r id="V:Rule30" type="connector" idref="#_x0000_s1063"/>
        <o:r id="V:Rule32" type="connector" idref="#_x0000_s1064"/>
        <o:r id="V:Rule34" type="connector" idref="#_x0000_s1158"/>
        <o:r id="V:Rule36" type="connector" idref="#_x0000_s1199"/>
        <o:r id="V:Rule39" type="connector" idref="#_x0000_s1249"/>
        <o:r id="V:Rule41" type="connector" idref="#_x0000_s1250"/>
        <o:r id="V:Rule42" type="connector" idref="#_x0000_s1251"/>
        <o:r id="V:Rule43" type="connector" idref="#_x0000_s1252"/>
        <o:r id="V:Rule44" type="connector" idref="#_x0000_s1253"/>
        <o:r id="V:Rule45" type="connector" idref="#_x0000_s1254"/>
        <o:r id="V:Rule46" type="connector" idref="#_x0000_s1255"/>
        <o:r id="V:Rule47" type="connector" idref="#_x0000_s1256"/>
        <o:r id="V:Rule48" type="connector" idref="#_x0000_s1257"/>
        <o:r id="V:Rule49" type="connector" idref="#_x0000_s1258"/>
        <o:r id="V:Rule50" type="connector" idref="#_x0000_s1259"/>
        <o:r id="V:Rule51" type="connector" idref="#_x0000_s1260"/>
        <o:r id="V:Rule52" type="connector" idref="#_x0000_s1261"/>
        <o:r id="V:Rule53" type="connector" idref="#_x0000_s1262"/>
        <o:r id="V:Rule54" type="connector" idref="#_x0000_s1263"/>
        <o:r id="V:Rule55" type="connector" idref="#_x0000_s1264"/>
        <o:r id="V:Rule56" type="connector" idref="#_x0000_s1265"/>
        <o:r id="V:Rule57" type="connector" idref="#_x0000_s1266"/>
        <o:r id="V:Rule58" type="connector" idref="#_x0000_s1267"/>
        <o:r id="V:Rule59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B531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65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12</cp:revision>
  <cp:lastPrinted>2013-08-28T14:05:00Z</cp:lastPrinted>
  <dcterms:created xsi:type="dcterms:W3CDTF">2014-04-13T12:46:00Z</dcterms:created>
  <dcterms:modified xsi:type="dcterms:W3CDTF">2014-04-13T13:29:00Z</dcterms:modified>
</cp:coreProperties>
</file>