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8D0D" w14:textId="228C0D77" w:rsidR="00C24E76" w:rsidRDefault="00E932F2" w:rsidP="00A4142A">
      <w:pPr>
        <w:pStyle w:val="Titre"/>
        <w:spacing w:after="0"/>
        <w:rPr>
          <w:sz w:val="32"/>
        </w:rPr>
      </w:pPr>
      <w:bookmarkStart w:id="0" w:name="_GoBack"/>
      <w:bookmarkEnd w:id="0"/>
      <w:r>
        <w:rPr>
          <w:sz w:val="32"/>
        </w:rPr>
        <w:t>Projet pédagogique complémentaire</w:t>
      </w:r>
    </w:p>
    <w:p w14:paraId="18E79801" w14:textId="2C0C5ECE" w:rsidR="005F3CC8" w:rsidRPr="00951965" w:rsidRDefault="005F3CC8" w:rsidP="00A4142A">
      <w:pPr>
        <w:pStyle w:val="Titre"/>
        <w:spacing w:after="0"/>
        <w:rPr>
          <w:sz w:val="32"/>
        </w:rPr>
      </w:pPr>
      <w:r>
        <w:rPr>
          <w:sz w:val="32"/>
        </w:rPr>
        <w:t>A compléter uniquement à partir des temps d’enseignement effectués en regroupement sur le dispositif.</w:t>
      </w:r>
    </w:p>
    <w:p w14:paraId="146C0D35" w14:textId="731E9BCA" w:rsidR="003749B2" w:rsidRDefault="003749B2" w:rsidP="003749B2">
      <w:pPr>
        <w:rPr>
          <w:b/>
          <w:u w:val="single"/>
        </w:rPr>
      </w:pPr>
      <w:r w:rsidRPr="0012396F">
        <w:rPr>
          <w:b/>
          <w:sz w:val="28"/>
          <w:u w:val="single"/>
        </w:rPr>
        <w:t>I Eléments personnels :</w:t>
      </w:r>
    </w:p>
    <w:tbl>
      <w:tblPr>
        <w:tblpPr w:leftFromText="141" w:rightFromText="141" w:vertAnchor="text" w:horzAnchor="margin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1695"/>
        <w:gridCol w:w="1216"/>
        <w:gridCol w:w="2174"/>
        <w:gridCol w:w="1370"/>
        <w:gridCol w:w="2268"/>
      </w:tblGrid>
      <w:tr w:rsidR="0012396F" w14:paraId="0B990D0F" w14:textId="77777777" w:rsidTr="004C5E44">
        <w:trPr>
          <w:trHeight w:val="410"/>
        </w:trPr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0405D25B" w14:textId="77777777" w:rsidR="0012396F" w:rsidRPr="00D935DB" w:rsidRDefault="0012396F" w:rsidP="004C5E44">
            <w:pPr>
              <w:jc w:val="center"/>
              <w:rPr>
                <w:b/>
                <w:sz w:val="18"/>
              </w:rPr>
            </w:pPr>
            <w:r w:rsidRPr="00D935DB">
              <w:rPr>
                <w:b/>
                <w:sz w:val="18"/>
              </w:rPr>
              <w:t>NOM</w:t>
            </w:r>
            <w:r>
              <w:rPr>
                <w:b/>
                <w:sz w:val="18"/>
              </w:rPr>
              <w:t> :</w:t>
            </w:r>
          </w:p>
        </w:tc>
        <w:tc>
          <w:tcPr>
            <w:tcW w:w="1695" w:type="dxa"/>
            <w:vAlign w:val="center"/>
          </w:tcPr>
          <w:p w14:paraId="6E63B177" w14:textId="77777777" w:rsidR="0012396F" w:rsidRPr="00635464" w:rsidRDefault="0012396F" w:rsidP="004C5E44">
            <w:pPr>
              <w:jc w:val="center"/>
              <w:rPr>
                <w:b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019C1C38" w14:textId="77777777" w:rsidR="0012396F" w:rsidRPr="00D935DB" w:rsidRDefault="0012396F" w:rsidP="004C5E44">
            <w:pPr>
              <w:jc w:val="center"/>
              <w:rPr>
                <w:b/>
                <w:sz w:val="18"/>
              </w:rPr>
            </w:pPr>
            <w:r w:rsidRPr="00D935DB">
              <w:rPr>
                <w:b/>
                <w:sz w:val="18"/>
              </w:rPr>
              <w:t>PRENOM</w:t>
            </w:r>
            <w:r>
              <w:rPr>
                <w:b/>
                <w:sz w:val="18"/>
              </w:rPr>
              <w:t> :</w:t>
            </w:r>
          </w:p>
        </w:tc>
        <w:tc>
          <w:tcPr>
            <w:tcW w:w="2174" w:type="dxa"/>
            <w:vAlign w:val="center"/>
          </w:tcPr>
          <w:p w14:paraId="5CF338BB" w14:textId="77777777" w:rsidR="0012396F" w:rsidRPr="00635464" w:rsidRDefault="0012396F" w:rsidP="004C5E4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14:paraId="79D43419" w14:textId="77777777" w:rsidR="0012396F" w:rsidRPr="00D935DB" w:rsidRDefault="0012396F" w:rsidP="004C5E44">
            <w:pPr>
              <w:jc w:val="center"/>
              <w:rPr>
                <w:b/>
                <w:sz w:val="18"/>
              </w:rPr>
            </w:pPr>
            <w:r w:rsidRPr="00D935DB">
              <w:rPr>
                <w:b/>
                <w:sz w:val="18"/>
              </w:rPr>
              <w:t>DATE DE NAISSANCE :</w:t>
            </w:r>
          </w:p>
        </w:tc>
        <w:tc>
          <w:tcPr>
            <w:tcW w:w="2268" w:type="dxa"/>
            <w:vAlign w:val="center"/>
          </w:tcPr>
          <w:p w14:paraId="5CDFAA67" w14:textId="77777777" w:rsidR="0012396F" w:rsidRPr="00635464" w:rsidRDefault="0012396F" w:rsidP="004C5E44">
            <w:pPr>
              <w:jc w:val="center"/>
              <w:rPr>
                <w:b/>
                <w:u w:val="single"/>
              </w:rPr>
            </w:pPr>
          </w:p>
        </w:tc>
      </w:tr>
    </w:tbl>
    <w:p w14:paraId="68A709F2" w14:textId="63DCA3A4" w:rsidR="00D935DB" w:rsidRPr="003749B2" w:rsidRDefault="00D935DB" w:rsidP="003749B2">
      <w:pPr>
        <w:rPr>
          <w:b/>
          <w:u w:val="single"/>
        </w:rPr>
      </w:pPr>
    </w:p>
    <w:p w14:paraId="4142EC6B" w14:textId="5CA0233A" w:rsidR="00D935DB" w:rsidRDefault="00D935DB" w:rsidP="00952547">
      <w:pPr>
        <w:tabs>
          <w:tab w:val="left" w:pos="10440"/>
        </w:tabs>
        <w:rPr>
          <w:b/>
        </w:rPr>
      </w:pPr>
    </w:p>
    <w:tbl>
      <w:tblPr>
        <w:tblpPr w:leftFromText="141" w:rightFromText="141" w:vertAnchor="page" w:horzAnchor="margin" w:tblpY="3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E932F2" w:rsidRPr="00AB0219" w14:paraId="29AE48D4" w14:textId="6141D9C2" w:rsidTr="00D773F5">
        <w:tc>
          <w:tcPr>
            <w:tcW w:w="2122" w:type="dxa"/>
            <w:shd w:val="clear" w:color="auto" w:fill="BFBFBF" w:themeFill="background1" w:themeFillShade="BF"/>
          </w:tcPr>
          <w:p w14:paraId="2A90621F" w14:textId="77777777" w:rsidR="00E932F2" w:rsidRPr="00AB0219" w:rsidRDefault="00E932F2" w:rsidP="00E932F2">
            <w:pPr>
              <w:spacing w:after="0"/>
            </w:pPr>
            <w:r w:rsidRPr="00AB0219">
              <w:t>Age</w:t>
            </w:r>
            <w:r>
              <w:t xml:space="preserve"> de l’enfant 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44DD6FB2" w14:textId="631EBC13" w:rsidR="00E932F2" w:rsidRDefault="00E932F2" w:rsidP="00E932F2">
            <w:pPr>
              <w:spacing w:after="0"/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00111223" w14:textId="3FD0B5DB" w:rsidR="00E932F2" w:rsidRPr="00AB0219" w:rsidRDefault="00E932F2" w:rsidP="00E932F2">
            <w:pPr>
              <w:spacing w:after="0"/>
              <w:jc w:val="center"/>
            </w:pPr>
            <w:r>
              <w:t>3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9F17825" w14:textId="77777777" w:rsidR="00E932F2" w:rsidRPr="00AB0219" w:rsidRDefault="00E932F2" w:rsidP="00E932F2">
            <w:pPr>
              <w:spacing w:after="0"/>
              <w:jc w:val="center"/>
            </w:pPr>
            <w:r w:rsidRPr="00AB0219">
              <w:t>4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F9AFC75" w14:textId="77777777" w:rsidR="00E932F2" w:rsidRPr="00AB0219" w:rsidRDefault="00E932F2" w:rsidP="00E932F2">
            <w:pPr>
              <w:spacing w:after="0"/>
              <w:jc w:val="center"/>
            </w:pPr>
            <w:r w:rsidRPr="00AB0219">
              <w:t>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7D3F3E3" w14:textId="77777777" w:rsidR="00E932F2" w:rsidRPr="00AB0219" w:rsidRDefault="00E932F2" w:rsidP="00E932F2">
            <w:pPr>
              <w:spacing w:after="0"/>
              <w:jc w:val="center"/>
            </w:pPr>
            <w:r w:rsidRPr="00AB0219">
              <w:t>6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9402E12" w14:textId="77777777" w:rsidR="00E932F2" w:rsidRPr="00AB0219" w:rsidRDefault="00E932F2" w:rsidP="00E932F2">
            <w:pPr>
              <w:spacing w:after="0"/>
              <w:jc w:val="center"/>
            </w:pPr>
            <w:r>
              <w:t>7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3E3443E1" w14:textId="77777777" w:rsidR="00E932F2" w:rsidRDefault="00E932F2" w:rsidP="00E932F2">
            <w:pPr>
              <w:spacing w:after="0"/>
              <w:jc w:val="center"/>
            </w:pPr>
            <w:r>
              <w:t>8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761CD252" w14:textId="77777777" w:rsidR="00E932F2" w:rsidRDefault="00E932F2" w:rsidP="00E932F2">
            <w:pPr>
              <w:spacing w:after="0"/>
              <w:jc w:val="center"/>
            </w:pPr>
            <w:r>
              <w:t>9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4ABD8DD9" w14:textId="77777777" w:rsidR="00E932F2" w:rsidRDefault="00E932F2" w:rsidP="00E932F2">
            <w:pPr>
              <w:spacing w:after="0"/>
              <w:jc w:val="center"/>
            </w:pPr>
            <w:r>
              <w:t>10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4F7939F" w14:textId="77777777" w:rsidR="00E932F2" w:rsidRDefault="00E932F2" w:rsidP="00E932F2">
            <w:pPr>
              <w:spacing w:after="0"/>
              <w:jc w:val="center"/>
            </w:pPr>
            <w:r>
              <w:t>11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8E73A25" w14:textId="77777777" w:rsidR="00E932F2" w:rsidRDefault="00E932F2" w:rsidP="00E932F2">
            <w:pPr>
              <w:spacing w:after="0"/>
              <w:jc w:val="center"/>
            </w:pPr>
            <w:r>
              <w:t>12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3C9B6ECA" w14:textId="343B3122" w:rsidR="00E932F2" w:rsidRDefault="00E932F2" w:rsidP="00E932F2">
            <w:pPr>
              <w:spacing w:after="0"/>
              <w:jc w:val="center"/>
            </w:pPr>
            <w:r>
              <w:t>13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73C2BB8A" w14:textId="5DD8B5E6" w:rsidR="00E932F2" w:rsidRDefault="00E932F2" w:rsidP="00E932F2">
            <w:pPr>
              <w:spacing w:after="0"/>
              <w:jc w:val="center"/>
            </w:pPr>
            <w:r>
              <w:t>14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8BC617A" w14:textId="5DC71C82" w:rsidR="00E932F2" w:rsidRDefault="00E932F2" w:rsidP="00E932F2">
            <w:pPr>
              <w:spacing w:after="0"/>
              <w:jc w:val="center"/>
            </w:pPr>
            <w: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52AB1A29" w14:textId="3A9D8CE8" w:rsidR="00E932F2" w:rsidRDefault="00E932F2" w:rsidP="00E932F2">
            <w:pPr>
              <w:spacing w:after="0"/>
              <w:jc w:val="center"/>
            </w:pPr>
            <w:r>
              <w:t>16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1276D97" w14:textId="4933666A" w:rsidR="00E932F2" w:rsidRDefault="00E932F2" w:rsidP="00E932F2">
            <w:pPr>
              <w:spacing w:after="0"/>
              <w:jc w:val="center"/>
            </w:pPr>
            <w:r>
              <w:t>17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364BD59F" w14:textId="53ECCAF2" w:rsidR="00E932F2" w:rsidRDefault="00E932F2" w:rsidP="00E932F2">
            <w:pPr>
              <w:spacing w:after="0"/>
              <w:jc w:val="center"/>
            </w:pPr>
            <w:r>
              <w:t>18</w:t>
            </w:r>
          </w:p>
        </w:tc>
      </w:tr>
      <w:tr w:rsidR="00E932F2" w:rsidRPr="00AB0219" w14:paraId="40043271" w14:textId="164F0F0E" w:rsidTr="00D773F5">
        <w:trPr>
          <w:trHeight w:val="347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E2CA703" w14:textId="5664DE01" w:rsidR="00E932F2" w:rsidRPr="00AB0219" w:rsidRDefault="00E932F2" w:rsidP="00E932F2">
            <w:pPr>
              <w:spacing w:after="0"/>
            </w:pPr>
            <w:r w:rsidRPr="00AB0219">
              <w:t>Classe</w:t>
            </w:r>
            <w:r>
              <w:t>s fréquentées</w:t>
            </w:r>
          </w:p>
        </w:tc>
        <w:tc>
          <w:tcPr>
            <w:tcW w:w="652" w:type="dxa"/>
          </w:tcPr>
          <w:p w14:paraId="32EA2A26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20FE832" w14:textId="7E12D108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274B924B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19380FB4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16BF38AC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40EDCE84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7E1861FC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0873FE0E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64E61C27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6AD2DF6E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36D261F1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4523A536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1FC8047A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45AB1A45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633B6EBE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0ADD72AD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72013AD7" w14:textId="77777777" w:rsidR="00E932F2" w:rsidRPr="00635464" w:rsidRDefault="00E932F2" w:rsidP="00E932F2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1CC2F861" w14:textId="0CC27486" w:rsidR="003749B2" w:rsidRPr="00AB0219" w:rsidRDefault="00E932F2" w:rsidP="00952547">
      <w:pPr>
        <w:tabs>
          <w:tab w:val="left" w:pos="10440"/>
        </w:tabs>
        <w:rPr>
          <w:b/>
        </w:rPr>
      </w:pPr>
      <w:r w:rsidRPr="0012396F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91D59" wp14:editId="1B8E085E">
                <wp:simplePos x="0" y="0"/>
                <wp:positionH relativeFrom="column">
                  <wp:posOffset>1729826</wp:posOffset>
                </wp:positionH>
                <wp:positionV relativeFrom="paragraph">
                  <wp:posOffset>94928</wp:posOffset>
                </wp:positionV>
                <wp:extent cx="1276350" cy="2571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0D7279" w14:textId="0547B939" w:rsidR="00563971" w:rsidRDefault="00563971" w:rsidP="00563971">
                            <w:pPr>
                              <w:shd w:val="clear" w:color="auto" w:fill="D9D9D9" w:themeFill="background1" w:themeFillShade="D9"/>
                            </w:pPr>
                            <w:r>
                              <w:rPr>
                                <w:b/>
                              </w:rPr>
                              <w:t>Cursus antérieur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1D5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36.2pt;margin-top:7.45pt;width:100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" fillcolor="#d9d9d9" strokeweight=".5pt">
                <v:textbox>
                  <w:txbxContent>
                    <w:p w14:paraId="6D0D7279" w14:textId="0547B939" w:rsidR="00563971" w:rsidRDefault="00563971" w:rsidP="00563971">
                      <w:pPr>
                        <w:shd w:val="clear" w:color="auto" w:fill="D9D9D9" w:themeFill="background1" w:themeFillShade="D9"/>
                      </w:pPr>
                      <w:r>
                        <w:rPr>
                          <w:b/>
                        </w:rPr>
                        <w:t>Cursus antérieur :</w:t>
                      </w:r>
                    </w:p>
                  </w:txbxContent>
                </v:textbox>
              </v:shape>
            </w:pict>
          </mc:Fallback>
        </mc:AlternateContent>
      </w:r>
      <w:r w:rsidR="0012396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3BB2C" wp14:editId="16AB69FF">
                <wp:simplePos x="0" y="0"/>
                <wp:positionH relativeFrom="margin">
                  <wp:posOffset>-102870</wp:posOffset>
                </wp:positionH>
                <wp:positionV relativeFrom="paragraph">
                  <wp:posOffset>53340</wp:posOffset>
                </wp:positionV>
                <wp:extent cx="1943100" cy="320947"/>
                <wp:effectExtent l="0" t="0" r="1270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0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9423" w14:textId="2DD5AE34" w:rsidR="00D935DB" w:rsidRPr="0012396F" w:rsidRDefault="0012396F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12396F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II </w:t>
                            </w:r>
                            <w:r w:rsidR="00D935DB" w:rsidRPr="0012396F">
                              <w:rPr>
                                <w:b/>
                                <w:sz w:val="28"/>
                                <w:u w:val="single"/>
                              </w:rPr>
                              <w:t>Parcours scolaire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C3BB2C" id="Zone_x0020_de_x0020_texte_x0020_2" o:spid="_x0000_s1029" type="#_x0000_t202" style="position:absolute;margin-left:-8.1pt;margin-top:4.2pt;width:153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" fillcolor="white [3201]" stroked="f" strokeweight=".5pt">
                <v:textbox>
                  <w:txbxContent>
                    <w:p w14:paraId="60F19423" w14:textId="2DD5AE34" w:rsidR="00D935DB" w:rsidRPr="0012396F" w:rsidRDefault="0012396F">
                      <w:pPr>
                        <w:rPr>
                          <w:sz w:val="28"/>
                          <w:u w:val="single"/>
                        </w:rPr>
                      </w:pPr>
                      <w:r w:rsidRPr="0012396F">
                        <w:rPr>
                          <w:b/>
                          <w:sz w:val="28"/>
                          <w:u w:val="single"/>
                        </w:rPr>
                        <w:t xml:space="preserve">II </w:t>
                      </w:r>
                      <w:r w:rsidR="00D935DB" w:rsidRPr="0012396F">
                        <w:rPr>
                          <w:b/>
                          <w:sz w:val="28"/>
                          <w:u w:val="single"/>
                        </w:rPr>
                        <w:t>Parcours scolaire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9B2" w:rsidRPr="00AB0219">
        <w:rPr>
          <w:b/>
        </w:rPr>
        <w:t xml:space="preserve">                                                                                  </w:t>
      </w:r>
      <w:r w:rsidR="00952547">
        <w:rPr>
          <w:b/>
        </w:rPr>
        <w:tab/>
      </w:r>
    </w:p>
    <w:p w14:paraId="19DAB711" w14:textId="10EDC59B" w:rsidR="00CE5FF3" w:rsidRPr="00CE5FF3" w:rsidRDefault="0012396F" w:rsidP="00CE5FF3">
      <w:pPr>
        <w:tabs>
          <w:tab w:val="left" w:pos="14565"/>
        </w:tabs>
        <w:rPr>
          <w:b/>
          <w:noProof/>
          <w:lang w:eastAsia="fr-FR"/>
        </w:rPr>
      </w:pPr>
      <w:r w:rsidRPr="00AB0219">
        <w:rPr>
          <w:b/>
          <w:noProof/>
          <w:lang w:eastAsia="fr-FR"/>
        </w:rPr>
        <w:t xml:space="preserve"> </w:t>
      </w:r>
    </w:p>
    <w:p w14:paraId="5348BE1C" w14:textId="14D164D6" w:rsidR="003749B2" w:rsidRPr="00AB0219" w:rsidRDefault="003749B2" w:rsidP="003749B2"/>
    <w:p w14:paraId="28B20BB8" w14:textId="54B2FA4F" w:rsidR="003749B2" w:rsidRPr="00AB0219" w:rsidRDefault="003749B2" w:rsidP="003749B2"/>
    <w:tbl>
      <w:tblPr>
        <w:tblStyle w:val="Grilledutableau"/>
        <w:tblpPr w:leftFromText="141" w:rightFromText="141" w:vertAnchor="text" w:horzAnchor="page" w:tblpX="2064" w:tblpY="79"/>
        <w:tblW w:w="9786" w:type="dxa"/>
        <w:tblLook w:val="04A0" w:firstRow="1" w:lastRow="0" w:firstColumn="1" w:lastColumn="0" w:noHBand="0" w:noVBand="1"/>
      </w:tblPr>
      <w:tblGrid>
        <w:gridCol w:w="3742"/>
        <w:gridCol w:w="2014"/>
        <w:gridCol w:w="2015"/>
        <w:gridCol w:w="2015"/>
      </w:tblGrid>
      <w:tr w:rsidR="00E932F2" w:rsidRPr="00C24E76" w14:paraId="0EBEA89D" w14:textId="77777777" w:rsidTr="00E932F2">
        <w:tc>
          <w:tcPr>
            <w:tcW w:w="374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A6C856F" w14:textId="77777777" w:rsidR="00E932F2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7D4E1" w14:textId="5A24BDAC" w:rsidR="00E932F2" w:rsidRPr="00C24E76" w:rsidRDefault="00E932F2" w:rsidP="00E932F2">
            <w:pPr>
              <w:pStyle w:val="Titre"/>
              <w:rPr>
                <w:i/>
                <w:sz w:val="20"/>
                <w:szCs w:val="20"/>
              </w:rPr>
            </w:pPr>
            <w:r w:rsidRPr="00C24E76">
              <w:rPr>
                <w:i/>
                <w:sz w:val="20"/>
                <w:szCs w:val="20"/>
              </w:rPr>
              <w:t>Cycle</w:t>
            </w:r>
            <w:r>
              <w:rPr>
                <w:i/>
                <w:sz w:val="20"/>
                <w:szCs w:val="20"/>
              </w:rPr>
              <w:t> :</w:t>
            </w:r>
            <w:r w:rsidR="00964C6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</w:t>
            </w:r>
          </w:p>
        </w:tc>
      </w:tr>
      <w:tr w:rsidR="00E932F2" w:rsidRPr="00C24E76" w14:paraId="145458C7" w14:textId="77777777" w:rsidTr="00E932F2">
        <w:trPr>
          <w:trHeight w:hRule="exact" w:val="397"/>
        </w:trPr>
        <w:tc>
          <w:tcPr>
            <w:tcW w:w="374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573FAA" w14:textId="77777777" w:rsidR="00E932F2" w:rsidRPr="003749B2" w:rsidRDefault="00E932F2" w:rsidP="00E932F2">
            <w:pPr>
              <w:pStyle w:val="Titre"/>
              <w:jc w:val="left"/>
              <w:rPr>
                <w:sz w:val="18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32322E" w14:textId="77777777" w:rsidR="00E932F2" w:rsidRPr="00C24E76" w:rsidRDefault="00E932F2" w:rsidP="00E932F2">
            <w:pPr>
              <w:pStyle w:val="Tit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n-2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BBC4E2" w14:textId="77777777" w:rsidR="00E932F2" w:rsidRPr="00C24E76" w:rsidRDefault="00E932F2" w:rsidP="00E932F2">
            <w:pPr>
              <w:pStyle w:val="Tit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n-1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7CF874" w14:textId="77777777" w:rsidR="00E932F2" w:rsidRPr="00C24E76" w:rsidRDefault="00E932F2" w:rsidP="00E932F2">
            <w:pPr>
              <w:pStyle w:val="Titr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</w:p>
        </w:tc>
      </w:tr>
      <w:tr w:rsidR="00E932F2" w:rsidRPr="00C24E76" w14:paraId="09B73AD7" w14:textId="77777777" w:rsidTr="00E932F2">
        <w:trPr>
          <w:trHeight w:val="20"/>
        </w:trPr>
        <w:tc>
          <w:tcPr>
            <w:tcW w:w="37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DE8D95" w14:textId="77777777" w:rsidR="00E932F2" w:rsidRPr="003749B2" w:rsidRDefault="00E932F2" w:rsidP="00E932F2">
            <w:pPr>
              <w:pStyle w:val="Titre"/>
              <w:jc w:val="left"/>
              <w:rPr>
                <w:sz w:val="18"/>
                <w:szCs w:val="20"/>
              </w:rPr>
            </w:pPr>
            <w:r w:rsidRPr="003749B2">
              <w:rPr>
                <w:sz w:val="18"/>
                <w:szCs w:val="20"/>
              </w:rPr>
              <w:t xml:space="preserve">Etablissement scolaire </w:t>
            </w:r>
            <w:r w:rsidRPr="003749B2">
              <w:rPr>
                <w:sz w:val="18"/>
              </w:rPr>
              <w:t xml:space="preserve">(nom </w:t>
            </w:r>
            <w:r>
              <w:rPr>
                <w:sz w:val="18"/>
              </w:rPr>
              <w:t>–</w:t>
            </w:r>
            <w:r w:rsidRPr="003749B2">
              <w:rPr>
                <w:sz w:val="18"/>
              </w:rPr>
              <w:t xml:space="preserve"> </w:t>
            </w:r>
            <w:r>
              <w:rPr>
                <w:sz w:val="18"/>
              </w:rPr>
              <w:t>ville-</w:t>
            </w:r>
            <w:r w:rsidRPr="003749B2">
              <w:rPr>
                <w:sz w:val="18"/>
              </w:rPr>
              <w:t>tél) :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EA44F4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64047B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0CCA3C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007E336A" w14:textId="77777777" w:rsidTr="00E932F2">
        <w:trPr>
          <w:trHeight w:val="20"/>
        </w:trPr>
        <w:tc>
          <w:tcPr>
            <w:tcW w:w="3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8F1D1" w14:textId="6D40CFD7" w:rsidR="00E932F2" w:rsidRPr="003749B2" w:rsidRDefault="00E932F2" w:rsidP="00E932F2">
            <w:pPr>
              <w:pStyle w:val="Titre"/>
              <w:jc w:val="left"/>
              <w:rPr>
                <w:sz w:val="18"/>
                <w:szCs w:val="20"/>
              </w:rPr>
            </w:pPr>
            <w:r w:rsidRPr="003749B2">
              <w:rPr>
                <w:sz w:val="18"/>
                <w:szCs w:val="20"/>
              </w:rPr>
              <w:t>Coordo</w:t>
            </w:r>
            <w:r w:rsidR="00964C6E">
              <w:rPr>
                <w:sz w:val="18"/>
                <w:szCs w:val="20"/>
              </w:rPr>
              <w:t>nnateur du dispositif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41C31B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18" w:space="0" w:color="auto"/>
            </w:tcBorders>
            <w:vAlign w:val="center"/>
          </w:tcPr>
          <w:p w14:paraId="05E6B708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18" w:space="0" w:color="auto"/>
            </w:tcBorders>
            <w:vAlign w:val="center"/>
          </w:tcPr>
          <w:p w14:paraId="7F0867AC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1B13E417" w14:textId="77777777" w:rsidTr="00E932F2">
        <w:trPr>
          <w:trHeight w:val="20"/>
        </w:trPr>
        <w:tc>
          <w:tcPr>
            <w:tcW w:w="3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871BCA" w14:textId="77777777" w:rsidR="00E932F2" w:rsidRPr="003749B2" w:rsidRDefault="00E932F2" w:rsidP="00E932F2">
            <w:pPr>
              <w:pStyle w:val="Titre"/>
              <w:jc w:val="left"/>
              <w:rPr>
                <w:sz w:val="18"/>
                <w:szCs w:val="20"/>
              </w:rPr>
            </w:pPr>
            <w:r w:rsidRPr="003749B2">
              <w:rPr>
                <w:sz w:val="18"/>
                <w:szCs w:val="20"/>
              </w:rPr>
              <w:t xml:space="preserve">Enseignant </w:t>
            </w:r>
            <w:r>
              <w:rPr>
                <w:sz w:val="18"/>
                <w:szCs w:val="20"/>
              </w:rPr>
              <w:t xml:space="preserve"> et niveau de la </w:t>
            </w:r>
            <w:r w:rsidRPr="003749B2">
              <w:rPr>
                <w:sz w:val="18"/>
                <w:szCs w:val="20"/>
              </w:rPr>
              <w:t>classe de référence</w:t>
            </w:r>
          </w:p>
        </w:tc>
        <w:tc>
          <w:tcPr>
            <w:tcW w:w="2014" w:type="dxa"/>
            <w:tcBorders>
              <w:left w:val="single" w:sz="18" w:space="0" w:color="auto"/>
            </w:tcBorders>
            <w:vAlign w:val="center"/>
          </w:tcPr>
          <w:p w14:paraId="4E41C34A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4BEDC7FB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7C1DB774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49B0DC6C" w14:textId="77777777" w:rsidTr="00E932F2">
        <w:trPr>
          <w:trHeight w:val="20"/>
        </w:trPr>
        <w:tc>
          <w:tcPr>
            <w:tcW w:w="37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21FF13" w14:textId="346BC01E" w:rsidR="00E932F2" w:rsidRPr="003749B2" w:rsidRDefault="00964C6E" w:rsidP="00E932F2">
            <w:pPr>
              <w:pStyle w:val="Titre"/>
              <w:jc w:val="left"/>
              <w:rPr>
                <w:sz w:val="18"/>
                <w:szCs w:val="20"/>
              </w:rPr>
            </w:pPr>
            <w:r>
              <w:rPr>
                <w:sz w:val="18"/>
              </w:rPr>
              <w:t>Directeur d’école / Chef d’établissement</w:t>
            </w:r>
          </w:p>
        </w:tc>
        <w:tc>
          <w:tcPr>
            <w:tcW w:w="20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4368FF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bottom w:val="single" w:sz="18" w:space="0" w:color="auto"/>
            </w:tcBorders>
            <w:vAlign w:val="center"/>
          </w:tcPr>
          <w:p w14:paraId="091FEA76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bottom w:val="single" w:sz="18" w:space="0" w:color="auto"/>
            </w:tcBorders>
            <w:vAlign w:val="center"/>
          </w:tcPr>
          <w:p w14:paraId="287272F5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</w:tr>
      <w:tr w:rsidR="00E932F2" w:rsidRPr="00C24E76" w14:paraId="130CB2F6" w14:textId="77777777" w:rsidTr="00E932F2">
        <w:trPr>
          <w:trHeight w:val="20"/>
        </w:trPr>
        <w:tc>
          <w:tcPr>
            <w:tcW w:w="3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04F6A6" w14:textId="77777777" w:rsidR="00E932F2" w:rsidRPr="003749B2" w:rsidRDefault="00E932F2" w:rsidP="00E932F2">
            <w:pPr>
              <w:pStyle w:val="WW-Standard"/>
              <w:snapToGrid w:val="0"/>
              <w:rPr>
                <w:rFonts w:ascii="Calibri" w:hAnsi="Calibri"/>
                <w:b/>
                <w:bCs/>
                <w:sz w:val="18"/>
                <w:szCs w:val="22"/>
                <w:lang w:val="fr-FR"/>
              </w:rPr>
            </w:pPr>
            <w:r w:rsidRPr="003749B2">
              <w:rPr>
                <w:rFonts w:ascii="Calibri" w:hAnsi="Calibri"/>
                <w:b/>
                <w:bCs/>
                <w:sz w:val="18"/>
                <w:szCs w:val="22"/>
                <w:lang w:val="fr-FR"/>
              </w:rPr>
              <w:t xml:space="preserve">Enseignant référent du secteur </w:t>
            </w:r>
            <w:r>
              <w:rPr>
                <w:rFonts w:ascii="Calibri" w:hAnsi="Calibri"/>
                <w:b/>
                <w:bCs/>
                <w:sz w:val="18"/>
                <w:szCs w:val="22"/>
                <w:lang w:val="fr-FR"/>
              </w:rPr>
              <w:t xml:space="preserve"> </w:t>
            </w:r>
            <w:r w:rsidRPr="003749B2">
              <w:rPr>
                <w:rFonts w:ascii="Calibri" w:hAnsi="Calibri"/>
                <w:sz w:val="18"/>
                <w:szCs w:val="22"/>
                <w:lang w:val="fr-FR"/>
              </w:rPr>
              <w:t>(nom - tél) :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7708DB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9BAF7F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A8713C" w14:textId="77777777" w:rsidR="00E932F2" w:rsidRPr="00C24E76" w:rsidRDefault="00E932F2" w:rsidP="00E932F2">
            <w:pPr>
              <w:pStyle w:val="Titre"/>
              <w:jc w:val="left"/>
              <w:rPr>
                <w:sz w:val="20"/>
                <w:szCs w:val="20"/>
              </w:rPr>
            </w:pPr>
          </w:p>
        </w:tc>
      </w:tr>
    </w:tbl>
    <w:p w14:paraId="28EA5D10" w14:textId="71399C76" w:rsidR="00C24E76" w:rsidRDefault="00E932F2" w:rsidP="00C24E76">
      <w:pPr>
        <w:pStyle w:val="Titre"/>
        <w:rPr>
          <w:sz w:val="36"/>
        </w:rPr>
      </w:pPr>
      <w:r w:rsidRPr="0012396F">
        <w:rPr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BED8D" wp14:editId="57D635EB">
                <wp:simplePos x="0" y="0"/>
                <wp:positionH relativeFrom="margin">
                  <wp:align>left</wp:align>
                </wp:positionH>
                <wp:positionV relativeFrom="paragraph">
                  <wp:posOffset>40432</wp:posOffset>
                </wp:positionV>
                <wp:extent cx="1487606" cy="245660"/>
                <wp:effectExtent l="0" t="0" r="17780" b="215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2456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4F746B" w14:textId="34409BF1" w:rsidR="00563971" w:rsidRDefault="00563971" w:rsidP="00563971">
                            <w:pPr>
                              <w:shd w:val="clear" w:color="auto" w:fill="D9D9D9" w:themeFill="background1" w:themeFillShade="D9"/>
                            </w:pPr>
                            <w:r>
                              <w:rPr>
                                <w:b/>
                              </w:rPr>
                              <w:t xml:space="preserve">Cursus en </w:t>
                            </w:r>
                            <w:r w:rsidR="00E932F2">
                              <w:rPr>
                                <w:b/>
                              </w:rPr>
                              <w:t>Dispositif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ED8D" id="Zone de texte 7" o:spid="_x0000_s1028" type="#_x0000_t202" style="position:absolute;left:0;text-align:left;margin-left:0;margin-top:3.2pt;width:117.15pt;height:19.3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" fillcolor="#d9d9d9" strokeweight=".5pt">
                <v:textbox>
                  <w:txbxContent>
                    <w:p w14:paraId="424F746B" w14:textId="34409BF1" w:rsidR="00563971" w:rsidRDefault="00563971" w:rsidP="00563971">
                      <w:pPr>
                        <w:shd w:val="clear" w:color="auto" w:fill="D9D9D9" w:themeFill="background1" w:themeFillShade="D9"/>
                      </w:pPr>
                      <w:r>
                        <w:rPr>
                          <w:b/>
                        </w:rPr>
                        <w:t xml:space="preserve">Cursus en </w:t>
                      </w:r>
                      <w:r w:rsidR="00E932F2">
                        <w:rPr>
                          <w:b/>
                        </w:rPr>
                        <w:t>Dispositif</w:t>
                      </w:r>
                      <w:r>
                        <w:rPr>
                          <w:b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6928D" w14:textId="77777777" w:rsidR="00CE5FF3" w:rsidRDefault="00CE5FF3" w:rsidP="00C24E76">
      <w:pPr>
        <w:pStyle w:val="Titre"/>
        <w:rPr>
          <w:sz w:val="36"/>
        </w:rPr>
      </w:pPr>
    </w:p>
    <w:p w14:paraId="20D11613" w14:textId="77777777" w:rsidR="00CE5FF3" w:rsidRDefault="00CE5FF3" w:rsidP="00C24E76">
      <w:pPr>
        <w:pStyle w:val="Titre"/>
        <w:rPr>
          <w:sz w:val="36"/>
        </w:rPr>
      </w:pPr>
    </w:p>
    <w:p w14:paraId="10488B21" w14:textId="77777777" w:rsidR="00CE5FF3" w:rsidRDefault="00CE5FF3" w:rsidP="00C24E76">
      <w:pPr>
        <w:pStyle w:val="Titre"/>
        <w:rPr>
          <w:sz w:val="36"/>
        </w:rPr>
      </w:pPr>
    </w:p>
    <w:p w14:paraId="0BA4D21D" w14:textId="76D2906D" w:rsidR="00CE5FF3" w:rsidRDefault="00CE5FF3" w:rsidP="00CE5FF3"/>
    <w:p w14:paraId="24B60ACE" w14:textId="77777777" w:rsidR="00964C6E" w:rsidRDefault="00964C6E" w:rsidP="00CE5FF3"/>
    <w:p w14:paraId="76C93462" w14:textId="77777777" w:rsidR="00964C6E" w:rsidRDefault="00964C6E" w:rsidP="00CE5FF3"/>
    <w:p w14:paraId="1FEB929B" w14:textId="77777777" w:rsidR="00964C6E" w:rsidRDefault="00964C6E" w:rsidP="00CE5FF3"/>
    <w:p w14:paraId="2B6419A7" w14:textId="77777777" w:rsidR="00964C6E" w:rsidRDefault="00964C6E" w:rsidP="00CE5FF3"/>
    <w:p w14:paraId="3A38F13D" w14:textId="77777777" w:rsidR="00964C6E" w:rsidRDefault="00964C6E" w:rsidP="00CE5FF3"/>
    <w:p w14:paraId="358B7545" w14:textId="77777777" w:rsidR="00964C6E" w:rsidRPr="00CE5FF3" w:rsidRDefault="00964C6E" w:rsidP="00CE5FF3"/>
    <w:p w14:paraId="4D1D5CFB" w14:textId="2F0BE9DE" w:rsidR="00CE5FF3" w:rsidRPr="00CE5FF3" w:rsidRDefault="00CE5FF3" w:rsidP="00CE5FF3"/>
    <w:p w14:paraId="7A84D6BB" w14:textId="7717A420" w:rsidR="00CE5FF3" w:rsidRPr="00CE5FF3" w:rsidRDefault="00E932F2" w:rsidP="00CE5FF3">
      <w:r w:rsidRPr="00CE5FF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E1D9D" wp14:editId="640FE3B9">
                <wp:simplePos x="0" y="0"/>
                <wp:positionH relativeFrom="column">
                  <wp:posOffset>-195561</wp:posOffset>
                </wp:positionH>
                <wp:positionV relativeFrom="paragraph">
                  <wp:posOffset>116840</wp:posOffset>
                </wp:positionV>
                <wp:extent cx="3752850" cy="295275"/>
                <wp:effectExtent l="19050" t="1905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63E202" w14:textId="77777777" w:rsidR="00CE5FF3" w:rsidRDefault="00CE5FF3" w:rsidP="00CE5FF3">
                            <w:r>
                              <w:t>PROFIL GENERAL DE L’ELEVE ET ADAPTIONS TRANSVERSALES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E1D9D" id="Zone de texte 13" o:spid="_x0000_s1029" type="#_x0000_t202" style="position:absolute;margin-left:-15.4pt;margin-top:9.2pt;width:295.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" fillcolor="window" strokeweight="2.25pt">
                <v:textbox>
                  <w:txbxContent>
                    <w:p w14:paraId="7063E202" w14:textId="77777777" w:rsidR="00CE5FF3" w:rsidRDefault="00CE5FF3" w:rsidP="00CE5FF3">
                      <w:r>
                        <w:t>PROFIL GENERAL DE L’ELEVE ET ADAPTIONS TRANSVERSALES</w:t>
                      </w:r>
                    </w:p>
                  </w:txbxContent>
                </v:textbox>
              </v:shape>
            </w:pict>
          </mc:Fallback>
        </mc:AlternateContent>
      </w:r>
    </w:p>
    <w:p w14:paraId="616A900E" w14:textId="77777777" w:rsidR="00CE5FF3" w:rsidRPr="00CE5FF3" w:rsidRDefault="00CE5FF3" w:rsidP="00CE5FF3"/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  <w:gridCol w:w="4820"/>
      </w:tblGrid>
      <w:tr w:rsidR="00E932F2" w:rsidRPr="00CE5FF3" w14:paraId="1FEAA7AA" w14:textId="77777777" w:rsidTr="00C56FE8">
        <w:trPr>
          <w:trHeight w:val="274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C4C6D6" w14:textId="77777777" w:rsidR="00E932F2" w:rsidRPr="00CE5FF3" w:rsidRDefault="00E932F2" w:rsidP="00C56F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5FF3">
              <w:rPr>
                <w:rFonts w:ascii="Calibri" w:hAnsi="Calibri"/>
                <w:b/>
                <w:bCs/>
                <w:sz w:val="20"/>
              </w:rPr>
              <w:t>Caractéristiques de son handicap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D057D" w14:textId="77777777" w:rsidR="00E932F2" w:rsidRPr="00CE5FF3" w:rsidRDefault="00E932F2" w:rsidP="00C56F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5FF3">
              <w:rPr>
                <w:rFonts w:ascii="Calibri" w:hAnsi="Calibri"/>
                <w:b/>
                <w:bCs/>
                <w:sz w:val="20"/>
              </w:rPr>
              <w:t>Conséquences sur sa scolarisation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86F18" w14:textId="77777777" w:rsidR="00E932F2" w:rsidRPr="00CE5FF3" w:rsidRDefault="00E932F2" w:rsidP="00C56F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5FF3">
              <w:rPr>
                <w:rFonts w:ascii="Calibri" w:hAnsi="Calibri"/>
                <w:b/>
                <w:bCs/>
                <w:sz w:val="20"/>
              </w:rPr>
              <w:t>Adaptations pédagogiques</w:t>
            </w:r>
          </w:p>
        </w:tc>
      </w:tr>
      <w:tr w:rsidR="00E932F2" w:rsidRPr="00CE5FF3" w14:paraId="312C7537" w14:textId="77777777" w:rsidTr="00C56FE8">
        <w:trPr>
          <w:trHeight w:val="1856"/>
          <w:jc w:val="center"/>
        </w:trPr>
        <w:tc>
          <w:tcPr>
            <w:tcW w:w="4819" w:type="dxa"/>
          </w:tcPr>
          <w:p w14:paraId="082EE43A" w14:textId="77777777" w:rsidR="00E932F2" w:rsidRPr="00CE5FF3" w:rsidRDefault="00E932F2" w:rsidP="00C56FE8"/>
        </w:tc>
        <w:tc>
          <w:tcPr>
            <w:tcW w:w="4820" w:type="dxa"/>
          </w:tcPr>
          <w:p w14:paraId="13DB3B68" w14:textId="77777777" w:rsidR="00C56FE8" w:rsidRDefault="00C56FE8" w:rsidP="00C56FE8"/>
          <w:p w14:paraId="5C82C046" w14:textId="77777777" w:rsidR="00C56FE8" w:rsidRDefault="00C56FE8" w:rsidP="00C56FE8"/>
          <w:p w14:paraId="09F632C8" w14:textId="046E697C" w:rsidR="00C56FE8" w:rsidRPr="00CE5FF3" w:rsidRDefault="00C56FE8" w:rsidP="00C56FE8"/>
        </w:tc>
        <w:tc>
          <w:tcPr>
            <w:tcW w:w="4820" w:type="dxa"/>
          </w:tcPr>
          <w:p w14:paraId="36075BAC" w14:textId="77777777" w:rsidR="00E932F2" w:rsidRDefault="00E932F2" w:rsidP="00C56FE8"/>
          <w:p w14:paraId="53549DCA" w14:textId="77777777" w:rsidR="00635464" w:rsidRDefault="00635464" w:rsidP="00C56FE8"/>
          <w:p w14:paraId="4506CE7D" w14:textId="77777777" w:rsidR="00635464" w:rsidRPr="00CE5FF3" w:rsidRDefault="00635464" w:rsidP="00C56FE8"/>
        </w:tc>
      </w:tr>
    </w:tbl>
    <w:p w14:paraId="65665422" w14:textId="77777777" w:rsidR="00CE5FF3" w:rsidRPr="00CE5FF3" w:rsidRDefault="00CE5FF3" w:rsidP="00CE5FF3"/>
    <w:tbl>
      <w:tblPr>
        <w:tblpPr w:leftFromText="141" w:rightFromText="141" w:vertAnchor="text" w:horzAnchor="margin" w:tblpY="11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5411"/>
        <w:gridCol w:w="5898"/>
      </w:tblGrid>
      <w:tr w:rsidR="00964C6E" w:rsidRPr="00CE5FF3" w14:paraId="7321F65A" w14:textId="77777777" w:rsidTr="00964C6E">
        <w:trPr>
          <w:trHeight w:val="274"/>
        </w:trPr>
        <w:tc>
          <w:tcPr>
            <w:tcW w:w="3145" w:type="dxa"/>
            <w:tcBorders>
              <w:top w:val="nil"/>
              <w:left w:val="nil"/>
            </w:tcBorders>
          </w:tcPr>
          <w:p w14:paraId="315CB2CF" w14:textId="77777777" w:rsidR="00964C6E" w:rsidRPr="00CE5FF3" w:rsidRDefault="00964C6E" w:rsidP="00964C6E"/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14:paraId="4C446FF0" w14:textId="77777777" w:rsidR="00964C6E" w:rsidRPr="00CE5FF3" w:rsidRDefault="00964C6E" w:rsidP="00964C6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5FF3">
              <w:rPr>
                <w:rFonts w:ascii="Calibri" w:hAnsi="Calibri"/>
                <w:b/>
                <w:bCs/>
                <w:sz w:val="20"/>
              </w:rPr>
              <w:t xml:space="preserve">Compétences acquises </w:t>
            </w:r>
          </w:p>
        </w:tc>
        <w:tc>
          <w:tcPr>
            <w:tcW w:w="5898" w:type="dxa"/>
            <w:shd w:val="clear" w:color="auto" w:fill="D9D9D9" w:themeFill="background1" w:themeFillShade="D9"/>
            <w:vAlign w:val="center"/>
          </w:tcPr>
          <w:p w14:paraId="788721A0" w14:textId="77777777" w:rsidR="00964C6E" w:rsidRPr="00CE5FF3" w:rsidRDefault="00964C6E" w:rsidP="00964C6E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fr-FR"/>
              </w:rPr>
            </w:pPr>
            <w:r w:rsidRPr="00CE5FF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fr-FR"/>
              </w:rPr>
              <w:t>Objectifs et Moyens mis en œuvre</w:t>
            </w:r>
          </w:p>
        </w:tc>
      </w:tr>
      <w:tr w:rsidR="00964C6E" w:rsidRPr="00CE5FF3" w14:paraId="5CC900A5" w14:textId="77777777" w:rsidTr="00964C6E">
        <w:trPr>
          <w:trHeight w:val="1140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8F4C504" w14:textId="77777777" w:rsidR="00964C6E" w:rsidRPr="00CE5FF3" w:rsidRDefault="00964C6E" w:rsidP="00964C6E">
            <w:pPr>
              <w:jc w:val="center"/>
              <w:rPr>
                <w:b/>
              </w:rPr>
            </w:pPr>
            <w:r w:rsidRPr="00CE5FF3">
              <w:rPr>
                <w:b/>
              </w:rPr>
              <w:t>Compétences sociales et autonomie</w:t>
            </w:r>
          </w:p>
        </w:tc>
        <w:tc>
          <w:tcPr>
            <w:tcW w:w="5411" w:type="dxa"/>
          </w:tcPr>
          <w:p w14:paraId="61372110" w14:textId="77777777" w:rsidR="00964C6E" w:rsidRPr="00CE5FF3" w:rsidRDefault="00964C6E" w:rsidP="00964C6E"/>
        </w:tc>
        <w:tc>
          <w:tcPr>
            <w:tcW w:w="5898" w:type="dxa"/>
          </w:tcPr>
          <w:p w14:paraId="1AFC5156" w14:textId="77777777" w:rsidR="00964C6E" w:rsidRPr="00CE5FF3" w:rsidRDefault="00964C6E" w:rsidP="00964C6E"/>
        </w:tc>
      </w:tr>
      <w:tr w:rsidR="00964C6E" w:rsidRPr="00CE5FF3" w14:paraId="442CE1CA" w14:textId="77777777" w:rsidTr="00964C6E">
        <w:trPr>
          <w:trHeight w:val="1140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262AA0D2" w14:textId="77777777" w:rsidR="00964C6E" w:rsidRPr="00CE5FF3" w:rsidRDefault="00964C6E" w:rsidP="00964C6E">
            <w:pPr>
              <w:jc w:val="center"/>
              <w:rPr>
                <w:b/>
              </w:rPr>
            </w:pPr>
            <w:r w:rsidRPr="00CE5FF3">
              <w:rPr>
                <w:b/>
              </w:rPr>
              <w:t>Structuration de l’espace et du temps</w:t>
            </w:r>
          </w:p>
        </w:tc>
        <w:tc>
          <w:tcPr>
            <w:tcW w:w="5411" w:type="dxa"/>
          </w:tcPr>
          <w:p w14:paraId="1AD17C23" w14:textId="77777777" w:rsidR="00964C6E" w:rsidRDefault="00964C6E" w:rsidP="00964C6E"/>
          <w:p w14:paraId="71940621" w14:textId="77777777" w:rsidR="00C56FE8" w:rsidRDefault="00C56FE8" w:rsidP="00964C6E"/>
          <w:p w14:paraId="4C685AD3" w14:textId="77777777" w:rsidR="00C56FE8" w:rsidRPr="00CE5FF3" w:rsidRDefault="00C56FE8" w:rsidP="00964C6E"/>
        </w:tc>
        <w:tc>
          <w:tcPr>
            <w:tcW w:w="5898" w:type="dxa"/>
          </w:tcPr>
          <w:p w14:paraId="5A7135E1" w14:textId="77777777" w:rsidR="00964C6E" w:rsidRPr="00CE5FF3" w:rsidRDefault="00964C6E" w:rsidP="00964C6E"/>
        </w:tc>
      </w:tr>
    </w:tbl>
    <w:p w14:paraId="21B69118" w14:textId="77777777" w:rsidR="00CE5FF3" w:rsidRPr="00CE5FF3" w:rsidRDefault="00CE5FF3" w:rsidP="00CE5FF3"/>
    <w:p w14:paraId="73E8F90B" w14:textId="77777777" w:rsidR="00CE5FF3" w:rsidRPr="00CE5FF3" w:rsidRDefault="00CE5FF3" w:rsidP="00CE5FF3"/>
    <w:p w14:paraId="4BA70518" w14:textId="77777777" w:rsidR="00CE5FF3" w:rsidRPr="00CE5FF3" w:rsidRDefault="00CE5FF3" w:rsidP="00CE5FF3"/>
    <w:p w14:paraId="617B4B59" w14:textId="77777777" w:rsidR="00CE5FF3" w:rsidRPr="00CE5FF3" w:rsidRDefault="00CE5FF3" w:rsidP="00CE5FF3"/>
    <w:p w14:paraId="5206892C" w14:textId="77777777" w:rsidR="00CE5FF3" w:rsidRPr="00CE5FF3" w:rsidRDefault="00CE5FF3" w:rsidP="00CE5FF3"/>
    <w:p w14:paraId="5FC92FC7" w14:textId="77777777" w:rsidR="00CE5FF3" w:rsidRDefault="00CE5FF3" w:rsidP="00CE5FF3"/>
    <w:p w14:paraId="421EB62D" w14:textId="77777777" w:rsidR="00964C6E" w:rsidRDefault="00964C6E" w:rsidP="00CE5FF3"/>
    <w:p w14:paraId="2F3FBB95" w14:textId="77777777" w:rsidR="00964C6E" w:rsidRDefault="00964C6E" w:rsidP="00CE5FF3"/>
    <w:p w14:paraId="3B0C17CC" w14:textId="77777777" w:rsidR="00964C6E" w:rsidRDefault="00964C6E" w:rsidP="00CE5FF3"/>
    <w:p w14:paraId="59F9D0B0" w14:textId="77777777" w:rsidR="00964C6E" w:rsidRPr="00CE5FF3" w:rsidRDefault="00964C6E" w:rsidP="00CE5FF3"/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709"/>
        <w:gridCol w:w="1842"/>
        <w:gridCol w:w="898"/>
        <w:gridCol w:w="898"/>
        <w:gridCol w:w="898"/>
        <w:gridCol w:w="3402"/>
        <w:gridCol w:w="6024"/>
      </w:tblGrid>
      <w:tr w:rsidR="00CE5FF3" w:rsidRPr="00CE5FF3" w14:paraId="20DC7DD2" w14:textId="77777777" w:rsidTr="00C12DC5">
        <w:trPr>
          <w:trHeight w:val="477"/>
        </w:trPr>
        <w:tc>
          <w:tcPr>
            <w:tcW w:w="154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3ADA7B" w14:textId="77777777" w:rsidR="00CE5FF3" w:rsidRPr="00CE5FF3" w:rsidRDefault="00CE5FF3" w:rsidP="00CE5FF3">
            <w:pPr>
              <w:jc w:val="center"/>
              <w:rPr>
                <w:b/>
                <w:sz w:val="24"/>
              </w:rPr>
            </w:pPr>
            <w:r w:rsidRPr="00CE5FF3">
              <w:rPr>
                <w:b/>
                <w:sz w:val="24"/>
              </w:rPr>
              <w:t>CONSTATS INITIAUX ET OBJECTIFS PEDAGOGIQUES POUR L’ANNEE SCOLAIRE</w:t>
            </w:r>
          </w:p>
        </w:tc>
      </w:tr>
      <w:tr w:rsidR="00CE5FF3" w:rsidRPr="00CE5FF3" w14:paraId="358D0CD5" w14:textId="77777777" w:rsidTr="00C12DC5">
        <w:trPr>
          <w:trHeight w:val="477"/>
        </w:trPr>
        <w:tc>
          <w:tcPr>
            <w:tcW w:w="33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3B2A9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DOMAINES D’ENSEIGNEMENT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79E146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LIEUX et DIVISIONS D’ENSEIGNEMENT</w:t>
            </w:r>
          </w:p>
          <w:p w14:paraId="0FC41924" w14:textId="77777777" w:rsidR="00CE5FF3" w:rsidRPr="00CE5FF3" w:rsidRDefault="00CE5FF3" w:rsidP="00CE5FF3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CE5FF3">
              <w:rPr>
                <w:b/>
                <w:i/>
                <w:sz w:val="16"/>
                <w:szCs w:val="16"/>
              </w:rPr>
              <w:t>( DU</w:t>
            </w:r>
            <w:proofErr w:type="gramEnd"/>
            <w:r w:rsidRPr="00CE5FF3">
              <w:rPr>
                <w:b/>
                <w:i/>
                <w:sz w:val="16"/>
                <w:szCs w:val="16"/>
              </w:rPr>
              <w:t xml:space="preserve"> : dispositif ULIS / CR : classe de référence / CA : classe d’accueil /DIVISION : </w:t>
            </w:r>
            <w:proofErr w:type="spellStart"/>
            <w:r w:rsidRPr="00CE5FF3">
              <w:rPr>
                <w:b/>
                <w:i/>
                <w:sz w:val="16"/>
                <w:szCs w:val="16"/>
              </w:rPr>
              <w:t>cp</w:t>
            </w:r>
            <w:proofErr w:type="spellEnd"/>
            <w:r w:rsidRPr="00CE5FF3">
              <w:rPr>
                <w:b/>
                <w:i/>
                <w:sz w:val="16"/>
                <w:szCs w:val="16"/>
              </w:rPr>
              <w:t>, CE1, 3</w:t>
            </w:r>
            <w:r w:rsidRPr="00CE5FF3">
              <w:rPr>
                <w:b/>
                <w:i/>
                <w:sz w:val="16"/>
                <w:szCs w:val="16"/>
                <w:vertAlign w:val="superscript"/>
              </w:rPr>
              <w:t>ème</w:t>
            </w:r>
            <w:r w:rsidRPr="00CE5FF3">
              <w:rPr>
                <w:b/>
                <w:i/>
                <w:sz w:val="16"/>
                <w:szCs w:val="16"/>
              </w:rPr>
              <w:t xml:space="preserve"> , 5</w:t>
            </w:r>
            <w:r w:rsidRPr="00CE5FF3">
              <w:rPr>
                <w:b/>
                <w:i/>
                <w:sz w:val="16"/>
                <w:szCs w:val="16"/>
                <w:vertAlign w:val="superscript"/>
              </w:rPr>
              <w:t>ème</w:t>
            </w:r>
            <w:r w:rsidRPr="00CE5FF3">
              <w:rPr>
                <w:b/>
                <w:i/>
                <w:sz w:val="16"/>
                <w:szCs w:val="16"/>
              </w:rPr>
              <w:t xml:space="preserve"> …)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054454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CONSTATS (niveau scolaire)</w:t>
            </w:r>
          </w:p>
        </w:tc>
        <w:tc>
          <w:tcPr>
            <w:tcW w:w="602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B4AF1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OBJECTIFS POUR L’ANNEE UNIQUEMENT POUR LES MATIERES TRAVAILLEES EN REGROUPEMENT EN DISPOSITIF ULIS</w:t>
            </w:r>
          </w:p>
          <w:p w14:paraId="1C16E648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(Les objectifs visés en CA ou CR figurent sur les volets inclusions)</w:t>
            </w:r>
          </w:p>
        </w:tc>
      </w:tr>
      <w:tr w:rsidR="00CE5FF3" w:rsidRPr="00CE5FF3" w14:paraId="3FB7A5B4" w14:textId="77777777" w:rsidTr="00C12DC5">
        <w:trPr>
          <w:trHeight w:val="473"/>
        </w:trPr>
        <w:tc>
          <w:tcPr>
            <w:tcW w:w="33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21573" w14:textId="77777777" w:rsidR="00CE5FF3" w:rsidRPr="00CE5FF3" w:rsidRDefault="00CE5FF3" w:rsidP="00CE5FF3"/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DE752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DU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00915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CR</w:t>
            </w:r>
          </w:p>
        </w:tc>
        <w:tc>
          <w:tcPr>
            <w:tcW w:w="8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7951BA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b/>
              </w:rPr>
              <w:t>CA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414A61" w14:textId="77777777" w:rsidR="00CE5FF3" w:rsidRPr="00CE5FF3" w:rsidRDefault="00CE5FF3" w:rsidP="00CE5FF3"/>
        </w:tc>
        <w:tc>
          <w:tcPr>
            <w:tcW w:w="60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CF1DD0" w14:textId="77777777" w:rsidR="00CE5FF3" w:rsidRPr="00CE5FF3" w:rsidRDefault="00CE5FF3" w:rsidP="00CE5FF3"/>
        </w:tc>
      </w:tr>
      <w:tr w:rsidR="00CE5FF3" w:rsidRPr="00CE5FF3" w14:paraId="31FE6CD3" w14:textId="77777777" w:rsidTr="00C12DC5">
        <w:trPr>
          <w:trHeight w:val="473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35CCEE0" w14:textId="77777777" w:rsidR="00CE5FF3" w:rsidRPr="00CE5FF3" w:rsidRDefault="00CE5FF3" w:rsidP="00CE5FF3">
            <w:pPr>
              <w:ind w:left="113" w:right="113"/>
              <w:jc w:val="center"/>
              <w:rPr>
                <w:b/>
              </w:rPr>
            </w:pPr>
            <w:r w:rsidRPr="00CE5FF3">
              <w:rPr>
                <w:b/>
              </w:rPr>
              <w:lastRenderedPageBreak/>
              <w:t>FRANCAIS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90ABE" w14:textId="77777777" w:rsidR="00CE5FF3" w:rsidRPr="00CE5FF3" w:rsidRDefault="00CE5FF3" w:rsidP="00CE5FF3">
            <w:pPr>
              <w:widowControl w:val="0"/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14:paraId="309DEAAC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spacing w:val="-4"/>
                <w:w w:val="75"/>
                <w:sz w:val="20"/>
                <w:szCs w:val="20"/>
              </w:rPr>
              <w:t>L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angage</w:t>
            </w:r>
            <w:r w:rsidRPr="00CE5FF3">
              <w:rPr>
                <w:rFonts w:eastAsia="Arial" w:cs="Arial"/>
                <w:color w:val="231F20"/>
                <w:spacing w:val="16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oral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</w:tcPr>
          <w:p w14:paraId="3540A58C" w14:textId="77777777" w:rsidR="00CE5FF3" w:rsidRPr="00CE5FF3" w:rsidRDefault="00CE5FF3" w:rsidP="00CE5FF3"/>
        </w:tc>
        <w:tc>
          <w:tcPr>
            <w:tcW w:w="898" w:type="dxa"/>
            <w:tcBorders>
              <w:top w:val="single" w:sz="12" w:space="0" w:color="auto"/>
            </w:tcBorders>
          </w:tcPr>
          <w:p w14:paraId="0C1BB644" w14:textId="77777777" w:rsidR="00CE5FF3" w:rsidRPr="00CE5FF3" w:rsidRDefault="00CE5FF3" w:rsidP="00CE5FF3"/>
        </w:tc>
        <w:tc>
          <w:tcPr>
            <w:tcW w:w="898" w:type="dxa"/>
            <w:tcBorders>
              <w:top w:val="single" w:sz="12" w:space="0" w:color="auto"/>
              <w:right w:val="single" w:sz="12" w:space="0" w:color="auto"/>
            </w:tcBorders>
          </w:tcPr>
          <w:p w14:paraId="1E2C1058" w14:textId="77777777" w:rsidR="00CE5FF3" w:rsidRPr="00CE5FF3" w:rsidRDefault="00CE5FF3" w:rsidP="00CE5FF3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14:paraId="1B7BB7F1" w14:textId="77777777" w:rsidR="00CE5FF3" w:rsidRPr="00CE5FF3" w:rsidRDefault="00CE5FF3" w:rsidP="00CE5FF3"/>
        </w:tc>
        <w:tc>
          <w:tcPr>
            <w:tcW w:w="6024" w:type="dxa"/>
            <w:tcBorders>
              <w:top w:val="single" w:sz="12" w:space="0" w:color="auto"/>
              <w:right w:val="single" w:sz="12" w:space="0" w:color="auto"/>
            </w:tcBorders>
          </w:tcPr>
          <w:p w14:paraId="744C6653" w14:textId="77777777" w:rsidR="00CE5FF3" w:rsidRPr="00CE5FF3" w:rsidRDefault="00CE5FF3" w:rsidP="00CE5FF3"/>
        </w:tc>
      </w:tr>
      <w:tr w:rsidR="00CE5FF3" w:rsidRPr="00CE5FF3" w14:paraId="0646BC67" w14:textId="77777777" w:rsidTr="00C12DC5">
        <w:trPr>
          <w:trHeight w:val="473"/>
        </w:trPr>
        <w:tc>
          <w:tcPr>
            <w:tcW w:w="80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19912" w14:textId="77777777" w:rsidR="00CE5FF3" w:rsidRPr="00CE5FF3" w:rsidRDefault="00CE5FF3" w:rsidP="00CE5FF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A06C7" w14:textId="77777777" w:rsidR="00CE5FF3" w:rsidRPr="00CE5FF3" w:rsidRDefault="00CE5FF3" w:rsidP="00CE5FF3">
            <w:pPr>
              <w:widowControl w:val="0"/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14:paraId="7662E5D1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spacing w:val="-12"/>
                <w:w w:val="80"/>
                <w:sz w:val="20"/>
                <w:szCs w:val="20"/>
              </w:rPr>
              <w:t>L</w:t>
            </w:r>
            <w:r w:rsidRPr="00CE5FF3">
              <w:rPr>
                <w:rFonts w:eastAsia="Arial" w:cs="Arial"/>
                <w:color w:val="231F20"/>
                <w:spacing w:val="-5"/>
                <w:w w:val="80"/>
                <w:sz w:val="20"/>
                <w:szCs w:val="20"/>
              </w:rPr>
              <w:t>e</w:t>
            </w:r>
            <w:r w:rsidRPr="00CE5FF3">
              <w:rPr>
                <w:rFonts w:eastAsia="Arial" w:cs="Arial"/>
                <w:color w:val="231F20"/>
                <w:spacing w:val="-3"/>
                <w:w w:val="80"/>
                <w:sz w:val="20"/>
                <w:szCs w:val="20"/>
              </w:rPr>
              <w:t>ctur</w:t>
            </w: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e</w:t>
            </w:r>
            <w:r w:rsidRPr="00CE5FF3">
              <w:rPr>
                <w:rFonts w:eastAsia="Arial" w:cs="Arial"/>
                <w:color w:val="231F20"/>
                <w:spacing w:val="-19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spacing w:val="-2"/>
                <w:w w:val="80"/>
                <w:sz w:val="20"/>
                <w:szCs w:val="20"/>
              </w:rPr>
              <w:t>e</w:t>
            </w: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t</w:t>
            </w:r>
            <w:r w:rsidRPr="00CE5FF3">
              <w:rPr>
                <w:rFonts w:eastAsia="Arial" w:cs="Arial"/>
                <w:color w:val="231F20"/>
                <w:spacing w:val="-18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spacing w:val="-7"/>
                <w:w w:val="80"/>
                <w:sz w:val="20"/>
                <w:szCs w:val="20"/>
              </w:rPr>
              <w:t>c</w:t>
            </w:r>
            <w:r w:rsidRPr="00CE5FF3">
              <w:rPr>
                <w:rFonts w:eastAsia="Arial" w:cs="Arial"/>
                <w:color w:val="231F20"/>
                <w:spacing w:val="-3"/>
                <w:w w:val="80"/>
                <w:sz w:val="20"/>
                <w:szCs w:val="20"/>
              </w:rPr>
              <w:t>ompréhensio</w:t>
            </w: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n</w:t>
            </w:r>
            <w:r w:rsidRPr="00CE5FF3">
              <w:rPr>
                <w:rFonts w:eastAsia="Arial" w:cs="Arial"/>
                <w:color w:val="231F20"/>
                <w:spacing w:val="-18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spacing w:val="-3"/>
                <w:w w:val="80"/>
                <w:sz w:val="20"/>
                <w:szCs w:val="20"/>
              </w:rPr>
              <w:t>d</w:t>
            </w: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e</w:t>
            </w:r>
            <w:r w:rsidRPr="00CE5FF3">
              <w:rPr>
                <w:rFonts w:eastAsia="Arial" w:cs="Arial"/>
                <w:color w:val="231F20"/>
                <w:spacing w:val="-18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spacing w:val="-2"/>
                <w:w w:val="80"/>
                <w:sz w:val="20"/>
                <w:szCs w:val="20"/>
              </w:rPr>
              <w:t>l</w:t>
            </w:r>
            <w:r w:rsidRPr="00CE5FF3">
              <w:rPr>
                <w:rFonts w:eastAsia="Arial" w:cs="Arial"/>
                <w:color w:val="231F20"/>
                <w:spacing w:val="-18"/>
                <w:w w:val="80"/>
                <w:sz w:val="20"/>
                <w:szCs w:val="20"/>
              </w:rPr>
              <w:t>’</w:t>
            </w:r>
            <w:r w:rsidRPr="00CE5FF3">
              <w:rPr>
                <w:rFonts w:eastAsia="Arial" w:cs="Arial"/>
                <w:color w:val="231F20"/>
                <w:spacing w:val="-5"/>
                <w:w w:val="80"/>
                <w:sz w:val="20"/>
                <w:szCs w:val="20"/>
              </w:rPr>
              <w:t>é</w:t>
            </w:r>
            <w:r w:rsidRPr="00CE5FF3">
              <w:rPr>
                <w:rFonts w:eastAsia="Arial" w:cs="Arial"/>
                <w:color w:val="231F20"/>
                <w:spacing w:val="-2"/>
                <w:w w:val="80"/>
                <w:sz w:val="20"/>
                <w:szCs w:val="20"/>
              </w:rPr>
              <w:t>crit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4B1787D9" w14:textId="77777777" w:rsidR="00CE5FF3" w:rsidRPr="00CE5FF3" w:rsidRDefault="00CE5FF3" w:rsidP="00CE5FF3"/>
        </w:tc>
        <w:tc>
          <w:tcPr>
            <w:tcW w:w="898" w:type="dxa"/>
          </w:tcPr>
          <w:p w14:paraId="60C372A9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4512ADA3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789C23CC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1916444B" w14:textId="77777777" w:rsidR="00CE5FF3" w:rsidRPr="00CE5FF3" w:rsidRDefault="00CE5FF3" w:rsidP="00CE5FF3"/>
        </w:tc>
      </w:tr>
      <w:tr w:rsidR="00CE5FF3" w:rsidRPr="00CE5FF3" w14:paraId="436E013D" w14:textId="77777777" w:rsidTr="00C12DC5">
        <w:trPr>
          <w:trHeight w:val="473"/>
        </w:trPr>
        <w:tc>
          <w:tcPr>
            <w:tcW w:w="80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B67603" w14:textId="77777777" w:rsidR="00CE5FF3" w:rsidRPr="00CE5FF3" w:rsidRDefault="00CE5FF3" w:rsidP="00CE5FF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DA2C95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28ECFB4A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Ecriture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26711156" w14:textId="77777777" w:rsidR="00CE5FF3" w:rsidRPr="00CE5FF3" w:rsidRDefault="00CE5FF3" w:rsidP="00CE5FF3"/>
        </w:tc>
        <w:tc>
          <w:tcPr>
            <w:tcW w:w="898" w:type="dxa"/>
          </w:tcPr>
          <w:p w14:paraId="5AB2E6B5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1C499F1F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4F6A3B48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39711CE3" w14:textId="77777777" w:rsidR="00CE5FF3" w:rsidRPr="00CE5FF3" w:rsidRDefault="00CE5FF3" w:rsidP="00CE5FF3"/>
        </w:tc>
      </w:tr>
      <w:tr w:rsidR="00CE5FF3" w:rsidRPr="00CE5FF3" w14:paraId="32267205" w14:textId="77777777" w:rsidTr="00C12DC5">
        <w:trPr>
          <w:trHeight w:val="473"/>
        </w:trPr>
        <w:tc>
          <w:tcPr>
            <w:tcW w:w="80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3253A7" w14:textId="77777777" w:rsidR="00CE5FF3" w:rsidRPr="00CE5FF3" w:rsidRDefault="00CE5FF3" w:rsidP="00CE5FF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02D59" w14:textId="77777777" w:rsidR="00CE5FF3" w:rsidRPr="00CE5FF3" w:rsidRDefault="00CE5FF3" w:rsidP="00CE5FF3">
            <w:pPr>
              <w:widowControl w:val="0"/>
              <w:spacing w:before="87" w:after="0" w:line="220" w:lineRule="exact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Etude</w:t>
            </w:r>
            <w:r w:rsidRPr="00CE5FF3">
              <w:rPr>
                <w:rFonts w:eastAsia="Arial" w:cs="Arial"/>
                <w:color w:val="231F20"/>
                <w:spacing w:val="10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de</w:t>
            </w:r>
            <w:r w:rsidRPr="00CE5FF3">
              <w:rPr>
                <w:rFonts w:eastAsia="Arial" w:cs="Arial"/>
                <w:color w:val="231F20"/>
                <w:spacing w:val="9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la</w:t>
            </w:r>
            <w:r w:rsidRPr="00CE5FF3">
              <w:rPr>
                <w:rFonts w:eastAsia="Arial" w:cs="Arial"/>
                <w:color w:val="231F20"/>
                <w:spacing w:val="10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langue</w:t>
            </w:r>
            <w:r w:rsidRPr="00CE5FF3">
              <w:rPr>
                <w:rFonts w:eastAsia="Arial" w:cs="Arial"/>
                <w:color w:val="231F20"/>
                <w:spacing w:val="10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(grammaire,</w:t>
            </w:r>
            <w:r w:rsidRPr="00CE5FF3">
              <w:rPr>
                <w:rFonts w:eastAsia="Arial" w:cs="Arial"/>
                <w:color w:val="231F20"/>
                <w:w w:val="76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o</w:t>
            </w:r>
            <w:r w:rsidRPr="00CE5FF3">
              <w:rPr>
                <w:rFonts w:eastAsia="Arial" w:cs="Arial"/>
                <w:color w:val="231F20"/>
                <w:spacing w:val="3"/>
                <w:w w:val="75"/>
                <w:sz w:val="20"/>
                <w:szCs w:val="20"/>
              </w:rPr>
              <w:t>r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 xml:space="preserve">thographe, </w:t>
            </w:r>
            <w:r w:rsidRPr="00CE5FF3">
              <w:rPr>
                <w:rFonts w:eastAsia="Arial" w:cs="Arial"/>
                <w:color w:val="231F20"/>
                <w:spacing w:val="1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l</w:t>
            </w:r>
            <w:r w:rsidRPr="00CE5FF3">
              <w:rPr>
                <w:rFonts w:eastAsia="Arial" w:cs="Arial"/>
                <w:color w:val="231F20"/>
                <w:spacing w:val="-4"/>
                <w:w w:val="75"/>
                <w:sz w:val="20"/>
                <w:szCs w:val="20"/>
              </w:rPr>
              <w:t>e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xique)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36987697" w14:textId="77777777" w:rsidR="00CE5FF3" w:rsidRPr="00CE5FF3" w:rsidRDefault="00CE5FF3" w:rsidP="00CE5FF3"/>
        </w:tc>
        <w:tc>
          <w:tcPr>
            <w:tcW w:w="898" w:type="dxa"/>
          </w:tcPr>
          <w:p w14:paraId="120A4EBB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307B278A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7FA8972B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01BC5C1D" w14:textId="77777777" w:rsidR="00CE5FF3" w:rsidRPr="00CE5FF3" w:rsidRDefault="00CE5FF3" w:rsidP="00CE5FF3"/>
        </w:tc>
      </w:tr>
      <w:tr w:rsidR="00CE5FF3" w:rsidRPr="00CE5FF3" w14:paraId="65172BEF" w14:textId="77777777" w:rsidTr="00C12DC5">
        <w:trPr>
          <w:trHeight w:val="654"/>
        </w:trPr>
        <w:tc>
          <w:tcPr>
            <w:tcW w:w="80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F0E71D" w14:textId="77777777" w:rsidR="00CE5FF3" w:rsidRPr="00CE5FF3" w:rsidRDefault="00CE5FF3" w:rsidP="00CE5FF3">
            <w:pPr>
              <w:ind w:left="113" w:right="113"/>
              <w:jc w:val="center"/>
              <w:rPr>
                <w:b/>
              </w:rPr>
            </w:pPr>
            <w:r w:rsidRPr="00CE5FF3">
              <w:rPr>
                <w:b/>
              </w:rPr>
              <w:t>MATHEMATIQUES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EFDFB" w14:textId="77777777" w:rsidR="00CE5FF3" w:rsidRPr="00CE5FF3" w:rsidRDefault="00CE5FF3" w:rsidP="00CE5FF3">
            <w:pPr>
              <w:widowControl w:val="0"/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14:paraId="68C253BB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Nombres</w:t>
            </w:r>
            <w:r w:rsidRPr="00CE5FF3">
              <w:rPr>
                <w:rFonts w:eastAsia="Arial" w:cs="Arial"/>
                <w:color w:val="231F20"/>
                <w:spacing w:val="-27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et</w:t>
            </w:r>
            <w:r w:rsidRPr="00CE5FF3">
              <w:rPr>
                <w:rFonts w:eastAsia="Arial" w:cs="Arial"/>
                <w:color w:val="231F20"/>
                <w:spacing w:val="-27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calcul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02132D11" w14:textId="77777777" w:rsidR="00CE5FF3" w:rsidRPr="00CE5FF3" w:rsidRDefault="00CE5FF3" w:rsidP="00CE5FF3"/>
        </w:tc>
        <w:tc>
          <w:tcPr>
            <w:tcW w:w="898" w:type="dxa"/>
          </w:tcPr>
          <w:p w14:paraId="34B48984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0D0C6A78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305D3C16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03D6DE34" w14:textId="77777777" w:rsidR="00CE5FF3" w:rsidRPr="00CE5FF3" w:rsidRDefault="00CE5FF3" w:rsidP="00CE5FF3"/>
        </w:tc>
      </w:tr>
      <w:tr w:rsidR="00CE5FF3" w:rsidRPr="00CE5FF3" w14:paraId="32449298" w14:textId="77777777" w:rsidTr="00C12DC5">
        <w:trPr>
          <w:trHeight w:val="654"/>
        </w:trPr>
        <w:tc>
          <w:tcPr>
            <w:tcW w:w="80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FD4EC2" w14:textId="77777777" w:rsidR="00CE5FF3" w:rsidRPr="00CE5FF3" w:rsidRDefault="00CE5FF3" w:rsidP="00CE5FF3"/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C347A3" w14:textId="77777777" w:rsidR="00CE5FF3" w:rsidRPr="00CE5FF3" w:rsidRDefault="00CE5FF3" w:rsidP="00CE5FF3">
            <w:pPr>
              <w:widowControl w:val="0"/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14:paraId="12A005EB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Grandeurs</w:t>
            </w:r>
            <w:r w:rsidRPr="00CE5FF3">
              <w:rPr>
                <w:rFonts w:eastAsia="Arial" w:cs="Arial"/>
                <w:color w:val="231F20"/>
                <w:spacing w:val="-3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et</w:t>
            </w:r>
            <w:r w:rsidRPr="00CE5FF3">
              <w:rPr>
                <w:rFonts w:eastAsia="Arial" w:cs="Arial"/>
                <w:color w:val="231F20"/>
                <w:spacing w:val="-3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mesures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200FC9B6" w14:textId="77777777" w:rsidR="00CE5FF3" w:rsidRPr="00CE5FF3" w:rsidRDefault="00CE5FF3" w:rsidP="00CE5FF3"/>
        </w:tc>
        <w:tc>
          <w:tcPr>
            <w:tcW w:w="898" w:type="dxa"/>
          </w:tcPr>
          <w:p w14:paraId="18BA0D95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34A7C507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233E645A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2B9C9D20" w14:textId="77777777" w:rsidR="00CE5FF3" w:rsidRPr="00CE5FF3" w:rsidRDefault="00CE5FF3" w:rsidP="00CE5FF3"/>
        </w:tc>
      </w:tr>
      <w:tr w:rsidR="00CE5FF3" w:rsidRPr="00CE5FF3" w14:paraId="2B7F55B1" w14:textId="77777777" w:rsidTr="00C12DC5">
        <w:trPr>
          <w:trHeight w:val="654"/>
        </w:trPr>
        <w:tc>
          <w:tcPr>
            <w:tcW w:w="80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B88D04" w14:textId="77777777" w:rsidR="00CE5FF3" w:rsidRPr="00CE5FF3" w:rsidRDefault="00CE5FF3" w:rsidP="00CE5FF3"/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0683FB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0F021080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Espa</w:t>
            </w:r>
            <w:r w:rsidRPr="00CE5FF3">
              <w:rPr>
                <w:rFonts w:eastAsia="Arial" w:cs="Arial"/>
                <w:color w:val="231F20"/>
                <w:spacing w:val="-5"/>
                <w:w w:val="75"/>
                <w:sz w:val="20"/>
                <w:szCs w:val="20"/>
              </w:rPr>
              <w:t>c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e</w:t>
            </w:r>
            <w:r w:rsidRPr="00CE5FF3">
              <w:rPr>
                <w:rFonts w:eastAsia="Arial" w:cs="Arial"/>
                <w:color w:val="231F20"/>
                <w:spacing w:val="8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et</w:t>
            </w:r>
            <w:r w:rsidRPr="00CE5FF3">
              <w:rPr>
                <w:rFonts w:eastAsia="Arial" w:cs="Arial"/>
                <w:color w:val="231F20"/>
                <w:spacing w:val="8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g</w:t>
            </w:r>
            <w:r w:rsidRPr="00CE5FF3">
              <w:rPr>
                <w:rFonts w:eastAsia="Arial" w:cs="Arial"/>
                <w:color w:val="231F20"/>
                <w:spacing w:val="-2"/>
                <w:w w:val="75"/>
                <w:sz w:val="20"/>
                <w:szCs w:val="20"/>
              </w:rPr>
              <w:t>é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ométrie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5D3FA995" w14:textId="77777777" w:rsidR="00CE5FF3" w:rsidRPr="00CE5FF3" w:rsidRDefault="00CE5FF3" w:rsidP="00CE5FF3"/>
        </w:tc>
        <w:tc>
          <w:tcPr>
            <w:tcW w:w="898" w:type="dxa"/>
          </w:tcPr>
          <w:p w14:paraId="6E59A3F9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7FF48868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6321EED9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27D4D86B" w14:textId="77777777" w:rsidR="00CE5FF3" w:rsidRPr="00CE5FF3" w:rsidRDefault="00CE5FF3" w:rsidP="00CE5FF3"/>
        </w:tc>
      </w:tr>
      <w:tr w:rsidR="00CE5FF3" w:rsidRPr="00CE5FF3" w14:paraId="70A23C6E" w14:textId="77777777" w:rsidTr="00C12DC5">
        <w:trPr>
          <w:trHeight w:val="473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73274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b/>
                <w:szCs w:val="11"/>
                <w:lang w:val="en-US"/>
              </w:rPr>
            </w:pPr>
          </w:p>
          <w:p w14:paraId="62276D19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EDUCATION</w:t>
            </w:r>
            <w:r w:rsidRPr="00CE5FF3">
              <w:rPr>
                <w:rFonts w:eastAsia="Arial" w:cs="Arial"/>
                <w:b/>
                <w:color w:val="231F20"/>
                <w:spacing w:val="-24"/>
                <w:w w:val="8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PHYSIQUE</w:t>
            </w:r>
            <w:r w:rsidRPr="00CE5FF3">
              <w:rPr>
                <w:rFonts w:eastAsia="Arial" w:cs="Arial"/>
                <w:b/>
                <w:color w:val="231F20"/>
                <w:spacing w:val="-24"/>
                <w:w w:val="8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ET</w:t>
            </w:r>
            <w:r w:rsidRPr="00CE5FF3">
              <w:rPr>
                <w:rFonts w:eastAsia="Arial" w:cs="Arial"/>
                <w:b/>
                <w:color w:val="231F20"/>
                <w:spacing w:val="-24"/>
                <w:w w:val="8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SPO</w:t>
            </w:r>
            <w:r w:rsidRPr="00CE5FF3">
              <w:rPr>
                <w:rFonts w:eastAsia="Arial" w:cs="Arial"/>
                <w:b/>
                <w:color w:val="231F20"/>
                <w:spacing w:val="4"/>
                <w:w w:val="80"/>
                <w:szCs w:val="20"/>
              </w:rPr>
              <w:t>R</w:t>
            </w: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TIVE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1D913392" w14:textId="77777777" w:rsidR="00CE5FF3" w:rsidRPr="00CE5FF3" w:rsidRDefault="00CE5FF3" w:rsidP="00CE5FF3"/>
        </w:tc>
        <w:tc>
          <w:tcPr>
            <w:tcW w:w="898" w:type="dxa"/>
          </w:tcPr>
          <w:p w14:paraId="6674398F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13D114C5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571679AB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1446867E" w14:textId="77777777" w:rsidR="00CE5FF3" w:rsidRPr="00CE5FF3" w:rsidRDefault="00CE5FF3" w:rsidP="00CE5FF3"/>
        </w:tc>
      </w:tr>
      <w:tr w:rsidR="00CE5FF3" w:rsidRPr="00CE5FF3" w14:paraId="2024203B" w14:textId="77777777" w:rsidTr="00C12DC5">
        <w:trPr>
          <w:trHeight w:val="473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52BB1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b/>
                <w:szCs w:val="11"/>
                <w:lang w:val="en-US"/>
              </w:rPr>
            </w:pPr>
          </w:p>
          <w:p w14:paraId="4A99F626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rFonts w:eastAsia="Arial" w:cs="Arial"/>
                <w:b/>
                <w:color w:val="231F20"/>
                <w:w w:val="75"/>
                <w:szCs w:val="20"/>
              </w:rPr>
              <w:t>SCIEN</w:t>
            </w:r>
            <w:r w:rsidRPr="00CE5FF3">
              <w:rPr>
                <w:rFonts w:eastAsia="Arial" w:cs="Arial"/>
                <w:b/>
                <w:color w:val="231F20"/>
                <w:spacing w:val="-5"/>
                <w:w w:val="75"/>
                <w:szCs w:val="20"/>
              </w:rPr>
              <w:t>C</w:t>
            </w:r>
            <w:r w:rsidRPr="00CE5FF3">
              <w:rPr>
                <w:rFonts w:eastAsia="Arial" w:cs="Arial"/>
                <w:b/>
                <w:color w:val="231F20"/>
                <w:w w:val="75"/>
                <w:szCs w:val="20"/>
              </w:rPr>
              <w:t>ES</w:t>
            </w:r>
            <w:r w:rsidRPr="00CE5FF3">
              <w:rPr>
                <w:rFonts w:eastAsia="Arial" w:cs="Arial"/>
                <w:b/>
                <w:color w:val="231F20"/>
                <w:spacing w:val="18"/>
                <w:w w:val="75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75"/>
                <w:szCs w:val="20"/>
              </w:rPr>
              <w:t>ET</w:t>
            </w:r>
            <w:r w:rsidRPr="00CE5FF3">
              <w:rPr>
                <w:rFonts w:eastAsia="Arial" w:cs="Arial"/>
                <w:b/>
                <w:color w:val="231F20"/>
                <w:spacing w:val="19"/>
                <w:w w:val="75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75"/>
                <w:szCs w:val="20"/>
              </w:rPr>
              <w:t>TE</w:t>
            </w:r>
            <w:r w:rsidRPr="00CE5FF3">
              <w:rPr>
                <w:rFonts w:eastAsia="Arial" w:cs="Arial"/>
                <w:b/>
                <w:color w:val="231F20"/>
                <w:w w:val="75"/>
                <w:szCs w:val="20"/>
              </w:rPr>
              <w:t>CHNOLOGIE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0F84E946" w14:textId="77777777" w:rsidR="00CE5FF3" w:rsidRPr="00CE5FF3" w:rsidRDefault="00CE5FF3" w:rsidP="00CE5FF3"/>
        </w:tc>
        <w:tc>
          <w:tcPr>
            <w:tcW w:w="898" w:type="dxa"/>
          </w:tcPr>
          <w:p w14:paraId="78F5D142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0969BEFA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38D022CF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23D43C90" w14:textId="77777777" w:rsidR="00CE5FF3" w:rsidRPr="00CE5FF3" w:rsidRDefault="00CE5FF3" w:rsidP="00CE5FF3"/>
        </w:tc>
      </w:tr>
      <w:tr w:rsidR="00CE5FF3" w:rsidRPr="00CE5FF3" w14:paraId="4E95AB72" w14:textId="77777777" w:rsidTr="00C12DC5">
        <w:trPr>
          <w:trHeight w:val="640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F52897" w14:textId="77777777" w:rsidR="00CE5FF3" w:rsidRPr="00CE5FF3" w:rsidRDefault="00CE5FF3" w:rsidP="00CE5FF3">
            <w:pPr>
              <w:ind w:left="113" w:right="113"/>
              <w:jc w:val="center"/>
              <w:rPr>
                <w:b/>
              </w:rPr>
            </w:pPr>
            <w:r w:rsidRPr="00CE5FF3">
              <w:rPr>
                <w:rFonts w:eastAsia="Arial" w:cs="Arial"/>
                <w:b/>
                <w:color w:val="231F20"/>
                <w:spacing w:val="-3"/>
                <w:w w:val="75"/>
              </w:rPr>
              <w:t>ENSEI</w:t>
            </w:r>
            <w:r w:rsidRPr="00CE5FF3">
              <w:rPr>
                <w:rFonts w:eastAsia="Arial" w:cs="Arial"/>
                <w:b/>
                <w:color w:val="231F20"/>
                <w:w w:val="75"/>
              </w:rPr>
              <w:t>-</w:t>
            </w:r>
            <w:r w:rsidRPr="00CE5FF3">
              <w:rPr>
                <w:rFonts w:eastAsia="Arial" w:cs="Arial"/>
                <w:b/>
                <w:color w:val="231F20"/>
                <w:w w:val="87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75"/>
              </w:rPr>
              <w:t>GNEMENTS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77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75"/>
              </w:rPr>
              <w:t>A</w:t>
            </w:r>
            <w:r w:rsidRPr="00CE5FF3">
              <w:rPr>
                <w:rFonts w:eastAsia="Arial" w:cs="Arial"/>
                <w:b/>
                <w:color w:val="231F20"/>
                <w:spacing w:val="2"/>
                <w:w w:val="75"/>
              </w:rPr>
              <w:t>R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75"/>
              </w:rPr>
              <w:t>TISTIQUES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22E253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b/>
                <w:sz w:val="11"/>
                <w:szCs w:val="11"/>
              </w:rPr>
            </w:pPr>
          </w:p>
          <w:p w14:paraId="11517035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CE5FF3">
              <w:rPr>
                <w:rFonts w:eastAsia="Arial" w:cs="Arial"/>
                <w:b/>
                <w:color w:val="231F20"/>
                <w:w w:val="80"/>
                <w:sz w:val="20"/>
                <w:szCs w:val="20"/>
              </w:rPr>
              <w:t>A</w:t>
            </w:r>
            <w:r w:rsidRPr="00CE5FF3">
              <w:rPr>
                <w:rFonts w:eastAsia="Arial" w:cs="Arial"/>
                <w:b/>
                <w:color w:val="231F20"/>
                <w:spacing w:val="4"/>
                <w:w w:val="80"/>
                <w:sz w:val="20"/>
                <w:szCs w:val="20"/>
              </w:rPr>
              <w:t>r</w:t>
            </w:r>
            <w:r w:rsidRPr="00CE5FF3">
              <w:rPr>
                <w:rFonts w:eastAsia="Arial" w:cs="Arial"/>
                <w:b/>
                <w:color w:val="231F20"/>
                <w:w w:val="80"/>
                <w:sz w:val="20"/>
                <w:szCs w:val="20"/>
              </w:rPr>
              <w:t>ts</w:t>
            </w:r>
            <w:r w:rsidRPr="00CE5FF3">
              <w:rPr>
                <w:rFonts w:eastAsia="Arial" w:cs="Arial"/>
                <w:b/>
                <w:color w:val="231F20"/>
                <w:spacing w:val="-20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80"/>
                <w:sz w:val="20"/>
                <w:szCs w:val="20"/>
              </w:rPr>
              <w:t>plastiques</w:t>
            </w:r>
            <w:r w:rsidRPr="00CE5FF3">
              <w:rPr>
                <w:rFonts w:eastAsia="Arial" w:cs="Arial"/>
                <w:b/>
                <w:color w:val="231F20"/>
                <w:spacing w:val="-19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80"/>
                <w:sz w:val="20"/>
                <w:szCs w:val="20"/>
              </w:rPr>
              <w:t>et</w:t>
            </w:r>
            <w:r w:rsidRPr="00CE5FF3">
              <w:rPr>
                <w:rFonts w:eastAsia="Arial" w:cs="Arial"/>
                <w:b/>
                <w:color w:val="231F20"/>
                <w:spacing w:val="-19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80"/>
                <w:sz w:val="20"/>
                <w:szCs w:val="20"/>
              </w:rPr>
              <w:t>visuels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7C4A6403" w14:textId="77777777" w:rsidR="00CE5FF3" w:rsidRPr="00CE5FF3" w:rsidRDefault="00CE5FF3" w:rsidP="00CE5FF3"/>
        </w:tc>
        <w:tc>
          <w:tcPr>
            <w:tcW w:w="898" w:type="dxa"/>
          </w:tcPr>
          <w:p w14:paraId="4CEBC139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0B60848C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10C9A45D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22B32B6D" w14:textId="77777777" w:rsidR="00CE5FF3" w:rsidRPr="00CE5FF3" w:rsidRDefault="00CE5FF3" w:rsidP="00CE5FF3"/>
        </w:tc>
      </w:tr>
      <w:tr w:rsidR="00CE5FF3" w:rsidRPr="00CE5FF3" w14:paraId="3BFCEF8D" w14:textId="77777777" w:rsidTr="00C12DC5">
        <w:trPr>
          <w:trHeight w:val="640"/>
        </w:trPr>
        <w:tc>
          <w:tcPr>
            <w:tcW w:w="151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DF0CC1" w14:textId="77777777" w:rsidR="00CE5FF3" w:rsidRPr="00CE5FF3" w:rsidRDefault="00CE5FF3" w:rsidP="00CE5FF3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F927E0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4A7B7518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Education</w:t>
            </w:r>
            <w:r w:rsidRPr="00CE5FF3">
              <w:rPr>
                <w:rFonts w:eastAsia="Arial" w:cs="Arial"/>
                <w:color w:val="231F20"/>
                <w:spacing w:val="24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musicale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7D4806D0" w14:textId="77777777" w:rsidR="00CE5FF3" w:rsidRPr="00CE5FF3" w:rsidRDefault="00CE5FF3" w:rsidP="00CE5FF3"/>
        </w:tc>
        <w:tc>
          <w:tcPr>
            <w:tcW w:w="898" w:type="dxa"/>
          </w:tcPr>
          <w:p w14:paraId="4F3A4562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0984A921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41591960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122F4F2B" w14:textId="77777777" w:rsidR="00CE5FF3" w:rsidRPr="00CE5FF3" w:rsidRDefault="00CE5FF3" w:rsidP="00CE5FF3"/>
        </w:tc>
      </w:tr>
      <w:tr w:rsidR="00CE5FF3" w:rsidRPr="00CE5FF3" w14:paraId="539C31FF" w14:textId="77777777" w:rsidTr="00C12DC5">
        <w:trPr>
          <w:trHeight w:val="640"/>
        </w:trPr>
        <w:tc>
          <w:tcPr>
            <w:tcW w:w="151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7EC046" w14:textId="77777777" w:rsidR="00CE5FF3" w:rsidRPr="00CE5FF3" w:rsidRDefault="00CE5FF3" w:rsidP="00CE5FF3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A32548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5BDA0BB4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His</w:t>
            </w:r>
            <w:r w:rsidRPr="00CE5FF3">
              <w:rPr>
                <w:rFonts w:eastAsia="Arial" w:cs="Arial"/>
                <w:color w:val="231F20"/>
                <w:spacing w:val="-2"/>
                <w:w w:val="75"/>
                <w:sz w:val="20"/>
                <w:szCs w:val="20"/>
              </w:rPr>
              <w:t>t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oire</w:t>
            </w:r>
            <w:r w:rsidRPr="00CE5FF3">
              <w:rPr>
                <w:rFonts w:eastAsia="Arial" w:cs="Arial"/>
                <w:color w:val="231F20"/>
                <w:spacing w:val="14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des</w:t>
            </w:r>
            <w:r w:rsidRPr="00CE5FF3">
              <w:rPr>
                <w:rFonts w:eastAsia="Arial" w:cs="Arial"/>
                <w:color w:val="231F20"/>
                <w:spacing w:val="14"/>
                <w:w w:val="75"/>
                <w:sz w:val="20"/>
                <w:szCs w:val="20"/>
              </w:rPr>
              <w:t xml:space="preserve"> 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a</w:t>
            </w:r>
            <w:r w:rsidRPr="00CE5FF3">
              <w:rPr>
                <w:rFonts w:eastAsia="Arial" w:cs="Arial"/>
                <w:color w:val="231F20"/>
                <w:spacing w:val="4"/>
                <w:w w:val="75"/>
                <w:sz w:val="20"/>
                <w:szCs w:val="20"/>
              </w:rPr>
              <w:t>r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ts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56FFDC58" w14:textId="77777777" w:rsidR="00CE5FF3" w:rsidRPr="00CE5FF3" w:rsidRDefault="00CE5FF3" w:rsidP="00CE5FF3"/>
        </w:tc>
        <w:tc>
          <w:tcPr>
            <w:tcW w:w="898" w:type="dxa"/>
          </w:tcPr>
          <w:p w14:paraId="30B501A6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2B0D0370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2D49BA21" w14:textId="77777777" w:rsidR="00CE5FF3" w:rsidRPr="00CE5FF3" w:rsidRDefault="00CE5FF3" w:rsidP="00CE5FF3">
            <w:pPr>
              <w:jc w:val="center"/>
            </w:pPr>
          </w:p>
        </w:tc>
        <w:tc>
          <w:tcPr>
            <w:tcW w:w="6024" w:type="dxa"/>
            <w:tcBorders>
              <w:right w:val="single" w:sz="12" w:space="0" w:color="auto"/>
            </w:tcBorders>
          </w:tcPr>
          <w:p w14:paraId="007640AF" w14:textId="77777777" w:rsidR="00CE5FF3" w:rsidRPr="00CE5FF3" w:rsidRDefault="00CE5FF3" w:rsidP="00CE5FF3"/>
        </w:tc>
      </w:tr>
      <w:tr w:rsidR="00CE5FF3" w:rsidRPr="00CE5FF3" w14:paraId="75781CA2" w14:textId="77777777" w:rsidTr="00C12DC5">
        <w:trPr>
          <w:cantSplit/>
          <w:trHeight w:val="803"/>
        </w:trPr>
        <w:tc>
          <w:tcPr>
            <w:tcW w:w="15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A36D4DD" w14:textId="77777777" w:rsidR="00CE5FF3" w:rsidRPr="00CE5FF3" w:rsidRDefault="00CE5FF3" w:rsidP="00CE5FF3">
            <w:pPr>
              <w:ind w:left="113" w:right="113"/>
              <w:jc w:val="center"/>
              <w:rPr>
                <w:b/>
              </w:rPr>
            </w:pPr>
            <w:r w:rsidRPr="00CE5FF3">
              <w:rPr>
                <w:b/>
              </w:rPr>
              <w:t>HISTOIRE GEOGRAPHIE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0DD55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1487BE74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His</w:t>
            </w:r>
            <w:r w:rsidRPr="00CE5FF3">
              <w:rPr>
                <w:rFonts w:eastAsia="Arial" w:cs="Arial"/>
                <w:color w:val="231F20"/>
                <w:spacing w:val="-2"/>
                <w:w w:val="80"/>
                <w:sz w:val="20"/>
                <w:szCs w:val="20"/>
              </w:rPr>
              <w:t>t</w:t>
            </w:r>
            <w:r w:rsidRPr="00CE5FF3">
              <w:rPr>
                <w:rFonts w:eastAsia="Arial" w:cs="Arial"/>
                <w:color w:val="231F20"/>
                <w:w w:val="80"/>
                <w:sz w:val="20"/>
                <w:szCs w:val="20"/>
              </w:rPr>
              <w:t>oire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36A220F0" w14:textId="77777777" w:rsidR="00CE5FF3" w:rsidRPr="00CE5FF3" w:rsidRDefault="00CE5FF3" w:rsidP="00CE5FF3"/>
        </w:tc>
        <w:tc>
          <w:tcPr>
            <w:tcW w:w="898" w:type="dxa"/>
          </w:tcPr>
          <w:p w14:paraId="04D664E4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2FE9402B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224F7416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5D2527E3" w14:textId="77777777" w:rsidR="00CE5FF3" w:rsidRPr="00CE5FF3" w:rsidRDefault="00CE5FF3" w:rsidP="00CE5FF3"/>
        </w:tc>
      </w:tr>
      <w:tr w:rsidR="00CE5FF3" w:rsidRPr="00CE5FF3" w14:paraId="319F426B" w14:textId="77777777" w:rsidTr="00C12DC5">
        <w:trPr>
          <w:trHeight w:val="803"/>
        </w:trPr>
        <w:tc>
          <w:tcPr>
            <w:tcW w:w="15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EF65A5" w14:textId="77777777" w:rsidR="00CE5FF3" w:rsidRPr="00CE5FF3" w:rsidRDefault="00CE5FF3" w:rsidP="00CE5FF3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B28E8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0EFD2E71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eastAsia="Arial" w:cs="Arial"/>
                <w:sz w:val="20"/>
                <w:szCs w:val="20"/>
              </w:rPr>
            </w:pP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G</w:t>
            </w:r>
            <w:r w:rsidRPr="00CE5FF3">
              <w:rPr>
                <w:rFonts w:eastAsia="Arial" w:cs="Arial"/>
                <w:color w:val="231F20"/>
                <w:spacing w:val="-3"/>
                <w:w w:val="75"/>
                <w:sz w:val="20"/>
                <w:szCs w:val="20"/>
              </w:rPr>
              <w:t>é</w:t>
            </w:r>
            <w:r w:rsidRPr="00CE5FF3">
              <w:rPr>
                <w:rFonts w:eastAsia="Arial" w:cs="Arial"/>
                <w:color w:val="231F20"/>
                <w:w w:val="75"/>
                <w:sz w:val="20"/>
                <w:szCs w:val="20"/>
              </w:rPr>
              <w:t>ographie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21EB5695" w14:textId="77777777" w:rsidR="00CE5FF3" w:rsidRPr="00CE5FF3" w:rsidRDefault="00CE5FF3" w:rsidP="00CE5FF3"/>
        </w:tc>
        <w:tc>
          <w:tcPr>
            <w:tcW w:w="898" w:type="dxa"/>
          </w:tcPr>
          <w:p w14:paraId="5C654813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348AF8B7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527448F7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52200651" w14:textId="77777777" w:rsidR="00CE5FF3" w:rsidRPr="00CE5FF3" w:rsidRDefault="00CE5FF3" w:rsidP="00CE5FF3"/>
        </w:tc>
      </w:tr>
      <w:tr w:rsidR="00CE5FF3" w:rsidRPr="00CE5FF3" w14:paraId="1E6BB9B9" w14:textId="77777777" w:rsidTr="00C12DC5">
        <w:trPr>
          <w:trHeight w:val="473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D96A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b/>
                <w:szCs w:val="11"/>
              </w:rPr>
            </w:pPr>
          </w:p>
          <w:p w14:paraId="0578897C" w14:textId="77777777" w:rsidR="00CE5FF3" w:rsidRPr="00CE5FF3" w:rsidRDefault="00CE5FF3" w:rsidP="00CE5FF3">
            <w:pPr>
              <w:jc w:val="center"/>
              <w:rPr>
                <w:b/>
              </w:rPr>
            </w:pPr>
            <w:r w:rsidRPr="00CE5FF3">
              <w:rPr>
                <w:rFonts w:eastAsia="Arial" w:cs="Arial"/>
                <w:b/>
                <w:color w:val="231F20"/>
                <w:spacing w:val="-3"/>
                <w:w w:val="80"/>
                <w:szCs w:val="20"/>
              </w:rPr>
              <w:t>ENSEIGNEMEN</w:t>
            </w: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T</w:t>
            </w:r>
            <w:r w:rsidRPr="00CE5FF3">
              <w:rPr>
                <w:rFonts w:eastAsia="Arial" w:cs="Arial"/>
                <w:b/>
                <w:color w:val="231F20"/>
                <w:spacing w:val="-23"/>
                <w:w w:val="8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80"/>
                <w:szCs w:val="20"/>
              </w:rPr>
              <w:t>MORA</w:t>
            </w: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L</w:t>
            </w:r>
            <w:r w:rsidRPr="00CE5FF3">
              <w:rPr>
                <w:rFonts w:eastAsia="Arial" w:cs="Arial"/>
                <w:b/>
                <w:color w:val="231F20"/>
                <w:spacing w:val="-23"/>
                <w:w w:val="8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80"/>
                <w:szCs w:val="20"/>
              </w:rPr>
              <w:t>E</w:t>
            </w:r>
            <w:r w:rsidRPr="00CE5FF3">
              <w:rPr>
                <w:rFonts w:eastAsia="Arial" w:cs="Arial"/>
                <w:b/>
                <w:color w:val="231F20"/>
                <w:w w:val="80"/>
                <w:szCs w:val="20"/>
              </w:rPr>
              <w:t>T</w:t>
            </w:r>
            <w:r w:rsidRPr="00CE5FF3">
              <w:rPr>
                <w:rFonts w:eastAsia="Arial" w:cs="Arial"/>
                <w:b/>
                <w:color w:val="231F20"/>
                <w:spacing w:val="-22"/>
                <w:w w:val="80"/>
                <w:szCs w:val="20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spacing w:val="-3"/>
                <w:w w:val="80"/>
                <w:szCs w:val="20"/>
              </w:rPr>
              <w:t>CIVIQUE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7C3F0294" w14:textId="77777777" w:rsidR="00CE5FF3" w:rsidRPr="00CE5FF3" w:rsidRDefault="00CE5FF3" w:rsidP="00CE5FF3"/>
        </w:tc>
        <w:tc>
          <w:tcPr>
            <w:tcW w:w="898" w:type="dxa"/>
          </w:tcPr>
          <w:p w14:paraId="1852F23C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4123B50C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11E5719E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2A446F39" w14:textId="77777777" w:rsidR="00CE5FF3" w:rsidRPr="00CE5FF3" w:rsidRDefault="00CE5FF3" w:rsidP="00CE5FF3"/>
        </w:tc>
      </w:tr>
      <w:tr w:rsidR="00CE5FF3" w:rsidRPr="00CE5FF3" w14:paraId="15FC8C84" w14:textId="77777777" w:rsidTr="00C12DC5">
        <w:trPr>
          <w:trHeight w:val="473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5C0A3C8" w14:textId="77777777" w:rsidR="00CE5FF3" w:rsidRPr="00CE5FF3" w:rsidRDefault="00CE5FF3" w:rsidP="00CE5FF3">
            <w:pPr>
              <w:widowControl w:val="0"/>
              <w:spacing w:before="9" w:after="0" w:line="240" w:lineRule="exact"/>
              <w:ind w:left="113" w:right="113"/>
              <w:jc w:val="center"/>
              <w:rPr>
                <w:b/>
                <w:szCs w:val="24"/>
                <w:lang w:val="en-US"/>
              </w:rPr>
            </w:pPr>
          </w:p>
          <w:p w14:paraId="6A58049F" w14:textId="77777777" w:rsidR="00CE5FF3" w:rsidRPr="00CE5FF3" w:rsidRDefault="00CE5FF3" w:rsidP="00CE5FF3">
            <w:pPr>
              <w:widowControl w:val="0"/>
              <w:spacing w:after="0" w:line="220" w:lineRule="exact"/>
              <w:ind w:left="113" w:right="98"/>
              <w:jc w:val="center"/>
              <w:rPr>
                <w:rFonts w:eastAsia="Arial" w:cs="Arial"/>
                <w:b/>
                <w:szCs w:val="20"/>
                <w:lang w:val="en-US"/>
              </w:rPr>
            </w:pPr>
            <w:r w:rsidRPr="00CE5FF3">
              <w:rPr>
                <w:rFonts w:eastAsia="Arial" w:cs="Arial"/>
                <w:b/>
                <w:color w:val="231F20"/>
                <w:spacing w:val="-4"/>
                <w:w w:val="75"/>
                <w:szCs w:val="20"/>
                <w:lang w:val="en-US"/>
              </w:rPr>
              <w:t>L</w:t>
            </w:r>
            <w:r w:rsidRPr="00CE5FF3">
              <w:rPr>
                <w:rFonts w:eastAsia="Arial" w:cs="Arial"/>
                <w:b/>
                <w:color w:val="231F20"/>
                <w:w w:val="75"/>
                <w:szCs w:val="20"/>
                <w:lang w:val="en-US"/>
              </w:rPr>
              <w:t>ANGUE</w:t>
            </w:r>
            <w:r w:rsidRPr="00CE5FF3">
              <w:rPr>
                <w:rFonts w:eastAsia="Arial" w:cs="Arial"/>
                <w:b/>
                <w:color w:val="231F20"/>
                <w:w w:val="76"/>
                <w:szCs w:val="20"/>
                <w:lang w:val="en-US"/>
              </w:rPr>
              <w:t xml:space="preserve"> </w:t>
            </w:r>
            <w:r w:rsidRPr="00CE5FF3">
              <w:rPr>
                <w:rFonts w:eastAsia="Arial" w:cs="Arial"/>
                <w:b/>
                <w:color w:val="231F20"/>
                <w:w w:val="75"/>
                <w:szCs w:val="20"/>
                <w:lang w:val="en-US"/>
              </w:rPr>
              <w:t>VIVAN</w:t>
            </w:r>
            <w:r w:rsidRPr="00CE5FF3">
              <w:rPr>
                <w:rFonts w:eastAsia="Arial" w:cs="Arial"/>
                <w:b/>
                <w:color w:val="231F20"/>
                <w:spacing w:val="-2"/>
                <w:w w:val="75"/>
                <w:szCs w:val="20"/>
                <w:lang w:val="en-US"/>
              </w:rPr>
              <w:t>T</w:t>
            </w:r>
            <w:r w:rsidRPr="00CE5FF3">
              <w:rPr>
                <w:rFonts w:eastAsia="Arial" w:cs="Arial"/>
                <w:b/>
                <w:color w:val="231F20"/>
                <w:w w:val="75"/>
                <w:szCs w:val="20"/>
                <w:lang w:val="en-US"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64737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64D6E1B2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E</w:t>
            </w:r>
            <w:r w:rsidRPr="00CE5FF3">
              <w:rPr>
                <w:rFonts w:ascii="Arial" w:eastAsia="Arial" w:hAnsi="Arial" w:cs="Arial"/>
                <w:color w:val="231F20"/>
                <w:spacing w:val="-5"/>
                <w:w w:val="80"/>
                <w:sz w:val="20"/>
                <w:szCs w:val="20"/>
              </w:rPr>
              <w:t>c</w:t>
            </w: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ou</w:t>
            </w:r>
            <w:r w:rsidRPr="00CE5FF3">
              <w:rPr>
                <w:rFonts w:ascii="Arial" w:eastAsia="Arial" w:hAnsi="Arial" w:cs="Arial"/>
                <w:color w:val="231F20"/>
                <w:spacing w:val="-2"/>
                <w:w w:val="80"/>
                <w:sz w:val="20"/>
                <w:szCs w:val="20"/>
              </w:rPr>
              <w:t>t</w:t>
            </w: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er</w:t>
            </w:r>
            <w:r w:rsidRPr="00CE5FF3">
              <w:rPr>
                <w:rFonts w:ascii="Arial" w:eastAsia="Arial" w:hAnsi="Arial" w:cs="Arial"/>
                <w:color w:val="231F20"/>
                <w:spacing w:val="-19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et</w:t>
            </w:r>
            <w:r w:rsidRPr="00CE5FF3">
              <w:rPr>
                <w:rFonts w:ascii="Arial" w:eastAsia="Arial" w:hAnsi="Arial" w:cs="Arial"/>
                <w:color w:val="231F20"/>
                <w:spacing w:val="-18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parler</w:t>
            </w:r>
          </w:p>
        </w:tc>
        <w:tc>
          <w:tcPr>
            <w:tcW w:w="898" w:type="dxa"/>
            <w:tcBorders>
              <w:left w:val="single" w:sz="12" w:space="0" w:color="auto"/>
            </w:tcBorders>
          </w:tcPr>
          <w:p w14:paraId="229D45E7" w14:textId="77777777" w:rsidR="00CE5FF3" w:rsidRPr="00CE5FF3" w:rsidRDefault="00CE5FF3" w:rsidP="00CE5FF3"/>
        </w:tc>
        <w:tc>
          <w:tcPr>
            <w:tcW w:w="898" w:type="dxa"/>
          </w:tcPr>
          <w:p w14:paraId="068F7967" w14:textId="77777777" w:rsidR="00CE5FF3" w:rsidRPr="00CE5FF3" w:rsidRDefault="00CE5FF3" w:rsidP="00CE5FF3"/>
        </w:tc>
        <w:tc>
          <w:tcPr>
            <w:tcW w:w="898" w:type="dxa"/>
            <w:tcBorders>
              <w:right w:val="single" w:sz="12" w:space="0" w:color="auto"/>
            </w:tcBorders>
          </w:tcPr>
          <w:p w14:paraId="493106A9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</w:tcBorders>
          </w:tcPr>
          <w:p w14:paraId="78D95B9B" w14:textId="77777777" w:rsidR="00CE5FF3" w:rsidRPr="00CE5FF3" w:rsidRDefault="00CE5FF3" w:rsidP="00CE5FF3"/>
        </w:tc>
        <w:tc>
          <w:tcPr>
            <w:tcW w:w="6024" w:type="dxa"/>
            <w:tcBorders>
              <w:right w:val="single" w:sz="12" w:space="0" w:color="auto"/>
            </w:tcBorders>
          </w:tcPr>
          <w:p w14:paraId="459C3DD2" w14:textId="77777777" w:rsidR="00CE5FF3" w:rsidRPr="00CE5FF3" w:rsidRDefault="00CE5FF3" w:rsidP="00CE5FF3"/>
        </w:tc>
      </w:tr>
      <w:tr w:rsidR="00CE5FF3" w:rsidRPr="00CE5FF3" w14:paraId="4EDE5A29" w14:textId="77777777" w:rsidTr="00C12DC5">
        <w:trPr>
          <w:trHeight w:val="473"/>
        </w:trPr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754A9" w14:textId="77777777" w:rsidR="00CE5FF3" w:rsidRPr="00CE5FF3" w:rsidRDefault="00CE5FF3" w:rsidP="00CE5FF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78D6A" w14:textId="77777777" w:rsidR="00CE5FF3" w:rsidRPr="00CE5FF3" w:rsidRDefault="00CE5FF3" w:rsidP="00CE5FF3">
            <w:pPr>
              <w:widowControl w:val="0"/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14:paraId="09A91A4A" w14:textId="77777777" w:rsidR="00CE5FF3" w:rsidRPr="00CE5FF3" w:rsidRDefault="00CE5FF3" w:rsidP="00CE5FF3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Lire</w:t>
            </w:r>
            <w:r w:rsidRPr="00CE5FF3">
              <w:rPr>
                <w:rFonts w:ascii="Arial" w:eastAsia="Arial" w:hAnsi="Arial" w:cs="Arial"/>
                <w:color w:val="231F20"/>
                <w:spacing w:val="-10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et</w:t>
            </w:r>
            <w:r w:rsidRPr="00CE5FF3">
              <w:rPr>
                <w:rFonts w:ascii="Arial" w:eastAsia="Arial" w:hAnsi="Arial" w:cs="Arial"/>
                <w:color w:val="231F20"/>
                <w:spacing w:val="-10"/>
                <w:w w:val="80"/>
                <w:sz w:val="20"/>
                <w:szCs w:val="20"/>
              </w:rPr>
              <w:t xml:space="preserve"> </w:t>
            </w:r>
            <w:r w:rsidRPr="00CE5FF3">
              <w:rPr>
                <w:rFonts w:ascii="Arial" w:eastAsia="Arial" w:hAnsi="Arial" w:cs="Arial"/>
                <w:color w:val="231F20"/>
                <w:spacing w:val="-3"/>
                <w:w w:val="80"/>
                <w:sz w:val="20"/>
                <w:szCs w:val="20"/>
              </w:rPr>
              <w:t>é</w:t>
            </w:r>
            <w:r w:rsidRPr="00CE5FF3"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crire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</w:tcPr>
          <w:p w14:paraId="3762493F" w14:textId="77777777" w:rsidR="00CE5FF3" w:rsidRPr="00CE5FF3" w:rsidRDefault="00CE5FF3" w:rsidP="00CE5FF3"/>
        </w:tc>
        <w:tc>
          <w:tcPr>
            <w:tcW w:w="898" w:type="dxa"/>
            <w:tcBorders>
              <w:bottom w:val="single" w:sz="12" w:space="0" w:color="auto"/>
            </w:tcBorders>
          </w:tcPr>
          <w:p w14:paraId="50A0D0D9" w14:textId="77777777" w:rsidR="00CE5FF3" w:rsidRPr="00CE5FF3" w:rsidRDefault="00CE5FF3" w:rsidP="00CE5FF3"/>
        </w:tc>
        <w:tc>
          <w:tcPr>
            <w:tcW w:w="898" w:type="dxa"/>
            <w:tcBorders>
              <w:bottom w:val="single" w:sz="12" w:space="0" w:color="auto"/>
              <w:right w:val="single" w:sz="12" w:space="0" w:color="auto"/>
            </w:tcBorders>
          </w:tcPr>
          <w:p w14:paraId="4479024D" w14:textId="77777777" w:rsidR="00CE5FF3" w:rsidRPr="00CE5FF3" w:rsidRDefault="00CE5FF3" w:rsidP="00CE5FF3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715A2C45" w14:textId="77777777" w:rsidR="00CE5FF3" w:rsidRPr="00CE5FF3" w:rsidRDefault="00CE5FF3" w:rsidP="00CE5FF3"/>
        </w:tc>
        <w:tc>
          <w:tcPr>
            <w:tcW w:w="6024" w:type="dxa"/>
            <w:tcBorders>
              <w:bottom w:val="single" w:sz="12" w:space="0" w:color="auto"/>
              <w:right w:val="single" w:sz="12" w:space="0" w:color="auto"/>
            </w:tcBorders>
          </w:tcPr>
          <w:p w14:paraId="2B614D47" w14:textId="77777777" w:rsidR="00CE5FF3" w:rsidRPr="00CE5FF3" w:rsidRDefault="00CE5FF3" w:rsidP="00CE5FF3"/>
        </w:tc>
      </w:tr>
    </w:tbl>
    <w:p w14:paraId="4335A7AB" w14:textId="77777777" w:rsidR="00CE5FF3" w:rsidRPr="00CE5FF3" w:rsidRDefault="00CE5FF3" w:rsidP="00CE5FF3"/>
    <w:p w14:paraId="78246357" w14:textId="77777777" w:rsidR="00A708EC" w:rsidRPr="004B5BFF" w:rsidRDefault="00A708EC" w:rsidP="00A708EC">
      <w:pPr>
        <w:rPr>
          <w:sz w:val="28"/>
        </w:rPr>
      </w:pPr>
    </w:p>
    <w:sectPr w:rsidR="00A708EC" w:rsidRPr="004B5BFF" w:rsidSect="00BC31C3">
      <w:headerReference w:type="default" r:id="rId6"/>
      <w:footerReference w:type="default" r:id="rId7"/>
      <w:pgSz w:w="16838" w:h="11906" w:orient="landscape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7212" w14:textId="77777777" w:rsidR="00062FDA" w:rsidRDefault="00062FDA" w:rsidP="00C24E76">
      <w:pPr>
        <w:spacing w:after="0" w:line="240" w:lineRule="auto"/>
      </w:pPr>
      <w:r>
        <w:separator/>
      </w:r>
    </w:p>
  </w:endnote>
  <w:endnote w:type="continuationSeparator" w:id="0">
    <w:p w14:paraId="72383C79" w14:textId="77777777" w:rsidR="00062FDA" w:rsidRDefault="00062FDA" w:rsidP="00C2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B4A1" w14:textId="067C8CE8" w:rsidR="00BC31C3" w:rsidRPr="00BC31C3" w:rsidRDefault="009B6D86" w:rsidP="00BC31C3">
    <w:pPr>
      <w:pStyle w:val="Pieddepage"/>
      <w:jc w:val="right"/>
      <w:rPr>
        <w:i/>
        <w:sz w:val="16"/>
        <w:szCs w:val="16"/>
      </w:rPr>
    </w:pPr>
    <w:r>
      <w:rPr>
        <w:i/>
        <w:sz w:val="16"/>
        <w:szCs w:val="16"/>
      </w:rPr>
      <w:t>Projet Pédagogique complémentaire</w:t>
    </w:r>
    <w:r w:rsidR="00BC31C3">
      <w:rPr>
        <w:i/>
        <w:sz w:val="16"/>
        <w:szCs w:val="16"/>
      </w:rPr>
      <w:t xml:space="preserve"> – Mise en œuvre du PPS – DSDEN 57 – IEN ASH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71E08" w14:textId="77777777" w:rsidR="00062FDA" w:rsidRDefault="00062FDA" w:rsidP="00C24E76">
      <w:pPr>
        <w:spacing w:after="0" w:line="240" w:lineRule="auto"/>
      </w:pPr>
      <w:r>
        <w:separator/>
      </w:r>
    </w:p>
  </w:footnote>
  <w:footnote w:type="continuationSeparator" w:id="0">
    <w:p w14:paraId="7BEB2C46" w14:textId="77777777" w:rsidR="00062FDA" w:rsidRDefault="00062FDA" w:rsidP="00C2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AEC4" w14:textId="04F788D4" w:rsidR="00951965" w:rsidRPr="00951965" w:rsidRDefault="00951965" w:rsidP="00951965">
    <w:pPr>
      <w:pStyle w:val="En-tte"/>
      <w:jc w:val="right"/>
      <w:rPr>
        <w:i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76"/>
    <w:rsid w:val="000070B5"/>
    <w:rsid w:val="00012842"/>
    <w:rsid w:val="00062FDA"/>
    <w:rsid w:val="00074B2E"/>
    <w:rsid w:val="000A209B"/>
    <w:rsid w:val="000E64B1"/>
    <w:rsid w:val="0012396F"/>
    <w:rsid w:val="001F723D"/>
    <w:rsid w:val="0023546C"/>
    <w:rsid w:val="00275885"/>
    <w:rsid w:val="00297F9C"/>
    <w:rsid w:val="002D42A3"/>
    <w:rsid w:val="002D5A74"/>
    <w:rsid w:val="002E5345"/>
    <w:rsid w:val="00332710"/>
    <w:rsid w:val="00336E56"/>
    <w:rsid w:val="00371A94"/>
    <w:rsid w:val="003749B2"/>
    <w:rsid w:val="00387250"/>
    <w:rsid w:val="003E3594"/>
    <w:rsid w:val="0040335A"/>
    <w:rsid w:val="00450E88"/>
    <w:rsid w:val="004B5BFF"/>
    <w:rsid w:val="004C5E44"/>
    <w:rsid w:val="005161F2"/>
    <w:rsid w:val="00542D70"/>
    <w:rsid w:val="00563971"/>
    <w:rsid w:val="005F3CC8"/>
    <w:rsid w:val="00635464"/>
    <w:rsid w:val="00647E9A"/>
    <w:rsid w:val="00685F81"/>
    <w:rsid w:val="006B20A3"/>
    <w:rsid w:val="006B2E8D"/>
    <w:rsid w:val="006E2B44"/>
    <w:rsid w:val="00740CA9"/>
    <w:rsid w:val="00761848"/>
    <w:rsid w:val="0078413F"/>
    <w:rsid w:val="007F336D"/>
    <w:rsid w:val="00842F53"/>
    <w:rsid w:val="008703E8"/>
    <w:rsid w:val="008C0F55"/>
    <w:rsid w:val="008F1A34"/>
    <w:rsid w:val="00937C20"/>
    <w:rsid w:val="00951965"/>
    <w:rsid w:val="00952547"/>
    <w:rsid w:val="00964C6E"/>
    <w:rsid w:val="009B6D86"/>
    <w:rsid w:val="009F3084"/>
    <w:rsid w:val="00A131F4"/>
    <w:rsid w:val="00A32897"/>
    <w:rsid w:val="00A4142A"/>
    <w:rsid w:val="00A612D1"/>
    <w:rsid w:val="00A708EC"/>
    <w:rsid w:val="00B370E4"/>
    <w:rsid w:val="00B74096"/>
    <w:rsid w:val="00BC31C3"/>
    <w:rsid w:val="00BE2F0F"/>
    <w:rsid w:val="00C24E76"/>
    <w:rsid w:val="00C43B5E"/>
    <w:rsid w:val="00C56FE8"/>
    <w:rsid w:val="00C916D1"/>
    <w:rsid w:val="00CE5FF3"/>
    <w:rsid w:val="00D43114"/>
    <w:rsid w:val="00D935DB"/>
    <w:rsid w:val="00DD704E"/>
    <w:rsid w:val="00E103D0"/>
    <w:rsid w:val="00E27381"/>
    <w:rsid w:val="00E932F2"/>
    <w:rsid w:val="00E93AC4"/>
    <w:rsid w:val="00F93811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2C00"/>
  <w15:chartTrackingRefBased/>
  <w15:docId w15:val="{65488E5C-539C-4995-8B43-94CEAB3D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5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87250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b/>
      <w:bCs/>
      <w:sz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E76"/>
  </w:style>
  <w:style w:type="paragraph" w:styleId="Pieddepage">
    <w:name w:val="footer"/>
    <w:basedOn w:val="Normal"/>
    <w:link w:val="PieddepageCar"/>
    <w:uiPriority w:val="99"/>
    <w:unhideWhenUsed/>
    <w:rsid w:val="00C2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E76"/>
  </w:style>
  <w:style w:type="paragraph" w:styleId="Titre">
    <w:name w:val="Title"/>
    <w:basedOn w:val="Normal"/>
    <w:link w:val="TitreCar"/>
    <w:qFormat/>
    <w:rsid w:val="00C24E76"/>
    <w:pPr>
      <w:spacing w:after="200" w:line="276" w:lineRule="auto"/>
      <w:jc w:val="center"/>
    </w:pPr>
    <w:rPr>
      <w:rFonts w:ascii="Calibri" w:eastAsia="Calibri" w:hAnsi="Calibri" w:cs="Times New Roman"/>
      <w:b/>
      <w:sz w:val="28"/>
    </w:rPr>
  </w:style>
  <w:style w:type="character" w:customStyle="1" w:styleId="TitreCar">
    <w:name w:val="Titre Car"/>
    <w:basedOn w:val="Policepardfaut"/>
    <w:link w:val="Titre"/>
    <w:rsid w:val="00C24E76"/>
    <w:rPr>
      <w:rFonts w:ascii="Calibri" w:eastAsia="Calibri" w:hAnsi="Calibri" w:cs="Times New Roman"/>
      <w:b/>
      <w:sz w:val="28"/>
    </w:rPr>
  </w:style>
  <w:style w:type="table" w:styleId="Grilledutableau">
    <w:name w:val="Table Grid"/>
    <w:basedOn w:val="TableauNormal"/>
    <w:uiPriority w:val="59"/>
    <w:rsid w:val="00C2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rsid w:val="00C24E7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itre3Car">
    <w:name w:val="Titre 3 Car"/>
    <w:basedOn w:val="Policepardfaut"/>
    <w:link w:val="Titre3"/>
    <w:rsid w:val="00387250"/>
    <w:rPr>
      <w:rFonts w:ascii="Calibri" w:eastAsia="Calibri" w:hAnsi="Calibri" w:cs="Times New Roman"/>
      <w:b/>
      <w:bCs/>
      <w:sz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842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CE5F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IA57</dc:creator>
  <cp:keywords/>
  <dc:description/>
  <cp:lastModifiedBy>Adeline Michel</cp:lastModifiedBy>
  <cp:revision>2</cp:revision>
  <cp:lastPrinted>2016-09-12T07:02:00Z</cp:lastPrinted>
  <dcterms:created xsi:type="dcterms:W3CDTF">2016-09-18T19:43:00Z</dcterms:created>
  <dcterms:modified xsi:type="dcterms:W3CDTF">2016-09-18T19:43:00Z</dcterms:modified>
</cp:coreProperties>
</file>