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39" w:rsidRDefault="008B7B2E"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32" style="position:absolute;margin-left:-25.85pt;margin-top:295.9pt;width:362.25pt;height:78.75pt;z-index:251664384" arcsize="10923f" strokecolor="blue">
            <v:textbox>
              <w:txbxContent>
                <w:p w:rsidR="008B7B2E" w:rsidRPr="008B7B2E" w:rsidRDefault="008B7B2E" w:rsidP="008B7B2E">
                  <w:pPr>
                    <w:jc w:val="center"/>
                    <w:rPr>
                      <w:color w:val="548DD4" w:themeColor="text2" w:themeTint="99"/>
                      <w:sz w:val="72"/>
                      <w:szCs w:val="72"/>
                      <w:u w:val="single"/>
                    </w:rPr>
                  </w:pPr>
                  <w:r w:rsidRPr="008B7B2E">
                    <w:rPr>
                      <w:color w:val="548DD4" w:themeColor="text2" w:themeTint="99"/>
                      <w:sz w:val="72"/>
                      <w:szCs w:val="72"/>
                      <w:u w:val="single"/>
                    </w:rPr>
                    <w:t>THEOPHILE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31" style="position:absolute;margin-left:-51.35pt;margin-top:520.9pt;width:405.75pt;height:72.75pt;z-index:25166336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8B7B2E" w:rsidRDefault="008B7B2E" w:rsidP="008B7B2E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8B7B2E">
                    <w:rPr>
                      <w:color w:val="FFFFFF" w:themeColor="background1"/>
                      <w:sz w:val="36"/>
                      <w:szCs w:val="36"/>
                    </w:rPr>
                    <w:t>Ecole Chaude Ruelle</w:t>
                  </w:r>
                </w:p>
                <w:p w:rsidR="008B7B2E" w:rsidRPr="008B7B2E" w:rsidRDefault="008B7B2E" w:rsidP="008B7B2E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Classe de Mme PETIT</w:t>
                  </w:r>
                </w:p>
              </w:txbxContent>
            </v:textbox>
          </v:roundrect>
        </w:pict>
      </w:r>
      <w:r w:rsidR="003738B9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28" style="position:absolute;margin-left:-31.1pt;margin-top:20.65pt;width:358.5pt;height:177pt;z-index:251660288" arcsize="10923f" fillcolor="white [3201]" strokecolor="#4f81bd [3204]" strokeweight="1pt">
            <v:stroke dashstyle="dash"/>
            <v:shadow color="#868686"/>
            <v:textbox>
              <w:txbxContent>
                <w:p w:rsidR="003738B9" w:rsidRDefault="003738B9" w:rsidP="003738B9">
                  <w:pPr>
                    <w:jc w:val="center"/>
                    <w:rPr>
                      <w:rFonts w:ascii="Century Gothic" w:hAnsi="Century Gothic"/>
                      <w:b/>
                      <w:color w:val="548DD4" w:themeColor="text2" w:themeTint="99"/>
                      <w:sz w:val="96"/>
                      <w:szCs w:val="96"/>
                      <w:u w:val="single"/>
                    </w:rPr>
                  </w:pPr>
                  <w:r w:rsidRPr="003738B9">
                    <w:rPr>
                      <w:rFonts w:ascii="Century Gothic" w:hAnsi="Century Gothic"/>
                      <w:b/>
                      <w:color w:val="548DD4" w:themeColor="text2" w:themeTint="99"/>
                      <w:sz w:val="96"/>
                      <w:szCs w:val="96"/>
                      <w:u w:val="single"/>
                    </w:rPr>
                    <w:t>Mon cahier de sons</w:t>
                  </w:r>
                </w:p>
                <w:p w:rsidR="003738B9" w:rsidRPr="003738B9" w:rsidRDefault="003738B9" w:rsidP="003738B9">
                  <w:pPr>
                    <w:jc w:val="center"/>
                    <w:rPr>
                      <w:rFonts w:ascii="Century Gothic" w:hAnsi="Century Gothic"/>
                      <w:b/>
                      <w:color w:val="548DD4" w:themeColor="text2" w:themeTint="99"/>
                      <w:sz w:val="96"/>
                      <w:szCs w:val="96"/>
                    </w:rPr>
                  </w:pPr>
                </w:p>
              </w:txbxContent>
            </v:textbox>
          </v:roundrect>
        </w:pict>
      </w:r>
      <w:r w:rsidR="003738B9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30" style="position:absolute;margin-left:-51.35pt;margin-top:614.65pt;width:410.25pt;height:56.25pt;z-index:251662336" arcsize="10923f" fillcolor="white [3201]" strokecolor="#8064a2 [3207]" strokeweight="1pt">
            <v:stroke dashstyle="dash"/>
            <v:shadow color="#868686"/>
            <v:textbox>
              <w:txbxContent>
                <w:p w:rsidR="003738B9" w:rsidRDefault="003738B9" w:rsidP="003738B9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0" cy="536666"/>
                        <wp:effectExtent l="19050" t="0" r="0" b="0"/>
                        <wp:docPr id="1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36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38B9">
                    <w:drawing>
                      <wp:inline distT="0" distB="0" distL="0" distR="0">
                        <wp:extent cx="552450" cy="542925"/>
                        <wp:effectExtent l="19050" t="0" r="0" b="0"/>
                        <wp:docPr id="11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114" cy="5376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738B9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29" style="position:absolute;margin-left:372.4pt;margin-top:16.15pt;width:126.75pt;height:660.75pt;z-index:251661312" arcsize="10923f" fillcolor="white [3201]" strokecolor="#4f81bd [3204]" strokeweight="1pt">
            <v:stroke dashstyle="dash"/>
            <v:shadow color="#868686"/>
            <v:textbox>
              <w:txbxContent>
                <w:p w:rsidR="003738B9" w:rsidRDefault="003738B9">
                  <w:r w:rsidRPr="003738B9">
                    <w:rPr>
                      <w:rFonts w:ascii="Century Gothic" w:hAnsi="Century Gothic"/>
                      <w:b/>
                      <w:color w:val="548DD4" w:themeColor="text2" w:themeTint="99"/>
                      <w:sz w:val="96"/>
                      <w:szCs w:val="96"/>
                    </w:rPr>
                    <w:drawing>
                      <wp:inline distT="0" distB="0" distL="0" distR="0">
                        <wp:extent cx="1276350" cy="1256182"/>
                        <wp:effectExtent l="19050" t="0" r="0" b="0"/>
                        <wp:docPr id="7" name="Image 1" descr="C:\Users\Andrée\AppData\Local\Temp\_AZTMP51_\max_vignette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drée\AppData\Local\Temp\_AZTMP51_\max_vignet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56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38B9" w:rsidRDefault="003738B9"/>
                <w:p w:rsidR="003738B9" w:rsidRDefault="003738B9"/>
                <w:p w:rsidR="003738B9" w:rsidRDefault="003738B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90253" cy="1209675"/>
                        <wp:effectExtent l="19050" t="0" r="0" b="0"/>
                        <wp:docPr id="9" name="Image 4" descr="C:\Users\Andrée\AppData\Local\Temp\_AZTMP51_\zoe_vignet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ndrée\AppData\Local\Temp\_AZTMP51_\zoe_vignet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652" cy="1212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38B9" w:rsidRDefault="003738B9"/>
                <w:p w:rsidR="003738B9" w:rsidRDefault="003738B9"/>
                <w:p w:rsidR="003738B9" w:rsidRDefault="003738B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57300" cy="1212715"/>
                        <wp:effectExtent l="19050" t="0" r="0" b="0"/>
                        <wp:docPr id="8" name="Image 1" descr="C:\Users\Andrée\AppData\Local\Temp\_AZTMP45_\jules_vignet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drée\AppData\Local\Temp\_AZTMP45_\jules_vignet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21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38B9" w:rsidRDefault="003738B9"/>
                <w:p w:rsidR="003738B9" w:rsidRDefault="003738B9"/>
                <w:p w:rsidR="003738B9" w:rsidRDefault="003738B9"/>
                <w:p w:rsidR="003738B9" w:rsidRDefault="003738B9">
                  <w:r w:rsidRPr="003738B9">
                    <w:rPr>
                      <w:rFonts w:ascii="Century Gothic" w:hAnsi="Century Gothic"/>
                      <w:b/>
                      <w:color w:val="548DD4" w:themeColor="text2" w:themeTint="99"/>
                      <w:sz w:val="96"/>
                      <w:szCs w:val="96"/>
                    </w:rPr>
                    <w:drawing>
                      <wp:inline distT="0" distB="0" distL="0" distR="0">
                        <wp:extent cx="1184184" cy="1310096"/>
                        <wp:effectExtent l="19050" t="0" r="0" b="0"/>
                        <wp:docPr id="6" name="Image 2" descr="C:\Users\Andrée\AppData\Local\Temp\_AZTMP52_\pistache_vignette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ndrée\AppData\Local\Temp\_AZTMP52_\pistache_vignet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184" cy="1310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738B9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margin-left:-70.25pt;margin-top:697.25pt;width:594.55pt;height:71.9pt;rotation:180;z-index:-251657216" fillcolor="#4f81bd [3204]" strokecolor="#f2f2f2 [3041]" strokeweight="3pt">
            <v:stroke endcap="round"/>
            <v:shadow on="t" type="perspective" color="#243f60 [1604]" opacity=".5" offset="1pt" offset2="-1pt"/>
          </v:shape>
        </w:pict>
      </w:r>
      <w:r w:rsidR="003738B9">
        <w:rPr>
          <w:rFonts w:ascii="Times New Roman" w:hAnsi="Times New Roman" w:cs="Times New Roman"/>
          <w:sz w:val="24"/>
          <w:szCs w:val="24"/>
        </w:rPr>
        <w:pict>
          <v:shape id="_x0000_s1026" type="#_x0000_t114" style="position:absolute;margin-left:-70.25pt;margin-top:-68.6pt;width:594.55pt;height:71.9pt;z-index:-251658240" fillcolor="#4f81bd [3204]" strokecolor="#f2f2f2 [3041]" strokeweight="3pt">
            <v:stroke endcap="round"/>
            <v:shadow on="t" type="perspective" color="#243f60 [1604]" opacity=".5" offset="1pt" offset2="-1pt"/>
          </v:shape>
        </w:pict>
      </w:r>
    </w:p>
    <w:sectPr w:rsidR="00C46839" w:rsidSect="003E37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54" w:rsidRDefault="00B42D54" w:rsidP="003738B9">
      <w:pPr>
        <w:spacing w:after="0" w:line="240" w:lineRule="auto"/>
      </w:pPr>
      <w:r>
        <w:separator/>
      </w:r>
    </w:p>
  </w:endnote>
  <w:endnote w:type="continuationSeparator" w:id="0">
    <w:p w:rsidR="00B42D54" w:rsidRDefault="00B42D54" w:rsidP="0037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54" w:rsidRDefault="00B42D54" w:rsidP="003738B9">
      <w:pPr>
        <w:spacing w:after="0" w:line="240" w:lineRule="auto"/>
      </w:pPr>
      <w:r>
        <w:separator/>
      </w:r>
    </w:p>
  </w:footnote>
  <w:footnote w:type="continuationSeparator" w:id="0">
    <w:p w:rsidR="00B42D54" w:rsidRDefault="00B42D54" w:rsidP="0037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E5DAD16369D47DC94F6D37ACAB7BA17"/>
      </w:placeholder>
      <w:temporary/>
      <w:showingPlcHdr/>
    </w:sdtPr>
    <w:sdtContent>
      <w:p w:rsidR="003738B9" w:rsidRDefault="003738B9">
        <w:pPr>
          <w:pStyle w:val="En-tte"/>
        </w:pPr>
        <w:r>
          <w:t>[Tapez un texte]</w:t>
        </w:r>
      </w:p>
    </w:sdtContent>
  </w:sdt>
  <w:p w:rsidR="003738B9" w:rsidRDefault="003738B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B9"/>
    <w:rsid w:val="00000B93"/>
    <w:rsid w:val="00001874"/>
    <w:rsid w:val="000146EC"/>
    <w:rsid w:val="00027DA9"/>
    <w:rsid w:val="000428ED"/>
    <w:rsid w:val="000478F9"/>
    <w:rsid w:val="00050231"/>
    <w:rsid w:val="00067A88"/>
    <w:rsid w:val="00094271"/>
    <w:rsid w:val="000A1743"/>
    <w:rsid w:val="000A52A3"/>
    <w:rsid w:val="000A72C5"/>
    <w:rsid w:val="000B0E72"/>
    <w:rsid w:val="000B3467"/>
    <w:rsid w:val="000C49ED"/>
    <w:rsid w:val="000E4C6A"/>
    <w:rsid w:val="00110562"/>
    <w:rsid w:val="0011175E"/>
    <w:rsid w:val="00122058"/>
    <w:rsid w:val="00142B5D"/>
    <w:rsid w:val="00146059"/>
    <w:rsid w:val="001531E8"/>
    <w:rsid w:val="00184F75"/>
    <w:rsid w:val="00194747"/>
    <w:rsid w:val="00195E2E"/>
    <w:rsid w:val="001A2A84"/>
    <w:rsid w:val="001A7084"/>
    <w:rsid w:val="001D162B"/>
    <w:rsid w:val="001D7763"/>
    <w:rsid w:val="001E25C0"/>
    <w:rsid w:val="001E63BD"/>
    <w:rsid w:val="00233F62"/>
    <w:rsid w:val="002576A5"/>
    <w:rsid w:val="00272D9D"/>
    <w:rsid w:val="00292D55"/>
    <w:rsid w:val="002A739C"/>
    <w:rsid w:val="002E3E20"/>
    <w:rsid w:val="00305317"/>
    <w:rsid w:val="003208CC"/>
    <w:rsid w:val="00325FE9"/>
    <w:rsid w:val="0033565A"/>
    <w:rsid w:val="00342DDF"/>
    <w:rsid w:val="00352B3E"/>
    <w:rsid w:val="0035397F"/>
    <w:rsid w:val="00354B73"/>
    <w:rsid w:val="00361A17"/>
    <w:rsid w:val="003738B9"/>
    <w:rsid w:val="00375E0C"/>
    <w:rsid w:val="00377AB6"/>
    <w:rsid w:val="00381CE0"/>
    <w:rsid w:val="003874C1"/>
    <w:rsid w:val="003944B2"/>
    <w:rsid w:val="003A0E46"/>
    <w:rsid w:val="003A5661"/>
    <w:rsid w:val="003B3CEF"/>
    <w:rsid w:val="003C4995"/>
    <w:rsid w:val="003E3704"/>
    <w:rsid w:val="003F1D54"/>
    <w:rsid w:val="00411096"/>
    <w:rsid w:val="004315B0"/>
    <w:rsid w:val="004351F9"/>
    <w:rsid w:val="004364C3"/>
    <w:rsid w:val="00442947"/>
    <w:rsid w:val="004829CE"/>
    <w:rsid w:val="004D2804"/>
    <w:rsid w:val="004F5149"/>
    <w:rsid w:val="004F6D34"/>
    <w:rsid w:val="004F6F33"/>
    <w:rsid w:val="005069D0"/>
    <w:rsid w:val="005159B2"/>
    <w:rsid w:val="005172F9"/>
    <w:rsid w:val="00541C27"/>
    <w:rsid w:val="00546682"/>
    <w:rsid w:val="00552C41"/>
    <w:rsid w:val="00577BB9"/>
    <w:rsid w:val="00580938"/>
    <w:rsid w:val="00582FB6"/>
    <w:rsid w:val="005B6851"/>
    <w:rsid w:val="005E167B"/>
    <w:rsid w:val="005E31AF"/>
    <w:rsid w:val="005E6CA9"/>
    <w:rsid w:val="005F3E6C"/>
    <w:rsid w:val="005F4716"/>
    <w:rsid w:val="00600730"/>
    <w:rsid w:val="00625682"/>
    <w:rsid w:val="00631215"/>
    <w:rsid w:val="00661655"/>
    <w:rsid w:val="00661D34"/>
    <w:rsid w:val="00663F18"/>
    <w:rsid w:val="00672A23"/>
    <w:rsid w:val="006A4968"/>
    <w:rsid w:val="006B58AF"/>
    <w:rsid w:val="0071756F"/>
    <w:rsid w:val="00752BF2"/>
    <w:rsid w:val="00764282"/>
    <w:rsid w:val="00771AC6"/>
    <w:rsid w:val="00775D18"/>
    <w:rsid w:val="007A0451"/>
    <w:rsid w:val="007A51B4"/>
    <w:rsid w:val="007A7B04"/>
    <w:rsid w:val="007B6F85"/>
    <w:rsid w:val="007C1D86"/>
    <w:rsid w:val="007C590B"/>
    <w:rsid w:val="007E1270"/>
    <w:rsid w:val="007F1242"/>
    <w:rsid w:val="007F12DE"/>
    <w:rsid w:val="007F60F9"/>
    <w:rsid w:val="00813458"/>
    <w:rsid w:val="00825C21"/>
    <w:rsid w:val="00881DFB"/>
    <w:rsid w:val="00884869"/>
    <w:rsid w:val="008919B3"/>
    <w:rsid w:val="00896020"/>
    <w:rsid w:val="008A14A3"/>
    <w:rsid w:val="008B7B2E"/>
    <w:rsid w:val="008B7CD0"/>
    <w:rsid w:val="008C037C"/>
    <w:rsid w:val="008E1BC0"/>
    <w:rsid w:val="00907BFF"/>
    <w:rsid w:val="00910FA1"/>
    <w:rsid w:val="00914E55"/>
    <w:rsid w:val="00930261"/>
    <w:rsid w:val="009302D6"/>
    <w:rsid w:val="00954774"/>
    <w:rsid w:val="00971096"/>
    <w:rsid w:val="00977361"/>
    <w:rsid w:val="00985130"/>
    <w:rsid w:val="00996BAB"/>
    <w:rsid w:val="009A5270"/>
    <w:rsid w:val="009C21A7"/>
    <w:rsid w:val="009C383D"/>
    <w:rsid w:val="009E44BC"/>
    <w:rsid w:val="009F290B"/>
    <w:rsid w:val="009F37B9"/>
    <w:rsid w:val="009F53DA"/>
    <w:rsid w:val="00A037C8"/>
    <w:rsid w:val="00A1612C"/>
    <w:rsid w:val="00A32F76"/>
    <w:rsid w:val="00A47E98"/>
    <w:rsid w:val="00A77F87"/>
    <w:rsid w:val="00AB4EB5"/>
    <w:rsid w:val="00B05259"/>
    <w:rsid w:val="00B158E0"/>
    <w:rsid w:val="00B32813"/>
    <w:rsid w:val="00B36456"/>
    <w:rsid w:val="00B42D54"/>
    <w:rsid w:val="00B42E26"/>
    <w:rsid w:val="00B43B1E"/>
    <w:rsid w:val="00B66FE7"/>
    <w:rsid w:val="00B76671"/>
    <w:rsid w:val="00B807C4"/>
    <w:rsid w:val="00B8418B"/>
    <w:rsid w:val="00B90B47"/>
    <w:rsid w:val="00B916FA"/>
    <w:rsid w:val="00BA1942"/>
    <w:rsid w:val="00BD1255"/>
    <w:rsid w:val="00BE30A1"/>
    <w:rsid w:val="00BE738A"/>
    <w:rsid w:val="00BF7ADD"/>
    <w:rsid w:val="00C03375"/>
    <w:rsid w:val="00C326D9"/>
    <w:rsid w:val="00C46839"/>
    <w:rsid w:val="00C562F2"/>
    <w:rsid w:val="00C6545C"/>
    <w:rsid w:val="00C97E2C"/>
    <w:rsid w:val="00CA005B"/>
    <w:rsid w:val="00CC2B2B"/>
    <w:rsid w:val="00CD59B4"/>
    <w:rsid w:val="00D179ED"/>
    <w:rsid w:val="00D34E82"/>
    <w:rsid w:val="00D617B8"/>
    <w:rsid w:val="00D86B1E"/>
    <w:rsid w:val="00DA06DA"/>
    <w:rsid w:val="00DB0E32"/>
    <w:rsid w:val="00DC02CD"/>
    <w:rsid w:val="00DF45D7"/>
    <w:rsid w:val="00E06D13"/>
    <w:rsid w:val="00E66EE7"/>
    <w:rsid w:val="00E67511"/>
    <w:rsid w:val="00E73624"/>
    <w:rsid w:val="00EA00E2"/>
    <w:rsid w:val="00EC202B"/>
    <w:rsid w:val="00EC7F5E"/>
    <w:rsid w:val="00ED09C4"/>
    <w:rsid w:val="00F16CEA"/>
    <w:rsid w:val="00F202DC"/>
    <w:rsid w:val="00F629A3"/>
    <w:rsid w:val="00F67C88"/>
    <w:rsid w:val="00F717C1"/>
    <w:rsid w:val="00F84DB5"/>
    <w:rsid w:val="00F86140"/>
    <w:rsid w:val="00FA3FA5"/>
    <w:rsid w:val="00FC0FB1"/>
    <w:rsid w:val="00FD7E87"/>
    <w:rsid w:val="00FE61E4"/>
    <w:rsid w:val="00FE7289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8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8B9"/>
  </w:style>
  <w:style w:type="paragraph" w:styleId="Pieddepage">
    <w:name w:val="footer"/>
    <w:basedOn w:val="Normal"/>
    <w:link w:val="PieddepageCar"/>
    <w:uiPriority w:val="99"/>
    <w:semiHidden/>
    <w:unhideWhenUsed/>
    <w:rsid w:val="0037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5DAD16369D47DC94F6D37ACAB7B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92BB2-96E1-43B8-B476-E66ADD593D66}"/>
      </w:docPartPr>
      <w:docPartBody>
        <w:p w:rsidR="00000000" w:rsidRDefault="0005359B" w:rsidP="0005359B">
          <w:pPr>
            <w:pStyle w:val="DE5DAD16369D47DC94F6D37ACAB7BA17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359B"/>
    <w:rsid w:val="0005359B"/>
    <w:rsid w:val="00EA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5DAD16369D47DC94F6D37ACAB7BA17">
    <w:name w:val="DE5DAD16369D47DC94F6D37ACAB7BA17"/>
    <w:rsid w:val="000535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Andrée</cp:lastModifiedBy>
  <cp:revision>1</cp:revision>
  <dcterms:created xsi:type="dcterms:W3CDTF">2012-09-12T18:21:00Z</dcterms:created>
  <dcterms:modified xsi:type="dcterms:W3CDTF">2012-09-12T18:35:00Z</dcterms:modified>
</cp:coreProperties>
</file>