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20" w:rsidRPr="006E51BD" w:rsidRDefault="00E61920" w:rsidP="00E61920">
      <w:pPr>
        <w:jc w:val="center"/>
        <w:rPr>
          <w:rFonts w:ascii="Janda Swirly Twirly" w:hAnsi="Janda Swirly Twirly"/>
          <w:sz w:val="72"/>
        </w:rPr>
      </w:pPr>
      <w:r>
        <w:rPr>
          <w:rFonts w:ascii="Janda Swirly Twirly" w:hAnsi="Janda Swirly Twirly"/>
          <w:sz w:val="72"/>
        </w:rPr>
        <w:t>Dans les étoiles</w:t>
      </w:r>
    </w:p>
    <w:p w:rsidR="00E61920" w:rsidRPr="004E1370" w:rsidRDefault="00E61920" w:rsidP="00E61920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E61920" w:rsidRDefault="00E61920" w:rsidP="00E61920">
      <w:pPr>
        <w:pStyle w:val="Paragraphedeliste"/>
        <w:numPr>
          <w:ilvl w:val="0"/>
          <w:numId w:val="1"/>
        </w:numPr>
        <w:ind w:left="459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Approcher la division euclidienne par des situations de groupement</w:t>
      </w:r>
    </w:p>
    <w:p w:rsidR="00E61920" w:rsidRDefault="00E61920" w:rsidP="00E61920">
      <w:pPr>
        <w:pStyle w:val="Paragraphedeliste"/>
        <w:numPr>
          <w:ilvl w:val="0"/>
          <w:numId w:val="1"/>
        </w:numPr>
        <w:ind w:left="459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Produire des écritures du type a = b x q + r</w:t>
      </w:r>
      <w:r w:rsidRPr="00E61920">
        <w:rPr>
          <w:noProof/>
          <w:lang w:eastAsia="fr-FR"/>
        </w:rPr>
        <w:t xml:space="preserve"> </w:t>
      </w:r>
    </w:p>
    <w:p w:rsidR="00E61920" w:rsidRPr="00030228" w:rsidRDefault="00E61920" w:rsidP="00E61920">
      <w:pPr>
        <w:pStyle w:val="Paragraphedeliste"/>
        <w:ind w:left="459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E61920" w:rsidRPr="004E1370" w:rsidRDefault="00E61920" w:rsidP="00E61920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</w:p>
    <w:p w:rsidR="00E61920" w:rsidRDefault="00E61920" w:rsidP="00E61920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Le groupe possède un tas de cartes, 1 plateau de jeu, une calculatrice, et autant de pions que de joueurs.</w:t>
      </w:r>
    </w:p>
    <w:p w:rsidR="00E61920" w:rsidRDefault="00E61920" w:rsidP="00E61920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Le joueur pioche une carte. Il répond à la question. Il peut utiliser la calculatrice si besoin. Un autre joueur vérifie sa réponse. Si elle est exacte, le joueur avance d’autant de cases que le reste (r) de sa carte.</w:t>
      </w:r>
    </w:p>
    <w:p w:rsidR="00E61920" w:rsidRPr="004E1370" w:rsidRDefault="00E61920" w:rsidP="00E61920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E61920" w:rsidRDefault="00E61920" w:rsidP="00E61920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Imprimer les cartes en recto-verso. Imprimer le plateau de jeu en A4 ou A3. Un jeu est valable pour un groupe de 3 à 4 élèves.</w:t>
      </w:r>
    </w:p>
    <w:p w:rsidR="00E61920" w:rsidRPr="00D65D46" w:rsidRDefault="00E61920" w:rsidP="00E61920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E61920" w:rsidRDefault="00E61920" w:rsidP="00E61920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En période 4 du CE2</w:t>
      </w:r>
    </w:p>
    <w:p w:rsidR="008A4112" w:rsidRDefault="008A4112"/>
    <w:p w:rsidR="00E61920" w:rsidRDefault="00E61920"/>
    <w:p w:rsidR="00E61920" w:rsidRDefault="00E61920"/>
    <w:p w:rsidR="00E61920" w:rsidRDefault="00E61920"/>
    <w:p w:rsidR="00E61920" w:rsidRDefault="00E61920"/>
    <w:p w:rsidR="00E61920" w:rsidRDefault="00E61920"/>
    <w:p w:rsidR="00E61920" w:rsidRDefault="00E61920"/>
    <w:p w:rsidR="00E61920" w:rsidRDefault="00E61920"/>
    <w:p w:rsidR="00E61920" w:rsidRDefault="00E61920"/>
    <w:tbl>
      <w:tblPr>
        <w:tblStyle w:val="Grilledutableau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lastRenderedPageBreak/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3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6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7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8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9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10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11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12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13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14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15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16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17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18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19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20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21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22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23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24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25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26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26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28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29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30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31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16"/>
              </w:rPr>
              <w:t>100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32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99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33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98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34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97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35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96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36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95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37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94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38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93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39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92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40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91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41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90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42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89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43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88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44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87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45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86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46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85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76124E" w:rsidP="004C24C6">
            <w:pPr>
              <w:rPr>
                <w:rFonts w:ascii="Broadway" w:hAnsi="Broadway"/>
                <w:sz w:val="24"/>
              </w:rPr>
            </w:pPr>
            <w:bookmarkStart w:id="0" w:name="_GoBack"/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-7120255</wp:posOffset>
                  </wp:positionH>
                  <wp:positionV relativeFrom="paragraph">
                    <wp:posOffset>-5069205</wp:posOffset>
                  </wp:positionV>
                  <wp:extent cx="9675495" cy="6367145"/>
                  <wp:effectExtent l="0" t="0" r="1905" b="0"/>
                  <wp:wrapNone/>
                  <wp:docPr id="66" name="Image 66" descr="Résultat de recherche d'images pour &quot;CONSTELLATION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ONSTELLATION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495" cy="636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47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84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48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83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49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82</w:t>
            </w: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50</w:t>
            </w:r>
          </w:p>
        </w:tc>
      </w:tr>
      <w:tr w:rsidR="004C24C6" w:rsidTr="00647437">
        <w:trPr>
          <w:trHeight w:hRule="exact" w:val="53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81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80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79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78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77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76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75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74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73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72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71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70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69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68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67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66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65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64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63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62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61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60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59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58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57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56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55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54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53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52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C6" w:rsidRPr="004C24C6" w:rsidRDefault="004C24C6" w:rsidP="004C24C6">
            <w:pPr>
              <w:rPr>
                <w:rFonts w:ascii="Broadway" w:hAnsi="Broadway"/>
                <w:sz w:val="24"/>
              </w:rPr>
            </w:pPr>
            <w:r w:rsidRPr="004C24C6">
              <w:rPr>
                <w:rFonts w:ascii="Broadway" w:hAnsi="Broadway"/>
                <w:sz w:val="24"/>
              </w:rPr>
              <w:t>51</w:t>
            </w:r>
          </w:p>
        </w:tc>
      </w:tr>
    </w:tbl>
    <w:p w:rsidR="00E61920" w:rsidRDefault="00E61920"/>
    <w:tbl>
      <w:tblPr>
        <w:tblW w:w="1644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111"/>
        <w:gridCol w:w="4111"/>
        <w:gridCol w:w="4111"/>
      </w:tblGrid>
      <w:tr w:rsidR="00647437" w:rsidRPr="00A97D71" w:rsidTr="008A4112">
        <w:trPr>
          <w:trHeight w:hRule="exact" w:val="2892"/>
        </w:trPr>
        <w:tc>
          <w:tcPr>
            <w:tcW w:w="4111" w:type="dxa"/>
            <w:shd w:val="clear" w:color="auto" w:fill="auto"/>
            <w:noWrap/>
            <w:vAlign w:val="center"/>
          </w:tcPr>
          <w:p w:rsidR="00647437" w:rsidRPr="000001A6" w:rsidRDefault="00647437" w:rsidP="008A4112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lastRenderedPageBreak/>
              <w:t>Mission : 68 étoiles</w:t>
            </w:r>
          </w:p>
          <w:p w:rsidR="00647437" w:rsidRPr="000001A6" w:rsidRDefault="00647437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Objectif : </w:t>
            </w:r>
            <w:r w:rsidR="000001A6"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Constellations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de 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45</w:t>
            </w: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75</w:t>
            </w: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48</w:t>
            </w: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9</w:t>
            </w:r>
          </w:p>
        </w:tc>
      </w:tr>
      <w:tr w:rsidR="00647437" w:rsidRPr="00A97D71" w:rsidTr="008A4112">
        <w:trPr>
          <w:trHeight w:hRule="exact" w:val="2892"/>
        </w:trPr>
        <w:tc>
          <w:tcPr>
            <w:tcW w:w="4111" w:type="dxa"/>
            <w:shd w:val="clear" w:color="auto" w:fill="auto"/>
            <w:noWrap/>
            <w:vAlign w:val="center"/>
          </w:tcPr>
          <w:p w:rsidR="00647437" w:rsidRPr="000001A6" w:rsidRDefault="000001A6" w:rsidP="008A4112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51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Objectif : 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Constellations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de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10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Mission : </w:t>
            </w:r>
            <w:r w:rsidR="00AC0D5A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59</w:t>
            </w: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57</w:t>
            </w: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59</w:t>
            </w: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3</w:t>
            </w:r>
          </w:p>
        </w:tc>
      </w:tr>
      <w:tr w:rsidR="00647437" w:rsidRPr="00A97D71" w:rsidTr="008A4112">
        <w:trPr>
          <w:trHeight w:hRule="exact" w:val="2892"/>
        </w:trPr>
        <w:tc>
          <w:tcPr>
            <w:tcW w:w="4111" w:type="dxa"/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61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Objectif : 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Constellations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de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62</w:t>
            </w: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63</w:t>
            </w: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64</w:t>
            </w: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Objectif : Constellations de 10</w:t>
            </w:r>
          </w:p>
        </w:tc>
      </w:tr>
      <w:tr w:rsidR="00647437" w:rsidRPr="00A97D71" w:rsidTr="008A4112">
        <w:trPr>
          <w:trHeight w:hRule="exact" w:val="2892"/>
        </w:trPr>
        <w:tc>
          <w:tcPr>
            <w:tcW w:w="411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65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Objectif : 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Constellations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de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9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66</w:t>
            </w: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8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Mission : </w:t>
            </w:r>
            <w:r w:rsidR="00AC0D5A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75</w:t>
            </w: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7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71</w:t>
            </w: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 étoiles</w:t>
            </w:r>
          </w:p>
          <w:p w:rsidR="00647437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6</w:t>
            </w:r>
          </w:p>
        </w:tc>
      </w:tr>
      <w:tr w:rsidR="00647437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lastRenderedPageBreak/>
              <w:t>5</w:t>
            </w:r>
            <w:r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constellations</w:t>
            </w: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de 9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3</w:t>
            </w:r>
            <w:r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9</w:t>
            </w:r>
            <w:r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constellations</w:t>
            </w: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de 8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3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6</w:t>
            </w:r>
            <w:r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constellations</w:t>
            </w: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de 7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3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437" w:rsidRDefault="00AC0D5A" w:rsidP="008A4112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11 constellations de 6</w:t>
            </w:r>
          </w:p>
          <w:p w:rsidR="00AC0D5A" w:rsidRPr="00647437" w:rsidRDefault="00AC0D5A" w:rsidP="008A4112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2 étoiles seules</w:t>
            </w:r>
          </w:p>
        </w:tc>
      </w:tr>
      <w:tr w:rsidR="00647437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19</w:t>
            </w:r>
            <w:r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constellations de </w:t>
            </w: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3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2</w:t>
            </w:r>
            <w:r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14</w:t>
            </w:r>
            <w:r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constellations de </w:t>
            </w: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4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1 étoile seule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11</w:t>
            </w:r>
            <w:r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constellations de </w:t>
            </w: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5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4</w:t>
            </w:r>
            <w:r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5 constellations de </w:t>
            </w: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10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1 étoile seule</w:t>
            </w:r>
          </w:p>
        </w:tc>
      </w:tr>
      <w:tr w:rsidR="00647437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6</w:t>
            </w:r>
            <w:r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constellations de </w:t>
            </w: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10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4</w:t>
            </w:r>
            <w:r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5 constellations de </w:t>
            </w: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11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9</w:t>
            </w:r>
            <w:r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5 constellations de </w:t>
            </w: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12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2</w:t>
            </w:r>
            <w:r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5 constellations de </w:t>
            </w: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11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6</w:t>
            </w: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étoiles seules</w:t>
            </w:r>
          </w:p>
        </w:tc>
      </w:tr>
      <w:tr w:rsidR="00647437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11</w:t>
            </w:r>
            <w:r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constellations de </w:t>
            </w: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6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5</w:t>
            </w:r>
            <w:r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10</w:t>
            </w:r>
            <w:r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constellations de </w:t>
            </w: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7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5</w:t>
            </w:r>
            <w:r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8</w:t>
            </w:r>
            <w:r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constellations de </w:t>
            </w: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8</w:t>
            </w:r>
          </w:p>
          <w:p w:rsidR="00647437" w:rsidRPr="00647437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2</w:t>
            </w:r>
            <w:r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Default="002126C8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7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9</w:t>
            </w:r>
          </w:p>
          <w:p w:rsidR="00647437" w:rsidRPr="00647437" w:rsidRDefault="002126C8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2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étoiles seules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lastRenderedPageBreak/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29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35</w:t>
            </w: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Mission : </w:t>
            </w:r>
            <w:r w:rsidR="00F97E51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41</w:t>
            </w: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41</w:t>
            </w: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4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43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Objectif : 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Constellations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de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45</w:t>
            </w: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47</w:t>
            </w: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82</w:t>
            </w: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8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84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Objectif : 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Constellations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de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86</w:t>
            </w: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Objectif : Constellations de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89</w:t>
            </w: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88</w:t>
            </w: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12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43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Objectif : 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Constellations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de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45</w:t>
            </w: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Objectif : Constellations de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62</w:t>
            </w: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Mission : 68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8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lastRenderedPageBreak/>
              <w:t>10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4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B0F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1 étoile seule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AC0D5A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</w:t>
            </w:r>
            <w:r w:rsidR="00F97E51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13 </w:t>
            </w:r>
            <w:r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constellations de </w:t>
            </w: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3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70C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2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8</w:t>
            </w:r>
            <w:r w:rsidR="00AC0D5A"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4</w:t>
            </w:r>
          </w:p>
          <w:p w:rsidR="000001A6" w:rsidRPr="008A4112" w:rsidRDefault="00AC0D5A" w:rsidP="00AC0D5A">
            <w:pPr>
              <w:jc w:val="center"/>
              <w:rPr>
                <w:rFonts w:ascii="cinnamon cake" w:hAnsi="cinnamon cake"/>
                <w:color w:val="7030A0"/>
                <w:sz w:val="44"/>
                <w:szCs w:val="44"/>
              </w:rPr>
            </w:pPr>
            <w:r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3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5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5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FF0066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4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étoiles seules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10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8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B0F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2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6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7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70C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5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7</w:t>
            </w:r>
            <w:r w:rsidR="00AC0D5A"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6</w:t>
            </w:r>
          </w:p>
          <w:p w:rsidR="000001A6" w:rsidRPr="008A4112" w:rsidRDefault="00AC0D5A" w:rsidP="00AC0D5A">
            <w:pPr>
              <w:jc w:val="center"/>
              <w:rPr>
                <w:rFonts w:ascii="cinnamon cake" w:hAnsi="cinnamon cake"/>
                <w:color w:val="7030A0"/>
                <w:sz w:val="44"/>
                <w:szCs w:val="44"/>
              </w:rPr>
            </w:pPr>
            <w:r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3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8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5</w:t>
            </w:r>
          </w:p>
          <w:p w:rsidR="000001A6" w:rsidRPr="008A4112" w:rsidRDefault="00AC0D5A" w:rsidP="00AC0D5A">
            <w:pPr>
              <w:jc w:val="center"/>
              <w:rPr>
                <w:rFonts w:ascii="cinnamon cake" w:hAnsi="cinnamon cake"/>
                <w:color w:val="FF0066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3 étoiles seules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7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12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B0F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4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8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11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70C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1 étoile seule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8</w:t>
            </w:r>
            <w:r w:rsidR="00AC0D5A"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10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7030A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6</w:t>
            </w:r>
            <w:r w:rsidR="00AC0D5A"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9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constellations de 9</w:t>
            </w:r>
          </w:p>
          <w:p w:rsidR="000001A6" w:rsidRPr="008A4112" w:rsidRDefault="00AC0D5A" w:rsidP="00AC0D5A">
            <w:pPr>
              <w:jc w:val="center"/>
              <w:rPr>
                <w:rFonts w:ascii="cinnamon cake" w:hAnsi="cinnamon cake"/>
                <w:color w:val="FF0066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3 étoiles seules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8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8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B0F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4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6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constellations de 9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70C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8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4</w:t>
            </w:r>
            <w:r w:rsidR="00AC0D5A"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10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7030A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5</w:t>
            </w:r>
            <w:r w:rsidR="00AC0D5A"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3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11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FF0066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10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étoiles seules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lastRenderedPageBreak/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51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49</w:t>
            </w: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44 </w:t>
            </w: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33</w:t>
            </w: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4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40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Objectif : 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Constellations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de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50</w:t>
            </w: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63</w:t>
            </w: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57</w:t>
            </w: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6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Mission : 68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Objectif : 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Constellations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de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Mission : </w:t>
            </w:r>
            <w:r w:rsidR="00F97E51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59</w:t>
            </w: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76</w:t>
            </w: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67</w:t>
            </w: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Objectif : Constellations de 10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86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Objectif : 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>Constellations</w:t>
            </w:r>
            <w:r w:rsidRPr="000001A6"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de</w:t>
            </w:r>
            <w:r>
              <w:rPr>
                <w:rFonts w:ascii="KG Payphone" w:eastAsia="Times New Roman" w:hAnsi="KG Payphone" w:cs="Times New Roman"/>
                <w:color w:val="00B0F0"/>
                <w:sz w:val="44"/>
                <w:szCs w:val="32"/>
                <w:lang w:eastAsia="fr-FR"/>
              </w:rPr>
              <w:t xml:space="preserve">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88</w:t>
            </w: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0070C0"/>
                <w:sz w:val="44"/>
                <w:szCs w:val="32"/>
                <w:lang w:eastAsia="fr-FR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54</w:t>
            </w: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7030A0"/>
                <w:sz w:val="44"/>
                <w:szCs w:val="32"/>
                <w:lang w:eastAsia="fr-FR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Mission : </w:t>
            </w:r>
            <w:r w:rsidR="008A4112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63</w:t>
            </w: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 étoiles</w:t>
            </w:r>
          </w:p>
          <w:p w:rsidR="000001A6" w:rsidRPr="000001A6" w:rsidRDefault="000001A6" w:rsidP="000001A6">
            <w:pPr>
              <w:spacing w:after="0" w:line="240" w:lineRule="auto"/>
              <w:jc w:val="center"/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</w:pPr>
            <w:r w:rsidRPr="000001A6"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 xml:space="preserve">Objectif : Constellations de </w:t>
            </w:r>
            <w:r>
              <w:rPr>
                <w:rFonts w:ascii="KG Payphone" w:eastAsia="Times New Roman" w:hAnsi="KG Payphone" w:cs="Times New Roman"/>
                <w:color w:val="FF0066"/>
                <w:sz w:val="44"/>
                <w:szCs w:val="32"/>
                <w:lang w:eastAsia="fr-FR"/>
              </w:rPr>
              <w:t>5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lastRenderedPageBreak/>
              <w:t>8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4</w:t>
            </w:r>
          </w:p>
          <w:p w:rsidR="000001A6" w:rsidRPr="008A4112" w:rsidRDefault="00F97E51" w:rsidP="00AC0D5A">
            <w:pPr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44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1 étoile seule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8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5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70C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4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8</w:t>
            </w:r>
            <w:r w:rsidR="00AC0D5A"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6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7030A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1 étoile seule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7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7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FF0066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2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étoiles seules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9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6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B0F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2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12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5</w:t>
            </w:r>
          </w:p>
          <w:p w:rsidR="000001A6" w:rsidRPr="008A4112" w:rsidRDefault="00AC0D5A" w:rsidP="00AC0D5A">
            <w:pPr>
              <w:jc w:val="center"/>
              <w:rPr>
                <w:rFonts w:ascii="cinnamon cake" w:hAnsi="cinnamon cake"/>
                <w:color w:val="0070C0"/>
                <w:sz w:val="44"/>
                <w:szCs w:val="44"/>
              </w:rPr>
            </w:pPr>
            <w:r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3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12</w:t>
            </w:r>
            <w:r w:rsidR="00AC0D5A"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4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7030A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2</w:t>
            </w:r>
            <w:r w:rsidR="00AC0D5A"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13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3</w:t>
            </w:r>
          </w:p>
          <w:p w:rsidR="000001A6" w:rsidRPr="008A4112" w:rsidRDefault="00F97E51" w:rsidP="00AC0D5A">
            <w:pPr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44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1 étoile seule</w:t>
            </w:r>
          </w:p>
        </w:tc>
      </w:tr>
      <w:tr w:rsidR="000001A6" w:rsidRPr="00A97D71" w:rsidTr="008A4112">
        <w:trPr>
          <w:trHeight w:hRule="exact" w:val="2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6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10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B0F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7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8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constellations de 9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70C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4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7</w:t>
            </w:r>
            <w:r w:rsidR="00AC0D5A"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8</w:t>
            </w:r>
          </w:p>
          <w:p w:rsidR="000001A6" w:rsidRPr="008A4112" w:rsidRDefault="00AC0D5A" w:rsidP="00AC0D5A">
            <w:pPr>
              <w:jc w:val="center"/>
              <w:rPr>
                <w:rFonts w:ascii="cinnamon cake" w:hAnsi="cinnamon cake"/>
                <w:color w:val="7030A0"/>
                <w:sz w:val="44"/>
                <w:szCs w:val="44"/>
              </w:rPr>
            </w:pPr>
            <w:r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3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9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7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FF0066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5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étoiles seules</w:t>
            </w:r>
          </w:p>
        </w:tc>
      </w:tr>
      <w:tr w:rsidR="000001A6" w:rsidRPr="00A97D71" w:rsidTr="00647437">
        <w:trPr>
          <w:trHeight w:hRule="exact" w:val="2892"/>
        </w:trPr>
        <w:tc>
          <w:tcPr>
            <w:tcW w:w="41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12</w:t>
            </w:r>
            <w:r w:rsidR="00AC0D5A"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5</w:t>
            </w:r>
          </w:p>
          <w:p w:rsidR="000001A6" w:rsidRPr="008A4112" w:rsidRDefault="00AC0D5A" w:rsidP="00AC0D5A">
            <w:pPr>
              <w:jc w:val="center"/>
              <w:rPr>
                <w:rFonts w:ascii="cinnamon cake" w:hAnsi="cinnamon cake"/>
                <w:color w:val="00B0F0"/>
                <w:sz w:val="44"/>
                <w:szCs w:val="44"/>
              </w:rPr>
            </w:pPr>
            <w:r w:rsidRPr="00AC0D5A">
              <w:rPr>
                <w:rFonts w:ascii="cinnamon cake" w:eastAsia="Times New Roman" w:hAnsi="cinnamon cake" w:cs="Times New Roman"/>
                <w:color w:val="00B0F0"/>
                <w:sz w:val="44"/>
                <w:szCs w:val="32"/>
                <w:lang w:eastAsia="fr-FR"/>
              </w:rPr>
              <w:t>3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13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4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0070C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>2</w:t>
            </w:r>
            <w:r w:rsidR="00AC0D5A" w:rsidRPr="00AC0D5A">
              <w:rPr>
                <w:rFonts w:ascii="cinnamon cake" w:eastAsia="Times New Roman" w:hAnsi="cinnamon cake" w:cs="Times New Roman"/>
                <w:color w:val="0070C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C0D5A" w:rsidRP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7</w:t>
            </w:r>
            <w:r w:rsidR="00AC0D5A"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12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7030A0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>4</w:t>
            </w:r>
            <w:r w:rsidR="00AC0D5A" w:rsidRPr="00AC0D5A">
              <w:rPr>
                <w:rFonts w:ascii="cinnamon cake" w:eastAsia="Times New Roman" w:hAnsi="cinnamon cake" w:cs="Times New Roman"/>
                <w:color w:val="7030A0"/>
                <w:sz w:val="44"/>
                <w:szCs w:val="32"/>
                <w:lang w:eastAsia="fr-FR"/>
              </w:rPr>
              <w:t xml:space="preserve"> étoiles seules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C0D5A" w:rsidRDefault="00F97E51" w:rsidP="00AC0D5A">
            <w:pPr>
              <w:spacing w:after="0" w:line="240" w:lineRule="auto"/>
              <w:jc w:val="center"/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7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constellations de 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11</w:t>
            </w:r>
          </w:p>
          <w:p w:rsidR="000001A6" w:rsidRPr="008A4112" w:rsidRDefault="00F97E51" w:rsidP="00AC0D5A">
            <w:pPr>
              <w:jc w:val="center"/>
              <w:rPr>
                <w:rFonts w:ascii="cinnamon cake" w:hAnsi="cinnamon cake"/>
                <w:color w:val="FF0066"/>
                <w:sz w:val="44"/>
                <w:szCs w:val="44"/>
              </w:rPr>
            </w:pPr>
            <w:r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>9</w:t>
            </w:r>
            <w:r w:rsidR="00AC0D5A">
              <w:rPr>
                <w:rFonts w:ascii="cinnamon cake" w:eastAsia="Times New Roman" w:hAnsi="cinnamon cake" w:cs="Times New Roman"/>
                <w:color w:val="FF0066"/>
                <w:sz w:val="44"/>
                <w:szCs w:val="32"/>
                <w:lang w:eastAsia="fr-FR"/>
              </w:rPr>
              <w:t xml:space="preserve"> étoiles seules</w:t>
            </w:r>
          </w:p>
        </w:tc>
      </w:tr>
      <w:tr w:rsidR="000001A6" w:rsidRPr="00A97D71" w:rsidTr="008A4112">
        <w:trPr>
          <w:trHeight w:val="11558"/>
        </w:trPr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01A6" w:rsidRDefault="000001A6" w:rsidP="000001A6">
            <w:pPr>
              <w:jc w:val="center"/>
              <w:rPr>
                <w:rFonts w:ascii="cinnamon cake" w:hAnsi="cinnamon cake"/>
                <w:color w:val="0070C0"/>
                <w:sz w:val="72"/>
                <w:szCs w:val="44"/>
              </w:rPr>
            </w:pPr>
            <w:r>
              <w:rPr>
                <w:rFonts w:ascii="cinnamon cake" w:hAnsi="cinnamon cake"/>
                <w:color w:val="0070C0"/>
                <w:sz w:val="72"/>
                <w:szCs w:val="44"/>
              </w:rPr>
              <w:lastRenderedPageBreak/>
              <w:t>AIDE</w:t>
            </w:r>
            <w:r>
              <w:rPr>
                <w:rFonts w:ascii="Cambria" w:hAnsi="Cambria" w:cs="Cambria"/>
                <w:color w:val="0070C0"/>
                <w:sz w:val="72"/>
                <w:szCs w:val="44"/>
              </w:rPr>
              <w:t> </w:t>
            </w:r>
            <w:r>
              <w:rPr>
                <w:rFonts w:ascii="cinnamon cake" w:hAnsi="cinnamon cake"/>
                <w:color w:val="0070C0"/>
                <w:sz w:val="72"/>
                <w:szCs w:val="44"/>
              </w:rPr>
              <w:t>:</w:t>
            </w:r>
          </w:p>
          <w:p w:rsidR="000001A6" w:rsidRPr="00647437" w:rsidRDefault="000001A6" w:rsidP="000001A6">
            <w:pPr>
              <w:jc w:val="center"/>
              <w:rPr>
                <w:rFonts w:ascii="cinnamon cake" w:hAnsi="cinnamon cake"/>
                <w:color w:val="0070C0"/>
                <w:sz w:val="72"/>
                <w:szCs w:val="44"/>
              </w:rPr>
            </w:pP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>J</w:t>
            </w:r>
            <w:r w:rsidRPr="00647437">
              <w:rPr>
                <w:rFonts w:ascii="Times New Roman" w:hAnsi="Times New Roman" w:cs="Times New Roman"/>
                <w:color w:val="0070C0"/>
                <w:sz w:val="72"/>
                <w:szCs w:val="44"/>
              </w:rPr>
              <w:t>’</w:t>
            </w: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 xml:space="preserve">ai </w:t>
            </w:r>
            <w:r w:rsidRPr="00647437">
              <w:rPr>
                <w:rFonts w:ascii="cinnamon cake" w:hAnsi="cinnamon cake"/>
                <w:b/>
                <w:color w:val="FF0000"/>
                <w:sz w:val="72"/>
                <w:szCs w:val="44"/>
              </w:rPr>
              <w:t>68</w:t>
            </w: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 xml:space="preserve"> </w:t>
            </w:r>
            <w:r w:rsidRPr="00647437">
              <w:rPr>
                <w:rFonts w:ascii="cinnamon cake" w:hAnsi="cinnamon cake" w:cs="cinnamon cake"/>
                <w:color w:val="0070C0"/>
                <w:sz w:val="72"/>
                <w:szCs w:val="44"/>
              </w:rPr>
              <w:t>é</w:t>
            </w: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>toiles</w:t>
            </w:r>
          </w:p>
          <w:p w:rsidR="000001A6" w:rsidRPr="00647437" w:rsidRDefault="000001A6" w:rsidP="000001A6">
            <w:pPr>
              <w:jc w:val="center"/>
              <w:rPr>
                <w:rFonts w:ascii="cinnamon cake" w:hAnsi="cinnamon cake"/>
                <w:color w:val="0070C0"/>
                <w:sz w:val="72"/>
                <w:szCs w:val="44"/>
              </w:rPr>
            </w:pP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 xml:space="preserve">Je veux faire </w:t>
            </w:r>
            <w:r w:rsidRPr="00647437">
              <w:rPr>
                <w:rFonts w:ascii="cinnamon cake" w:hAnsi="cinnamon cake"/>
                <w:b/>
                <w:color w:val="FF0000"/>
                <w:sz w:val="72"/>
                <w:szCs w:val="44"/>
              </w:rPr>
              <w:t>des paquets de 6</w:t>
            </w:r>
          </w:p>
          <w:p w:rsidR="000001A6" w:rsidRPr="00647437" w:rsidRDefault="000001A6" w:rsidP="000001A6">
            <w:pPr>
              <w:jc w:val="center"/>
              <w:rPr>
                <w:rFonts w:ascii="cinnamon cake" w:hAnsi="cinnamon cake"/>
                <w:b/>
                <w:color w:val="FF0000"/>
                <w:sz w:val="72"/>
                <w:szCs w:val="44"/>
              </w:rPr>
            </w:pPr>
            <w:r w:rsidRPr="00647437">
              <w:rPr>
                <w:rFonts w:ascii="cinnamon cake" w:hAnsi="cinnamon cake"/>
                <w:b/>
                <w:color w:val="FF0000"/>
                <w:sz w:val="72"/>
                <w:szCs w:val="44"/>
              </w:rPr>
              <w:t>68 divisé (partagé) en 6 = un peu plus que 11</w:t>
            </w:r>
          </w:p>
          <w:p w:rsidR="000001A6" w:rsidRPr="00647437" w:rsidRDefault="000001A6" w:rsidP="000001A6">
            <w:pPr>
              <w:jc w:val="center"/>
              <w:rPr>
                <w:rFonts w:ascii="cinnamon cake" w:hAnsi="cinnamon cake"/>
                <w:color w:val="0070C0"/>
                <w:sz w:val="72"/>
                <w:szCs w:val="44"/>
              </w:rPr>
            </w:pP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 xml:space="preserve">Je sais donc que </w:t>
            </w:r>
            <w:r w:rsidRPr="00647437">
              <w:rPr>
                <w:rFonts w:ascii="cinnamon cake" w:hAnsi="cinnamon cake"/>
                <w:color w:val="FF0000"/>
                <w:sz w:val="72"/>
                <w:szCs w:val="44"/>
              </w:rPr>
              <w:t>je peux faire 11 paquets de 6</w:t>
            </w: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 xml:space="preserve">. Cela fera 66 étoiles. Et il en restera 2. </w:t>
            </w:r>
            <w:r w:rsidRPr="00647437">
              <w:rPr>
                <w:rFonts w:ascii="cinnamon cake" w:hAnsi="cinnamon cake"/>
                <w:b/>
                <w:color w:val="FF0000"/>
                <w:sz w:val="72"/>
                <w:szCs w:val="44"/>
              </w:rPr>
              <w:t>Le résultat est 6 11 paquets, d</w:t>
            </w:r>
            <w:r w:rsidRPr="00647437">
              <w:rPr>
                <w:rFonts w:ascii="Times New Roman" w:hAnsi="Times New Roman" w:cs="Times New Roman"/>
                <w:b/>
                <w:color w:val="FF0000"/>
                <w:sz w:val="72"/>
                <w:szCs w:val="44"/>
              </w:rPr>
              <w:t>’</w:t>
            </w:r>
            <w:r w:rsidRPr="00647437">
              <w:rPr>
                <w:rFonts w:ascii="cinnamon cake" w:hAnsi="cinnamon cake" w:cs="cinnamon cake"/>
                <w:b/>
                <w:color w:val="FF0000"/>
                <w:sz w:val="72"/>
                <w:szCs w:val="44"/>
              </w:rPr>
              <w:t>é</w:t>
            </w:r>
            <w:r w:rsidRPr="00647437">
              <w:rPr>
                <w:rFonts w:ascii="cinnamon cake" w:hAnsi="cinnamon cake"/>
                <w:b/>
                <w:color w:val="FF0000"/>
                <w:sz w:val="72"/>
                <w:szCs w:val="44"/>
              </w:rPr>
              <w:t xml:space="preserve">toiles, 2 </w:t>
            </w:r>
            <w:r w:rsidRPr="00647437">
              <w:rPr>
                <w:rFonts w:ascii="cinnamon cake" w:hAnsi="cinnamon cake" w:cs="cinnamon cake"/>
                <w:b/>
                <w:color w:val="FF0000"/>
                <w:sz w:val="72"/>
                <w:szCs w:val="44"/>
              </w:rPr>
              <w:t>é</w:t>
            </w:r>
            <w:r w:rsidRPr="00647437">
              <w:rPr>
                <w:rFonts w:ascii="cinnamon cake" w:hAnsi="cinnamon cake"/>
                <w:b/>
                <w:color w:val="FF0000"/>
                <w:sz w:val="72"/>
                <w:szCs w:val="44"/>
              </w:rPr>
              <w:t>toiles seules</w:t>
            </w:r>
            <w:r>
              <w:rPr>
                <w:rFonts w:ascii="cinnamon cake" w:hAnsi="cinnamon cake"/>
                <w:b/>
                <w:color w:val="FF0000"/>
                <w:sz w:val="72"/>
                <w:szCs w:val="44"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01A6" w:rsidRDefault="000001A6" w:rsidP="000001A6">
            <w:pPr>
              <w:jc w:val="center"/>
              <w:rPr>
                <w:rFonts w:ascii="cinnamon cake" w:hAnsi="cinnamon cake"/>
                <w:color w:val="0070C0"/>
                <w:sz w:val="72"/>
                <w:szCs w:val="44"/>
              </w:rPr>
            </w:pPr>
            <w:r>
              <w:rPr>
                <w:rFonts w:ascii="cinnamon cake" w:hAnsi="cinnamon cake"/>
                <w:color w:val="0070C0"/>
                <w:sz w:val="72"/>
                <w:szCs w:val="44"/>
              </w:rPr>
              <w:t>AIDE</w:t>
            </w:r>
            <w:r>
              <w:rPr>
                <w:rFonts w:ascii="Cambria" w:hAnsi="Cambria" w:cs="Cambria"/>
                <w:color w:val="0070C0"/>
                <w:sz w:val="72"/>
                <w:szCs w:val="44"/>
              </w:rPr>
              <w:t> </w:t>
            </w:r>
            <w:r>
              <w:rPr>
                <w:rFonts w:ascii="cinnamon cake" w:hAnsi="cinnamon cake"/>
                <w:color w:val="0070C0"/>
                <w:sz w:val="72"/>
                <w:szCs w:val="44"/>
              </w:rPr>
              <w:t>:</w:t>
            </w:r>
          </w:p>
          <w:p w:rsidR="000001A6" w:rsidRPr="00647437" w:rsidRDefault="000001A6" w:rsidP="000001A6">
            <w:pPr>
              <w:jc w:val="center"/>
              <w:rPr>
                <w:rFonts w:ascii="cinnamon cake" w:hAnsi="cinnamon cake"/>
                <w:color w:val="0070C0"/>
                <w:sz w:val="72"/>
                <w:szCs w:val="44"/>
              </w:rPr>
            </w:pP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>J</w:t>
            </w:r>
            <w:r w:rsidRPr="00647437">
              <w:rPr>
                <w:rFonts w:ascii="Times New Roman" w:hAnsi="Times New Roman" w:cs="Times New Roman"/>
                <w:color w:val="0070C0"/>
                <w:sz w:val="72"/>
                <w:szCs w:val="44"/>
              </w:rPr>
              <w:t>’</w:t>
            </w: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 xml:space="preserve">ai </w:t>
            </w:r>
            <w:r w:rsidRPr="00647437">
              <w:rPr>
                <w:rFonts w:ascii="cinnamon cake" w:hAnsi="cinnamon cake"/>
                <w:b/>
                <w:color w:val="FF0000"/>
                <w:sz w:val="72"/>
                <w:szCs w:val="44"/>
              </w:rPr>
              <w:t>68</w:t>
            </w: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 xml:space="preserve"> </w:t>
            </w:r>
            <w:r w:rsidRPr="00647437">
              <w:rPr>
                <w:rFonts w:ascii="cinnamon cake" w:hAnsi="cinnamon cake" w:cs="cinnamon cake"/>
                <w:color w:val="0070C0"/>
                <w:sz w:val="72"/>
                <w:szCs w:val="44"/>
              </w:rPr>
              <w:t>é</w:t>
            </w: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>toiles</w:t>
            </w:r>
          </w:p>
          <w:p w:rsidR="000001A6" w:rsidRPr="00647437" w:rsidRDefault="000001A6" w:rsidP="000001A6">
            <w:pPr>
              <w:jc w:val="center"/>
              <w:rPr>
                <w:rFonts w:ascii="cinnamon cake" w:hAnsi="cinnamon cake"/>
                <w:color w:val="0070C0"/>
                <w:sz w:val="72"/>
                <w:szCs w:val="44"/>
              </w:rPr>
            </w:pP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 xml:space="preserve">Je veux faire </w:t>
            </w:r>
            <w:r w:rsidRPr="00647437">
              <w:rPr>
                <w:rFonts w:ascii="cinnamon cake" w:hAnsi="cinnamon cake"/>
                <w:b/>
                <w:color w:val="FF0000"/>
                <w:sz w:val="72"/>
                <w:szCs w:val="44"/>
              </w:rPr>
              <w:t>des paquets de 6</w:t>
            </w:r>
          </w:p>
          <w:p w:rsidR="000001A6" w:rsidRPr="00647437" w:rsidRDefault="000001A6" w:rsidP="000001A6">
            <w:pPr>
              <w:jc w:val="center"/>
              <w:rPr>
                <w:rFonts w:ascii="cinnamon cake" w:hAnsi="cinnamon cake"/>
                <w:b/>
                <w:color w:val="FF0000"/>
                <w:sz w:val="72"/>
                <w:szCs w:val="44"/>
              </w:rPr>
            </w:pPr>
            <w:r w:rsidRPr="00647437">
              <w:rPr>
                <w:rFonts w:ascii="cinnamon cake" w:hAnsi="cinnamon cake"/>
                <w:b/>
                <w:color w:val="FF0000"/>
                <w:sz w:val="72"/>
                <w:szCs w:val="44"/>
              </w:rPr>
              <w:t>68 divisé (partagé) en 6 = un peu plus que 11</w:t>
            </w:r>
          </w:p>
          <w:p w:rsidR="000001A6" w:rsidRPr="00A97D71" w:rsidRDefault="000001A6" w:rsidP="000001A6">
            <w:pPr>
              <w:jc w:val="center"/>
              <w:rPr>
                <w:rFonts w:ascii="DJB On the Spot" w:hAnsi="DJB On the Spot"/>
                <w:color w:val="FF0066"/>
                <w:sz w:val="44"/>
                <w:szCs w:val="44"/>
              </w:rPr>
            </w:pP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 xml:space="preserve">Je sais donc que </w:t>
            </w:r>
            <w:r w:rsidRPr="00647437">
              <w:rPr>
                <w:rFonts w:ascii="cinnamon cake" w:hAnsi="cinnamon cake"/>
                <w:color w:val="FF0000"/>
                <w:sz w:val="72"/>
                <w:szCs w:val="44"/>
              </w:rPr>
              <w:t>je peux faire 11 paquets de 6</w:t>
            </w:r>
            <w:r w:rsidRPr="00647437">
              <w:rPr>
                <w:rFonts w:ascii="cinnamon cake" w:hAnsi="cinnamon cake"/>
                <w:color w:val="0070C0"/>
                <w:sz w:val="72"/>
                <w:szCs w:val="44"/>
              </w:rPr>
              <w:t xml:space="preserve">. Cela fera 66 étoiles. Et il en restera 2. </w:t>
            </w:r>
            <w:r w:rsidRPr="00647437">
              <w:rPr>
                <w:rFonts w:ascii="cinnamon cake" w:hAnsi="cinnamon cake"/>
                <w:b/>
                <w:color w:val="FF0000"/>
                <w:sz w:val="72"/>
                <w:szCs w:val="44"/>
              </w:rPr>
              <w:t>Le résultat est 6 11 paquets, d</w:t>
            </w:r>
            <w:r w:rsidRPr="00647437">
              <w:rPr>
                <w:rFonts w:ascii="Times New Roman" w:hAnsi="Times New Roman" w:cs="Times New Roman"/>
                <w:b/>
                <w:color w:val="FF0000"/>
                <w:sz w:val="72"/>
                <w:szCs w:val="44"/>
              </w:rPr>
              <w:t>’</w:t>
            </w:r>
            <w:r w:rsidRPr="00647437">
              <w:rPr>
                <w:rFonts w:ascii="cinnamon cake" w:hAnsi="cinnamon cake" w:cs="cinnamon cake"/>
                <w:b/>
                <w:color w:val="FF0000"/>
                <w:sz w:val="72"/>
                <w:szCs w:val="44"/>
              </w:rPr>
              <w:t>é</w:t>
            </w:r>
            <w:r w:rsidRPr="00647437">
              <w:rPr>
                <w:rFonts w:ascii="cinnamon cake" w:hAnsi="cinnamon cake"/>
                <w:b/>
                <w:color w:val="FF0000"/>
                <w:sz w:val="72"/>
                <w:szCs w:val="44"/>
              </w:rPr>
              <w:t xml:space="preserve">toiles, 2 </w:t>
            </w:r>
            <w:r w:rsidRPr="00647437">
              <w:rPr>
                <w:rFonts w:ascii="cinnamon cake" w:hAnsi="cinnamon cake" w:cs="cinnamon cake"/>
                <w:b/>
                <w:color w:val="FF0000"/>
                <w:sz w:val="72"/>
                <w:szCs w:val="44"/>
              </w:rPr>
              <w:t>é</w:t>
            </w:r>
            <w:r w:rsidRPr="00647437">
              <w:rPr>
                <w:rFonts w:ascii="cinnamon cake" w:hAnsi="cinnamon cake"/>
                <w:b/>
                <w:color w:val="FF0000"/>
                <w:sz w:val="72"/>
                <w:szCs w:val="44"/>
              </w:rPr>
              <w:t>toiles seules</w:t>
            </w:r>
            <w:r>
              <w:rPr>
                <w:rFonts w:ascii="cinnamon cake" w:hAnsi="cinnamon cake"/>
                <w:b/>
                <w:color w:val="FF0000"/>
                <w:sz w:val="72"/>
                <w:szCs w:val="44"/>
              </w:rPr>
              <w:t>.</w:t>
            </w:r>
          </w:p>
        </w:tc>
      </w:tr>
    </w:tbl>
    <w:p w:rsidR="00647437" w:rsidRDefault="00647437"/>
    <w:sectPr w:rsidR="00647437" w:rsidSect="00E61920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nda Swirly Twirly">
    <w:altName w:val="KG Shadow of the Day"/>
    <w:charset w:val="00"/>
    <w:family w:val="auto"/>
    <w:pitch w:val="variable"/>
    <w:sig w:usb0="00000001" w:usb1="10000042" w:usb2="00000000" w:usb3="00000000" w:csb0="00000003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KG Payphone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JB On the Spo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61EE5"/>
    <w:multiLevelType w:val="hybridMultilevel"/>
    <w:tmpl w:val="E8DE3B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20"/>
    <w:rsid w:val="000001A6"/>
    <w:rsid w:val="00204421"/>
    <w:rsid w:val="002126C8"/>
    <w:rsid w:val="004C24C6"/>
    <w:rsid w:val="00647437"/>
    <w:rsid w:val="0076124E"/>
    <w:rsid w:val="008A4112"/>
    <w:rsid w:val="00AC0D5A"/>
    <w:rsid w:val="00B04F5E"/>
    <w:rsid w:val="00E61920"/>
    <w:rsid w:val="00F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70397-1DB6-4DC7-B1C3-B8B0E024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19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997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5</cp:revision>
  <dcterms:created xsi:type="dcterms:W3CDTF">2018-01-13T18:21:00Z</dcterms:created>
  <dcterms:modified xsi:type="dcterms:W3CDTF">2018-01-13T21:31:00Z</dcterms:modified>
</cp:coreProperties>
</file>