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9F" w:rsidRDefault="00861C9F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-89535</wp:posOffset>
            </wp:positionV>
            <wp:extent cx="1371600" cy="1371600"/>
            <wp:effectExtent l="133350" t="114300" r="114300" b="95250"/>
            <wp:wrapNone/>
            <wp:docPr id="3" name="Image 2" descr="978274593039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2745930392_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0969063"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684">
        <w:rPr>
          <w:noProof/>
          <w:lang w:eastAsia="fr-FR"/>
        </w:rPr>
        <w:pict>
          <v:rect id="Rectangle 1" o:spid="_x0000_s1026" style="position:absolute;margin-left:-1.7pt;margin-top:-16.1pt;width:559.3pt;height:37.4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861C9F" w:rsidRPr="00861C9F" w:rsidRDefault="00F962F2" w:rsidP="00861C9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 xml:space="preserve">     </w:t>
                  </w:r>
                  <w:r w:rsidRPr="00F962F2">
                    <w:rPr>
                      <w:rFonts w:ascii="Comic Sans MS" w:hAnsi="Comic Sans MS"/>
                      <w:sz w:val="28"/>
                      <w:szCs w:val="28"/>
                    </w:rPr>
                    <w:t xml:space="preserve">    </w:t>
                  </w:r>
                  <w:r w:rsidR="00861C9F" w:rsidRPr="00861C9F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A la cour du Roi Soleil</w:t>
                  </w:r>
                  <w:r w:rsidR="00861C9F" w:rsidRPr="00861C9F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861C9F" w:rsidRPr="00861C9F">
                    <w:rPr>
                      <w:rFonts w:ascii="Comic Sans MS" w:hAnsi="Comic Sans MS"/>
                      <w:sz w:val="28"/>
                      <w:szCs w:val="28"/>
                    </w:rPr>
                    <w:t>de Annie</w:t>
                  </w:r>
                  <w:proofErr w:type="gramEnd"/>
                  <w:r w:rsidR="00861C9F" w:rsidRPr="00861C9F">
                    <w:rPr>
                      <w:rFonts w:ascii="Comic Sans MS" w:hAnsi="Comic Sans MS"/>
                      <w:sz w:val="28"/>
                      <w:szCs w:val="28"/>
                    </w:rPr>
                    <w:t xml:space="preserve"> Jay et Claire Le Grand</w:t>
                  </w:r>
                  <w:r w:rsidR="003E525B">
                    <w:rPr>
                      <w:rFonts w:ascii="Comic Sans MS" w:hAnsi="Comic Sans MS"/>
                      <w:sz w:val="28"/>
                      <w:szCs w:val="28"/>
                    </w:rPr>
                    <w:t xml:space="preserve"> (7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:rsidR="00861C9F" w:rsidRDefault="00861C9F" w:rsidP="00861C9F"/>
    <w:p w:rsidR="009159DC" w:rsidRDefault="00564684" w:rsidP="00861C9F">
      <w:pPr>
        <w:jc w:val="right"/>
      </w:pPr>
      <w:r>
        <w:rPr>
          <w:noProof/>
          <w:lang w:eastAsia="fr-FR"/>
        </w:rPr>
        <w:pict>
          <v:rect id="_x0000_s1028" style="position:absolute;left:0;text-align:left;margin-left:124.95pt;margin-top:2.1pt;width:416.25pt;height:150pt;z-index:251660288" strokeweight="2.25pt">
            <v:textbox>
              <w:txbxContent>
                <w:p w:rsidR="003E525B" w:rsidRDefault="009F265E" w:rsidP="003E52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3E525B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3E525B">
                    <w:rPr>
                      <w:rFonts w:ascii="Comic Sans MS" w:hAnsi="Comic Sans MS" w:cs="Comic Sans MS"/>
                    </w:rPr>
                    <w:t>A cause de tes épreuves, rouspète Octave, j’ai perdu mon père ! Il doit être très inquiet ! Il sera furieux même si je lui apprends que nous allons parler au roi !</w:t>
                  </w:r>
                </w:p>
                <w:p w:rsidR="003E525B" w:rsidRDefault="003E525B" w:rsidP="003E52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Titus baisse le nez d’un air coupable.</w:t>
                  </w:r>
                </w:p>
                <w:p w:rsidR="003E525B" w:rsidRDefault="003E525B" w:rsidP="003E52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Comic Sans MS" w:hAnsi="Comic Sans MS" w:cs="Comic Sans MS"/>
                    </w:rPr>
                    <w:t>Je t’ai menti, je ne peux pas te présenter à Sa Majesté !</w:t>
                  </w:r>
                </w:p>
                <w:p w:rsidR="003E525B" w:rsidRDefault="003E525B" w:rsidP="003E52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Comic Sans MS" w:hAnsi="Comic Sans MS" w:cs="Comic Sans MS"/>
                    </w:rPr>
                    <w:t>Quoi ? s’indigne Octave.</w:t>
                  </w:r>
                </w:p>
                <w:p w:rsidR="003E525B" w:rsidRDefault="003E525B" w:rsidP="003E52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Comic Sans MS" w:hAnsi="Comic Sans MS" w:cs="Comic Sans MS"/>
                    </w:rPr>
                    <w:t>Je m’ennuyais, explique Titus pour s’excuser. A Versailles il n’y a pas beaucoup d’enfants… Je me suis dit que nous pourrions jouer ensemble…</w:t>
                  </w:r>
                </w:p>
                <w:p w:rsidR="00264D50" w:rsidRPr="00264D50" w:rsidRDefault="003E525B" w:rsidP="003E52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Comic Sans MS" w:hAnsi="Comic Sans MS" w:cs="Comic Sans MS"/>
                    </w:rPr>
                    <w:t>Tu t’es moqué de moi ? J’ai fait toutes ces épreuves pour rien ?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oval id="_x0000_s1029" style="position:absolute;left:0;text-align:left;margin-left:95.7pt;margin-top:2.1pt;width:42.75pt;height:33pt;z-index:251661312">
            <v:textbox>
              <w:txbxContent>
                <w:p w:rsidR="009853BA" w:rsidRPr="009853BA" w:rsidRDefault="009F265E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F265E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3E525B"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>0</w:t>
                  </w:r>
                </w:p>
              </w:txbxContent>
            </v:textbox>
          </v:oval>
        </w:pict>
      </w:r>
    </w:p>
    <w:p w:rsidR="009853BA" w:rsidRDefault="009853BA" w:rsidP="00861C9F">
      <w:r>
        <w:t>Te</w:t>
      </w:r>
      <w:r>
        <w:tab/>
      </w:r>
      <w:r>
        <w:tab/>
      </w:r>
      <w:r>
        <w:tab/>
      </w:r>
      <w:r>
        <w:tab/>
      </w:r>
    </w:p>
    <w:p w:rsidR="009853BA" w:rsidRPr="009853BA" w:rsidRDefault="009853BA" w:rsidP="009853BA"/>
    <w:p w:rsidR="009853BA" w:rsidRPr="009853BA" w:rsidRDefault="009853BA" w:rsidP="009853BA"/>
    <w:p w:rsidR="009853BA" w:rsidRPr="009853BA" w:rsidRDefault="009853BA" w:rsidP="009853BA"/>
    <w:p w:rsidR="009853BA" w:rsidRPr="009853BA" w:rsidRDefault="009853BA" w:rsidP="009853BA"/>
    <w:p w:rsidR="009853BA" w:rsidRPr="009853BA" w:rsidRDefault="009853BA" w:rsidP="009853BA"/>
    <w:p w:rsidR="009853BA" w:rsidRPr="009853BA" w:rsidRDefault="009853BA" w:rsidP="009853BA"/>
    <w:p w:rsidR="009853BA" w:rsidRPr="009853BA" w:rsidRDefault="009853BA" w:rsidP="009853BA"/>
    <w:p w:rsidR="009853BA" w:rsidRPr="009853BA" w:rsidRDefault="009853BA" w:rsidP="009853BA"/>
    <w:p w:rsidR="009853BA" w:rsidRPr="009853BA" w:rsidRDefault="009853BA" w:rsidP="009853BA"/>
    <w:p w:rsidR="009853BA" w:rsidRPr="009853BA" w:rsidRDefault="00F30223" w:rsidP="009853BA">
      <w:r>
        <w:rPr>
          <w:noProof/>
          <w:lang w:eastAsia="fr-FR"/>
        </w:rPr>
        <w:pict>
          <v:oval id="_x0000_s1031" style="position:absolute;margin-left:459.45pt;margin-top:11.15pt;width:45.75pt;height:39.75pt;z-index:251663360">
            <v:textbox>
              <w:txbxContent>
                <w:p w:rsidR="009853BA" w:rsidRPr="009853BA" w:rsidRDefault="00F30223" w:rsidP="009853BA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20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rect id="_x0000_s1030" style="position:absolute;margin-left:-1.7pt;margin-top:11.15pt;width:473.15pt;height:66pt;z-index:251662336" strokeweight="2.25pt">
            <v:textbox>
              <w:txbxContent>
                <w:p w:rsidR="003E525B" w:rsidRDefault="003E525B" w:rsidP="003E52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Titus propose :</w:t>
                  </w:r>
                </w:p>
                <w:p w:rsidR="003E525B" w:rsidRDefault="003E525B" w:rsidP="003E52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Comic Sans MS" w:hAnsi="Comic Sans MS" w:cs="Comic Sans MS"/>
                    </w:rPr>
                    <w:t>Pour me faire pardonner je promets de t’aider à retrouver ton père. A cette heure, Sa</w:t>
                  </w:r>
                </w:p>
                <w:p w:rsidR="00F962F2" w:rsidRPr="00F962F2" w:rsidRDefault="003E525B" w:rsidP="003E52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 xml:space="preserve">Majesté mange, ton père te chercher peut être au repas, Allons y ! </w:t>
                  </w:r>
                </w:p>
              </w:txbxContent>
            </v:textbox>
          </v:rect>
        </w:pict>
      </w:r>
    </w:p>
    <w:p w:rsidR="009853BA" w:rsidRDefault="009853BA" w:rsidP="009853BA"/>
    <w:p w:rsidR="00861C9F" w:rsidRDefault="009853BA" w:rsidP="009853BA">
      <w:pPr>
        <w:tabs>
          <w:tab w:val="left" w:pos="9435"/>
        </w:tabs>
      </w:pPr>
      <w:r>
        <w:tab/>
      </w:r>
    </w:p>
    <w:p w:rsidR="009853BA" w:rsidRDefault="009853BA" w:rsidP="009853BA">
      <w:pPr>
        <w:tabs>
          <w:tab w:val="left" w:pos="9435"/>
        </w:tabs>
      </w:pPr>
    </w:p>
    <w:p w:rsidR="009853BA" w:rsidRPr="009853BA" w:rsidRDefault="009853BA" w:rsidP="009853BA"/>
    <w:p w:rsidR="009853BA" w:rsidRPr="009853BA" w:rsidRDefault="009853BA" w:rsidP="009853BA"/>
    <w:p w:rsidR="009853BA" w:rsidRPr="009853BA" w:rsidRDefault="00F30223" w:rsidP="009853BA">
      <w:r>
        <w:rPr>
          <w:noProof/>
          <w:lang w:eastAsia="fr-FR"/>
        </w:rPr>
        <w:pict>
          <v:rect id="_x0000_s1032" style="position:absolute;margin-left:5.7pt;margin-top:6.3pt;width:507.75pt;height:317.25pt;z-index:251664384" strokeweight="2.25pt">
            <v:textbox>
              <w:txbxContent>
                <w:p w:rsidR="00F30223" w:rsidRDefault="00F30223" w:rsidP="00F30223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La salle où le roi mange est pleine.</w:t>
                  </w:r>
                </w:p>
                <w:p w:rsidR="00F30223" w:rsidRDefault="00F30223" w:rsidP="00F30223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Comic Sans MS" w:hAnsi="Comic Sans MS" w:cs="Comic Sans MS"/>
                    </w:rPr>
                    <w:t>Nous allons rejoindre le Marquis de Saint Firmin, mon père ! Dis crânement Titus au garde. Une fois entrés, les deux garçons se glissent entre les visiteurs.</w:t>
                  </w:r>
                </w:p>
                <w:p w:rsidR="00F30223" w:rsidRDefault="00F30223" w:rsidP="00F30223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Comic Sans MS" w:hAnsi="Comic Sans MS" w:cs="Comic Sans MS"/>
                    </w:rPr>
                    <w:t>Papa ! s’écrie Octave en reconnaissant son père.</w:t>
                  </w:r>
                </w:p>
                <w:p w:rsidR="00F30223" w:rsidRDefault="00F30223" w:rsidP="00F30223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Comic Sans MS" w:hAnsi="Comic Sans MS" w:cs="Comic Sans MS"/>
                    </w:rPr>
                    <w:t>Octave ! J’étais si inquiet, je te croyais perdu ! Monsieur Simon a l’air déçu, il explique à son fils :</w:t>
                  </w:r>
                </w:p>
                <w:p w:rsidR="00F30223" w:rsidRDefault="00F30223" w:rsidP="00F30223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Comic Sans MS" w:hAnsi="Comic Sans MS" w:cs="Comic Sans MS"/>
                    </w:rPr>
                    <w:t xml:space="preserve">Monsieur de </w:t>
                  </w:r>
                  <w:proofErr w:type="spellStart"/>
                  <w:r>
                    <w:rPr>
                      <w:rFonts w:ascii="Comic Sans MS" w:hAnsi="Comic Sans MS" w:cs="Comic Sans MS"/>
                    </w:rPr>
                    <w:t>Beauprès</w:t>
                  </w:r>
                  <w:proofErr w:type="spellEnd"/>
                  <w:r>
                    <w:rPr>
                      <w:rFonts w:ascii="Comic Sans MS" w:hAnsi="Comic Sans MS" w:cs="Comic Sans MS"/>
                    </w:rPr>
                    <w:t xml:space="preserve"> refuse de nous aider. Notre village n’aura pas son école.</w:t>
                  </w:r>
                </w:p>
                <w:p w:rsidR="009E196E" w:rsidRDefault="00F30223" w:rsidP="00F30223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Comic Sans MS" w:hAnsi="Comic Sans MS" w:cs="Comic Sans MS"/>
                    </w:rPr>
                    <w:t>Chut !souffle Titus, vous ne voyez pas que Sa Majesté mange ?</w:t>
                  </w:r>
                </w:p>
                <w:p w:rsidR="00F30223" w:rsidRDefault="00F30223" w:rsidP="00F30223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Effectivement, le grand Louis XIV est assis à sa table. Dans la pièce, la foule, debout, le regarde grignoter du bout des doigts.</w:t>
                  </w:r>
                </w:p>
                <w:p w:rsidR="00F30223" w:rsidRDefault="00F30223" w:rsidP="00F30223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Comic Sans MS" w:hAnsi="Comic Sans MS" w:cs="Comic Sans MS"/>
                    </w:rPr>
                    <w:t xml:space="preserve">Hou là </w:t>
                  </w:r>
                  <w:proofErr w:type="spellStart"/>
                  <w:r>
                    <w:rPr>
                      <w:rFonts w:ascii="Comic Sans MS" w:hAnsi="Comic Sans MS" w:cs="Comic Sans MS"/>
                    </w:rPr>
                    <w:t>là</w:t>
                  </w:r>
                  <w:proofErr w:type="spellEnd"/>
                  <w:r>
                    <w:rPr>
                      <w:rFonts w:ascii="Comic Sans MS" w:hAnsi="Comic Sans MS" w:cs="Comic Sans MS"/>
                    </w:rPr>
                    <w:t xml:space="preserve"> ! Quel appétit a Sa Majesté s’étonne Octave qui commence à avoir un petit creux.</w:t>
                  </w:r>
                </w:p>
                <w:p w:rsidR="00F30223" w:rsidRDefault="00F30223" w:rsidP="00F30223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 xml:space="preserve">En une heure le roi engloutit du poulet, du rôti, du poisson, du pâté, du potage, des </w:t>
                  </w:r>
                  <w:proofErr w:type="spellStart"/>
                  <w:r>
                    <w:rPr>
                      <w:rFonts w:ascii="Comic Sans MS" w:hAnsi="Comic Sans MS" w:cs="Comic Sans MS"/>
                    </w:rPr>
                    <w:t>oeufs</w:t>
                  </w:r>
                  <w:proofErr w:type="spellEnd"/>
                  <w:r>
                    <w:rPr>
                      <w:rFonts w:ascii="Comic Sans MS" w:hAnsi="Comic Sans MS" w:cs="Comic Sans MS"/>
                    </w:rPr>
                    <w:t xml:space="preserve"> durs, de la salade… Il arrive enfin au dessert. A présent, les valets apportent gâteaux, crèmes, fruits et confitures. Le roi cherche sur la table de quoi finir ce repas en beauté et tout à coup, il demande :</w:t>
                  </w:r>
                </w:p>
                <w:p w:rsidR="00F30223" w:rsidRDefault="00F30223" w:rsidP="00F30223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Comic Sans MS" w:hAnsi="Comic Sans MS" w:cs="Comic Sans MS"/>
                    </w:rPr>
                    <w:t>Il n’y a point de pommes ?</w:t>
                  </w:r>
                </w:p>
                <w:p w:rsidR="00F30223" w:rsidRDefault="00F30223" w:rsidP="00F30223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Le premier Gentilhomme, avec angoisse, regarde le maître d’hôtel, horrifié, qui regarde le grand fruitier, qui manque de s’évanouir…</w:t>
                  </w:r>
                </w:p>
                <w:p w:rsidR="00F30223" w:rsidRDefault="00F30223" w:rsidP="00F30223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Comic Sans MS" w:hAnsi="Comic Sans MS" w:cs="Comic Sans MS"/>
                    </w:rPr>
                    <w:t>« Le plus grand roi du monde n’a pas de pomme pour son dessert ? répète-t-on dans la foule.</w:t>
                  </w:r>
                </w:p>
                <w:p w:rsidR="00F30223" w:rsidRPr="00264D50" w:rsidRDefault="00F30223" w:rsidP="00F30223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Quel scandale ! »</w:t>
                  </w:r>
                </w:p>
              </w:txbxContent>
            </v:textbox>
          </v:rect>
        </w:pict>
      </w:r>
    </w:p>
    <w:p w:rsidR="009853BA" w:rsidRPr="009853BA" w:rsidRDefault="009853BA" w:rsidP="009853BA"/>
    <w:p w:rsidR="009853BA" w:rsidRPr="009853BA" w:rsidRDefault="009853BA" w:rsidP="009853BA"/>
    <w:p w:rsidR="009853BA" w:rsidRPr="009853BA" w:rsidRDefault="009853BA" w:rsidP="009853BA"/>
    <w:p w:rsidR="009853BA" w:rsidRDefault="009853BA" w:rsidP="009853BA"/>
    <w:p w:rsidR="009853BA" w:rsidRDefault="009853BA" w:rsidP="009853BA">
      <w:pPr>
        <w:tabs>
          <w:tab w:val="left" w:pos="7650"/>
        </w:tabs>
      </w:pPr>
      <w:r>
        <w:tab/>
      </w:r>
    </w:p>
    <w:p w:rsidR="009853BA" w:rsidRDefault="009853BA" w:rsidP="009853BA">
      <w:pPr>
        <w:tabs>
          <w:tab w:val="left" w:pos="7650"/>
        </w:tabs>
      </w:pPr>
    </w:p>
    <w:p w:rsidR="009853BA" w:rsidRDefault="00564684" w:rsidP="009853BA">
      <w:pPr>
        <w:tabs>
          <w:tab w:val="left" w:pos="7650"/>
        </w:tabs>
      </w:pPr>
      <w:r>
        <w:rPr>
          <w:noProof/>
          <w:lang w:eastAsia="fr-FR"/>
        </w:rPr>
        <w:pict>
          <v:oval id="_x0000_s1033" style="position:absolute;margin-left:513.45pt;margin-top:6.85pt;width:48pt;height:37.5pt;z-index:251665408">
            <v:textbox>
              <w:txbxContent>
                <w:p w:rsidR="009853BA" w:rsidRPr="009853BA" w:rsidRDefault="00F30223" w:rsidP="009853BA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21</w:t>
                  </w:r>
                </w:p>
              </w:txbxContent>
            </v:textbox>
          </v:oval>
        </w:pict>
      </w:r>
    </w:p>
    <w:p w:rsidR="009853BA" w:rsidRPr="009853BA" w:rsidRDefault="009853BA" w:rsidP="009853BA"/>
    <w:p w:rsidR="009853BA" w:rsidRPr="009853BA" w:rsidRDefault="009853BA" w:rsidP="009853BA"/>
    <w:p w:rsidR="009853BA" w:rsidRPr="009853BA" w:rsidRDefault="009853BA" w:rsidP="009853BA"/>
    <w:p w:rsidR="009853BA" w:rsidRPr="009853BA" w:rsidRDefault="009853BA" w:rsidP="009853BA"/>
    <w:p w:rsidR="009853BA" w:rsidRPr="009853BA" w:rsidRDefault="009853BA" w:rsidP="009853BA"/>
    <w:p w:rsidR="009853BA" w:rsidRPr="009853BA" w:rsidRDefault="009853BA" w:rsidP="009853BA"/>
    <w:p w:rsidR="009853BA" w:rsidRPr="009853BA" w:rsidRDefault="009853BA" w:rsidP="009853BA"/>
    <w:p w:rsidR="009853BA" w:rsidRPr="009853BA" w:rsidRDefault="009853BA" w:rsidP="009853BA"/>
    <w:p w:rsidR="009853BA" w:rsidRPr="009853BA" w:rsidRDefault="009853BA" w:rsidP="009853BA"/>
    <w:p w:rsidR="00264D50" w:rsidRDefault="009853BA" w:rsidP="009E196E">
      <w:pPr>
        <w:tabs>
          <w:tab w:val="left" w:pos="4515"/>
        </w:tabs>
        <w:jc w:val="both"/>
        <w:rPr>
          <w:rFonts w:ascii="Arial" w:hAnsi="Arial" w:cs="Arial"/>
        </w:rPr>
      </w:pPr>
      <w:r w:rsidRPr="00E26F9E">
        <w:rPr>
          <w:rFonts w:ascii="Arial" w:hAnsi="Arial" w:cs="Arial"/>
        </w:rPr>
        <w:tab/>
      </w:r>
    </w:p>
    <w:p w:rsidR="00264D50" w:rsidRDefault="00264D50" w:rsidP="00F962F2">
      <w:pPr>
        <w:tabs>
          <w:tab w:val="left" w:pos="4515"/>
        </w:tabs>
        <w:rPr>
          <w:rFonts w:ascii="Arial" w:hAnsi="Arial" w:cs="Arial"/>
        </w:rPr>
      </w:pPr>
    </w:p>
    <w:p w:rsidR="00F30223" w:rsidRDefault="00F30223" w:rsidP="00F962F2">
      <w:pPr>
        <w:tabs>
          <w:tab w:val="left" w:pos="4515"/>
        </w:tabs>
        <w:rPr>
          <w:rFonts w:ascii="Arial" w:hAnsi="Arial" w:cs="Arial"/>
          <w:u w:val="single"/>
        </w:rPr>
      </w:pPr>
    </w:p>
    <w:p w:rsidR="00F30223" w:rsidRDefault="00F30223" w:rsidP="00F962F2">
      <w:pPr>
        <w:tabs>
          <w:tab w:val="left" w:pos="4515"/>
        </w:tabs>
        <w:rPr>
          <w:rFonts w:ascii="Arial" w:hAnsi="Arial" w:cs="Arial"/>
          <w:u w:val="single"/>
        </w:rPr>
      </w:pPr>
    </w:p>
    <w:p w:rsidR="00F30223" w:rsidRDefault="00F30223" w:rsidP="00F962F2">
      <w:pPr>
        <w:tabs>
          <w:tab w:val="left" w:pos="4515"/>
        </w:tabs>
        <w:rPr>
          <w:rFonts w:ascii="Arial" w:hAnsi="Arial" w:cs="Arial"/>
          <w:u w:val="single"/>
        </w:rPr>
      </w:pPr>
    </w:p>
    <w:p w:rsidR="00F30223" w:rsidRDefault="00F30223" w:rsidP="00F962F2">
      <w:pPr>
        <w:tabs>
          <w:tab w:val="left" w:pos="4515"/>
        </w:tabs>
        <w:rPr>
          <w:rFonts w:ascii="Arial" w:hAnsi="Arial" w:cs="Arial"/>
          <w:u w:val="single"/>
        </w:rPr>
      </w:pPr>
    </w:p>
    <w:p w:rsidR="00F30223" w:rsidRDefault="00F30223" w:rsidP="00F962F2">
      <w:pPr>
        <w:tabs>
          <w:tab w:val="left" w:pos="4515"/>
        </w:tabs>
        <w:rPr>
          <w:rFonts w:ascii="Arial" w:hAnsi="Arial" w:cs="Arial"/>
          <w:u w:val="single"/>
        </w:rPr>
      </w:pPr>
    </w:p>
    <w:p w:rsidR="00F30223" w:rsidRDefault="00F30223" w:rsidP="00F962F2">
      <w:pPr>
        <w:tabs>
          <w:tab w:val="left" w:pos="4515"/>
        </w:tabs>
        <w:rPr>
          <w:rFonts w:ascii="Arial" w:hAnsi="Arial" w:cs="Arial"/>
          <w:u w:val="single"/>
        </w:rPr>
      </w:pPr>
    </w:p>
    <w:p w:rsidR="00264D50" w:rsidRDefault="0089326E" w:rsidP="00F962F2">
      <w:pPr>
        <w:tabs>
          <w:tab w:val="left" w:pos="4515"/>
        </w:tabs>
        <w:rPr>
          <w:rFonts w:ascii="Arial" w:hAnsi="Arial" w:cs="Arial"/>
        </w:rPr>
      </w:pPr>
      <w:r w:rsidRPr="0089326E">
        <w:rPr>
          <w:rFonts w:ascii="Arial" w:hAnsi="Arial" w:cs="Arial"/>
          <w:u w:val="single"/>
        </w:rPr>
        <w:t>Questions </w:t>
      </w:r>
      <w:r>
        <w:rPr>
          <w:rFonts w:ascii="Arial" w:hAnsi="Arial" w:cs="Arial"/>
        </w:rPr>
        <w:t>:</w:t>
      </w:r>
    </w:p>
    <w:p w:rsidR="0089326E" w:rsidRDefault="0089326E" w:rsidP="00F962F2">
      <w:pPr>
        <w:tabs>
          <w:tab w:val="left" w:pos="4515"/>
        </w:tabs>
        <w:rPr>
          <w:rFonts w:ascii="Arial" w:hAnsi="Arial" w:cs="Arial"/>
        </w:rPr>
      </w:pPr>
    </w:p>
    <w:p w:rsidR="00264D50" w:rsidRDefault="00F30223" w:rsidP="00F962F2">
      <w:pPr>
        <w:pStyle w:val="Paragraphedeliste"/>
        <w:numPr>
          <w:ilvl w:val="0"/>
          <w:numId w:val="4"/>
        </w:numPr>
        <w:tabs>
          <w:tab w:val="left" w:pos="4515"/>
        </w:tabs>
        <w:rPr>
          <w:rFonts w:ascii="Arial" w:hAnsi="Arial" w:cs="Arial"/>
        </w:rPr>
      </w:pPr>
      <w:r w:rsidRPr="00F30223">
        <w:rPr>
          <w:rFonts w:ascii="Arial" w:hAnsi="Arial" w:cs="Arial"/>
        </w:rPr>
        <w:t xml:space="preserve">Comment </w:t>
      </w:r>
      <w:r>
        <w:rPr>
          <w:rFonts w:ascii="Arial" w:hAnsi="Arial" w:cs="Arial"/>
        </w:rPr>
        <w:t>se  passait le repas du Roi à l’époque </w:t>
      </w:r>
      <w:proofErr w:type="gramStart"/>
      <w:r>
        <w:rPr>
          <w:rFonts w:ascii="Arial" w:hAnsi="Arial" w:cs="Arial"/>
        </w:rPr>
        <w:t xml:space="preserve">? </w:t>
      </w:r>
      <w:proofErr w:type="gramEnd"/>
      <w:r>
        <w:rPr>
          <w:rFonts w:ascii="Arial" w:hAnsi="Arial" w:cs="Arial"/>
        </w:rPr>
        <w:t>…………………………………………………….</w:t>
      </w:r>
    </w:p>
    <w:p w:rsidR="00F30223" w:rsidRDefault="00F30223" w:rsidP="00F30223">
      <w:pPr>
        <w:tabs>
          <w:tab w:val="left" w:pos="4515"/>
        </w:tabs>
        <w:rPr>
          <w:rFonts w:ascii="Arial" w:hAnsi="Arial" w:cs="Arial"/>
        </w:rPr>
      </w:pPr>
    </w:p>
    <w:p w:rsidR="00F30223" w:rsidRDefault="00F30223" w:rsidP="00F30223">
      <w:pPr>
        <w:tabs>
          <w:tab w:val="left" w:pos="4515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F30223" w:rsidRDefault="00F30223" w:rsidP="00F30223">
      <w:pPr>
        <w:tabs>
          <w:tab w:val="left" w:pos="4515"/>
        </w:tabs>
        <w:rPr>
          <w:rFonts w:ascii="Arial" w:hAnsi="Arial" w:cs="Arial"/>
        </w:rPr>
      </w:pPr>
    </w:p>
    <w:p w:rsidR="00F30223" w:rsidRDefault="00F30223" w:rsidP="00F30223">
      <w:pPr>
        <w:tabs>
          <w:tab w:val="left" w:pos="4515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</w:p>
    <w:p w:rsidR="00F30223" w:rsidRDefault="00F30223" w:rsidP="00F30223">
      <w:pPr>
        <w:tabs>
          <w:tab w:val="left" w:pos="4515"/>
        </w:tabs>
        <w:rPr>
          <w:rFonts w:ascii="Arial" w:hAnsi="Arial" w:cs="Arial"/>
        </w:rPr>
      </w:pPr>
    </w:p>
    <w:p w:rsidR="00F30223" w:rsidRDefault="00F30223" w:rsidP="00F30223">
      <w:pPr>
        <w:pStyle w:val="Paragraphedeliste"/>
        <w:numPr>
          <w:ilvl w:val="0"/>
          <w:numId w:val="4"/>
        </w:numPr>
        <w:tabs>
          <w:tab w:val="left" w:pos="4515"/>
        </w:tabs>
        <w:rPr>
          <w:rFonts w:ascii="Arial" w:hAnsi="Arial" w:cs="Arial"/>
        </w:rPr>
      </w:pPr>
      <w:r>
        <w:rPr>
          <w:rFonts w:ascii="Arial" w:hAnsi="Arial" w:cs="Arial"/>
        </w:rPr>
        <w:t>Pourquoi le Roi est-il mécontent </w:t>
      </w:r>
      <w:proofErr w:type="gramStart"/>
      <w:r>
        <w:rPr>
          <w:rFonts w:ascii="Arial" w:hAnsi="Arial" w:cs="Arial"/>
        </w:rPr>
        <w:t xml:space="preserve">? </w:t>
      </w:r>
      <w:proofErr w:type="gramEnd"/>
      <w:r>
        <w:rPr>
          <w:rFonts w:ascii="Arial" w:hAnsi="Arial" w:cs="Arial"/>
        </w:rPr>
        <w:t>………………………………………………………………………….</w:t>
      </w:r>
    </w:p>
    <w:p w:rsidR="00F30223" w:rsidRDefault="00F30223" w:rsidP="00F30223">
      <w:pPr>
        <w:tabs>
          <w:tab w:val="left" w:pos="4515"/>
        </w:tabs>
        <w:rPr>
          <w:rFonts w:ascii="Arial" w:hAnsi="Arial" w:cs="Arial"/>
        </w:rPr>
      </w:pPr>
    </w:p>
    <w:p w:rsidR="00F30223" w:rsidRDefault="00F30223" w:rsidP="00F30223">
      <w:pPr>
        <w:tabs>
          <w:tab w:val="left" w:pos="4515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</w:p>
    <w:p w:rsidR="00F30223" w:rsidRDefault="00F30223" w:rsidP="00F30223">
      <w:pPr>
        <w:tabs>
          <w:tab w:val="left" w:pos="4515"/>
        </w:tabs>
        <w:rPr>
          <w:rFonts w:ascii="Arial" w:hAnsi="Arial" w:cs="Arial"/>
        </w:rPr>
      </w:pPr>
    </w:p>
    <w:p w:rsidR="00F30223" w:rsidRDefault="00F30223" w:rsidP="00F30223">
      <w:pPr>
        <w:pStyle w:val="Paragraphedeliste"/>
        <w:numPr>
          <w:ilvl w:val="0"/>
          <w:numId w:val="4"/>
        </w:numPr>
        <w:tabs>
          <w:tab w:val="left" w:pos="4515"/>
        </w:tabs>
        <w:rPr>
          <w:rFonts w:ascii="Arial" w:hAnsi="Arial" w:cs="Arial"/>
        </w:rPr>
      </w:pPr>
      <w:r>
        <w:rPr>
          <w:rFonts w:ascii="Arial" w:hAnsi="Arial" w:cs="Arial"/>
        </w:rPr>
        <w:t>A ton avis que va-t-il se passer ensuite </w:t>
      </w:r>
      <w:proofErr w:type="gramStart"/>
      <w:r>
        <w:rPr>
          <w:rFonts w:ascii="Arial" w:hAnsi="Arial" w:cs="Arial"/>
        </w:rPr>
        <w:t xml:space="preserve">? </w:t>
      </w:r>
      <w:proofErr w:type="gramEnd"/>
      <w:r>
        <w:rPr>
          <w:rFonts w:ascii="Arial" w:hAnsi="Arial" w:cs="Arial"/>
        </w:rPr>
        <w:t>……………………………………………………………….</w:t>
      </w:r>
    </w:p>
    <w:p w:rsidR="00F30223" w:rsidRDefault="00F30223" w:rsidP="00F30223">
      <w:pPr>
        <w:tabs>
          <w:tab w:val="left" w:pos="4515"/>
        </w:tabs>
        <w:rPr>
          <w:rFonts w:ascii="Arial" w:hAnsi="Arial" w:cs="Arial"/>
        </w:rPr>
      </w:pPr>
    </w:p>
    <w:p w:rsidR="00F30223" w:rsidRPr="00F30223" w:rsidRDefault="00F30223" w:rsidP="00F30223">
      <w:pPr>
        <w:tabs>
          <w:tab w:val="left" w:pos="4515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9E196E" w:rsidRDefault="009E196E" w:rsidP="00F962F2">
      <w:pPr>
        <w:tabs>
          <w:tab w:val="left" w:pos="4515"/>
        </w:tabs>
        <w:rPr>
          <w:rFonts w:ascii="Arial" w:hAnsi="Arial" w:cs="Arial"/>
        </w:rPr>
      </w:pPr>
    </w:p>
    <w:p w:rsidR="009E196E" w:rsidRDefault="009E196E" w:rsidP="00F962F2">
      <w:pPr>
        <w:tabs>
          <w:tab w:val="left" w:pos="4515"/>
        </w:tabs>
        <w:rPr>
          <w:rFonts w:ascii="Arial" w:hAnsi="Arial" w:cs="Arial"/>
        </w:rPr>
      </w:pPr>
    </w:p>
    <w:p w:rsidR="009E196E" w:rsidRPr="00F962F2" w:rsidRDefault="009E196E" w:rsidP="00F962F2">
      <w:pPr>
        <w:tabs>
          <w:tab w:val="left" w:pos="4515"/>
        </w:tabs>
        <w:rPr>
          <w:rFonts w:ascii="Arial" w:hAnsi="Arial" w:cs="Arial"/>
        </w:rPr>
      </w:pPr>
    </w:p>
    <w:p w:rsidR="004646C2" w:rsidRDefault="004646C2" w:rsidP="00E26F9E">
      <w:pPr>
        <w:pStyle w:val="Paragraphedeliste"/>
        <w:tabs>
          <w:tab w:val="left" w:pos="4515"/>
        </w:tabs>
        <w:rPr>
          <w:rFonts w:ascii="Arial" w:hAnsi="Arial" w:cs="Arial"/>
        </w:rPr>
      </w:pPr>
    </w:p>
    <w:p w:rsidR="004646C2" w:rsidRDefault="004646C2" w:rsidP="00E26F9E">
      <w:pPr>
        <w:pStyle w:val="Paragraphedeliste"/>
        <w:tabs>
          <w:tab w:val="left" w:pos="4515"/>
        </w:tabs>
        <w:rPr>
          <w:rFonts w:ascii="Arial" w:hAnsi="Arial" w:cs="Arial"/>
        </w:rPr>
      </w:pPr>
      <w:r w:rsidRPr="004646C2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64015</wp:posOffset>
            </wp:positionH>
            <wp:positionV relativeFrom="paragraph">
              <wp:posOffset>82462</wp:posOffset>
            </wp:positionV>
            <wp:extent cx="1270521" cy="1270521"/>
            <wp:effectExtent l="133350" t="114300" r="101079" b="101079"/>
            <wp:wrapNone/>
            <wp:docPr id="6" name="Image 2" descr="978274593039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2745930392_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0969063">
                      <a:off x="0" y="0"/>
                      <a:ext cx="1270521" cy="1270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684">
        <w:rPr>
          <w:rFonts w:ascii="Arial" w:hAnsi="Arial" w:cs="Arial"/>
          <w:noProof/>
          <w:lang w:eastAsia="fr-FR"/>
        </w:rPr>
        <w:pict>
          <v:rect id="_x0000_s1034" style="position:absolute;left:0;text-align:left;margin-left:10.3pt;margin-top:-4.1pt;width:559.3pt;height:37.4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4646C2" w:rsidRPr="00861C9F" w:rsidRDefault="004646C2" w:rsidP="004646C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61C9F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A la cour du Roi Soleil</w:t>
                  </w:r>
                  <w:r w:rsidRPr="00861C9F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61C9F">
                    <w:rPr>
                      <w:rFonts w:ascii="Comic Sans MS" w:hAnsi="Comic Sans MS"/>
                      <w:sz w:val="28"/>
                      <w:szCs w:val="28"/>
                    </w:rPr>
                    <w:t>de Annie</w:t>
                  </w:r>
                  <w:proofErr w:type="gramEnd"/>
                  <w:r w:rsidRPr="00861C9F">
                    <w:rPr>
                      <w:rFonts w:ascii="Comic Sans MS" w:hAnsi="Comic Sans MS"/>
                      <w:sz w:val="28"/>
                      <w:szCs w:val="28"/>
                    </w:rPr>
                    <w:t xml:space="preserve"> Jay et Claire Le Grand</w:t>
                  </w:r>
                  <w:r w:rsidR="0089326E">
                    <w:rPr>
                      <w:rFonts w:ascii="Comic Sans MS" w:hAnsi="Comic Sans MS"/>
                      <w:sz w:val="28"/>
                      <w:szCs w:val="28"/>
                    </w:rPr>
                    <w:t xml:space="preserve"> (3</w:t>
                  </w:r>
                  <w:r w:rsidR="00F962F2">
                    <w:rPr>
                      <w:rFonts w:ascii="Comic Sans MS" w:hAnsi="Comic Sans MS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>
        <w:rPr>
          <w:rFonts w:ascii="Arial" w:hAnsi="Arial" w:cs="Arial"/>
        </w:rPr>
        <w:tab/>
      </w:r>
    </w:p>
    <w:p w:rsidR="004646C2" w:rsidRPr="004646C2" w:rsidRDefault="004646C2" w:rsidP="004646C2"/>
    <w:p w:rsidR="004646C2" w:rsidRPr="004646C2" w:rsidRDefault="004646C2" w:rsidP="004646C2"/>
    <w:p w:rsidR="004646C2" w:rsidRPr="004646C2" w:rsidRDefault="004646C2" w:rsidP="004646C2"/>
    <w:p w:rsidR="004646C2" w:rsidRPr="004646C2" w:rsidRDefault="004646C2" w:rsidP="004646C2"/>
    <w:p w:rsidR="004646C2" w:rsidRDefault="004646C2" w:rsidP="004646C2">
      <w:pPr>
        <w:jc w:val="center"/>
      </w:pPr>
    </w:p>
    <w:p w:rsidR="004646C2" w:rsidRPr="004646C2" w:rsidRDefault="004646C2" w:rsidP="004646C2">
      <w:pPr>
        <w:tabs>
          <w:tab w:val="left" w:pos="4395"/>
        </w:tabs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    </w:t>
      </w:r>
      <w:r w:rsidRPr="004646C2">
        <w:rPr>
          <w:rFonts w:ascii="Arial" w:hAnsi="Arial" w:cs="Arial"/>
          <w:sz w:val="36"/>
          <w:szCs w:val="36"/>
          <w:u w:val="single"/>
        </w:rPr>
        <w:t>Vocabulaire : la vie aux temps des Rois.</w:t>
      </w:r>
    </w:p>
    <w:p w:rsidR="004646C2" w:rsidRDefault="004646C2" w:rsidP="004646C2">
      <w:pPr>
        <w:tabs>
          <w:tab w:val="left" w:pos="4395"/>
        </w:tabs>
        <w:rPr>
          <w:u w:val="single"/>
        </w:rPr>
      </w:pPr>
    </w:p>
    <w:p w:rsidR="00F962F2" w:rsidRDefault="00F962F2" w:rsidP="004646C2">
      <w:pPr>
        <w:tabs>
          <w:tab w:val="left" w:pos="4395"/>
        </w:tabs>
        <w:rPr>
          <w:u w:val="single"/>
        </w:rPr>
      </w:pPr>
    </w:p>
    <w:p w:rsidR="00A81181" w:rsidRPr="00A81181" w:rsidRDefault="00F962F2" w:rsidP="0089326E">
      <w:pPr>
        <w:tabs>
          <w:tab w:val="left" w:pos="4395"/>
        </w:tabs>
        <w:rPr>
          <w:rFonts w:ascii="Arial" w:hAnsi="Arial" w:cs="Arial"/>
          <w:sz w:val="24"/>
          <w:szCs w:val="24"/>
        </w:rPr>
      </w:pPr>
      <w:r w:rsidRPr="00F962F2">
        <w:rPr>
          <w:rFonts w:ascii="Arial" w:hAnsi="Arial" w:cs="Arial"/>
          <w:sz w:val="24"/>
          <w:szCs w:val="24"/>
          <w:u w:val="single"/>
        </w:rPr>
        <w:t xml:space="preserve">Dessine </w:t>
      </w:r>
      <w:r w:rsidR="009E196E">
        <w:rPr>
          <w:rFonts w:ascii="Arial" w:hAnsi="Arial" w:cs="Arial"/>
          <w:sz w:val="24"/>
          <w:szCs w:val="24"/>
          <w:u w:val="single"/>
        </w:rPr>
        <w:t xml:space="preserve">le </w:t>
      </w:r>
      <w:r w:rsidR="00F30223">
        <w:rPr>
          <w:rFonts w:ascii="Arial" w:hAnsi="Arial" w:cs="Arial"/>
          <w:sz w:val="24"/>
          <w:szCs w:val="24"/>
          <w:u w:val="single"/>
        </w:rPr>
        <w:t>Roi mangeant face à tous ses sujets :</w:t>
      </w:r>
    </w:p>
    <w:p w:rsidR="00F962F2" w:rsidRPr="00A81181" w:rsidRDefault="00F962F2" w:rsidP="004646C2">
      <w:pPr>
        <w:tabs>
          <w:tab w:val="left" w:pos="4395"/>
        </w:tabs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1054"/>
      </w:tblGrid>
      <w:tr w:rsidR="00F962F2" w:rsidTr="00F962F2">
        <w:tc>
          <w:tcPr>
            <w:tcW w:w="11054" w:type="dxa"/>
          </w:tcPr>
          <w:p w:rsidR="00F962F2" w:rsidRDefault="00F962F2" w:rsidP="004646C2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962F2" w:rsidRDefault="00F962F2" w:rsidP="004646C2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962F2" w:rsidRDefault="00F962F2" w:rsidP="004646C2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962F2" w:rsidRDefault="00F962F2" w:rsidP="004646C2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962F2" w:rsidRDefault="00F962F2" w:rsidP="004646C2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962F2" w:rsidRDefault="00F962F2" w:rsidP="004646C2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962F2" w:rsidRDefault="00F962F2" w:rsidP="004646C2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962F2" w:rsidRDefault="00F962F2" w:rsidP="004646C2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962F2" w:rsidRDefault="00F962F2" w:rsidP="004646C2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962F2" w:rsidRDefault="00F962F2" w:rsidP="004646C2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9326E" w:rsidRDefault="0089326E" w:rsidP="004646C2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9326E" w:rsidRDefault="0089326E" w:rsidP="004646C2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9326E" w:rsidRDefault="0089326E" w:rsidP="004646C2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962F2" w:rsidRDefault="00F962F2" w:rsidP="004646C2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962F2" w:rsidRDefault="00F962F2" w:rsidP="004646C2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962F2" w:rsidRDefault="00F962F2" w:rsidP="004646C2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962F2" w:rsidRDefault="00F962F2" w:rsidP="004646C2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962F2" w:rsidRDefault="00F962F2" w:rsidP="004646C2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962F2" w:rsidRDefault="00F962F2" w:rsidP="004646C2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962F2" w:rsidRDefault="00F962F2" w:rsidP="004646C2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962F2" w:rsidRDefault="00F962F2" w:rsidP="004646C2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F962F2" w:rsidRPr="00F962F2" w:rsidRDefault="00F962F2" w:rsidP="004646C2">
      <w:pPr>
        <w:tabs>
          <w:tab w:val="left" w:pos="4395"/>
        </w:tabs>
        <w:rPr>
          <w:rFonts w:ascii="Arial" w:hAnsi="Arial" w:cs="Arial"/>
          <w:sz w:val="24"/>
          <w:szCs w:val="24"/>
          <w:u w:val="single"/>
        </w:rPr>
      </w:pPr>
    </w:p>
    <w:sectPr w:rsidR="00F962F2" w:rsidRPr="00F962F2" w:rsidSect="00F30223">
      <w:type w:val="continuous"/>
      <w:pgSz w:w="11906" w:h="16838" w:code="9"/>
      <w:pgMar w:top="284" w:right="566" w:bottom="284" w:left="426" w:header="709" w:footer="709" w:gutter="0"/>
      <w:cols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2FFC"/>
    <w:multiLevelType w:val="hybridMultilevel"/>
    <w:tmpl w:val="2B026A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E7BCB"/>
    <w:multiLevelType w:val="hybridMultilevel"/>
    <w:tmpl w:val="C3A2B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A6487"/>
    <w:multiLevelType w:val="hybridMultilevel"/>
    <w:tmpl w:val="34D66D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673F1"/>
    <w:multiLevelType w:val="hybridMultilevel"/>
    <w:tmpl w:val="701447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1C9F"/>
    <w:rsid w:val="000116D9"/>
    <w:rsid w:val="001955AF"/>
    <w:rsid w:val="001D26CC"/>
    <w:rsid w:val="001D35B2"/>
    <w:rsid w:val="001F0326"/>
    <w:rsid w:val="00247ED5"/>
    <w:rsid w:val="00264D50"/>
    <w:rsid w:val="003E525B"/>
    <w:rsid w:val="004646C2"/>
    <w:rsid w:val="00564684"/>
    <w:rsid w:val="00582228"/>
    <w:rsid w:val="005A616A"/>
    <w:rsid w:val="005F06AD"/>
    <w:rsid w:val="006F0FCD"/>
    <w:rsid w:val="00725D06"/>
    <w:rsid w:val="00861C9F"/>
    <w:rsid w:val="0089326E"/>
    <w:rsid w:val="00920E5F"/>
    <w:rsid w:val="009853BA"/>
    <w:rsid w:val="009E196E"/>
    <w:rsid w:val="009F265E"/>
    <w:rsid w:val="00A81181"/>
    <w:rsid w:val="00AC5CFA"/>
    <w:rsid w:val="00B02AE6"/>
    <w:rsid w:val="00D173F1"/>
    <w:rsid w:val="00E13FA7"/>
    <w:rsid w:val="00E26F9E"/>
    <w:rsid w:val="00E538EC"/>
    <w:rsid w:val="00F30223"/>
    <w:rsid w:val="00F9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1C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C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6F9E"/>
    <w:pPr>
      <w:ind w:left="720"/>
      <w:contextualSpacing/>
    </w:pPr>
  </w:style>
  <w:style w:type="table" w:styleId="Grilledutableau">
    <w:name w:val="Table Grid"/>
    <w:basedOn w:val="TableauNormal"/>
    <w:uiPriority w:val="59"/>
    <w:rsid w:val="00464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MollusQue</dc:creator>
  <cp:lastModifiedBy>MollusQue</cp:lastModifiedBy>
  <cp:revision>2</cp:revision>
  <dcterms:created xsi:type="dcterms:W3CDTF">2015-03-01T12:43:00Z</dcterms:created>
  <dcterms:modified xsi:type="dcterms:W3CDTF">2015-03-01T12:43:00Z</dcterms:modified>
</cp:coreProperties>
</file>